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34" w:rsidRPr="003B3DE9" w:rsidRDefault="00D35D34" w:rsidP="00D35D34">
      <w:pPr>
        <w:spacing w:after="0" w:line="240" w:lineRule="auto"/>
        <w:jc w:val="right"/>
        <w:rPr>
          <w:rFonts w:ascii="Times New Roman" w:hAnsi="Times New Roman"/>
        </w:rPr>
      </w:pPr>
      <w:r w:rsidRPr="003B3DE9">
        <w:rPr>
          <w:rFonts w:ascii="Times New Roman" w:hAnsi="Times New Roman"/>
        </w:rPr>
        <w:t>ПРОЕКТ</w:t>
      </w:r>
    </w:p>
    <w:p w:rsidR="00D35D34" w:rsidRPr="003B3DE9" w:rsidRDefault="00D35D34" w:rsidP="00D35D34">
      <w:pPr>
        <w:spacing w:after="0" w:line="240" w:lineRule="auto"/>
        <w:jc w:val="center"/>
        <w:rPr>
          <w:rFonts w:ascii="Times New Roman" w:hAnsi="Times New Roman"/>
        </w:rPr>
      </w:pPr>
    </w:p>
    <w:p w:rsidR="00D35D34" w:rsidRPr="003B3DE9" w:rsidRDefault="00D35D34" w:rsidP="00D35D34">
      <w:pPr>
        <w:spacing w:after="0" w:line="240" w:lineRule="auto"/>
        <w:jc w:val="center"/>
        <w:rPr>
          <w:rFonts w:ascii="Times New Roman" w:hAnsi="Times New Roman"/>
        </w:rPr>
      </w:pPr>
    </w:p>
    <w:p w:rsidR="00D35D34" w:rsidRPr="003B3DE9" w:rsidRDefault="00D35D34" w:rsidP="00D35D3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B3DE9">
        <w:rPr>
          <w:rFonts w:ascii="Times New Roman" w:hAnsi="Times New Roman"/>
          <w:b/>
          <w:sz w:val="36"/>
          <w:szCs w:val="36"/>
        </w:rPr>
        <w:t>АДМИНИСТРАЦИЯ ГОРОДА НИЖНЕВАРТОВСКА</w:t>
      </w:r>
    </w:p>
    <w:p w:rsidR="00D35D34" w:rsidRPr="003B3DE9" w:rsidRDefault="00D35D34" w:rsidP="00D35D34">
      <w:pPr>
        <w:spacing w:after="0" w:line="240" w:lineRule="auto"/>
        <w:jc w:val="center"/>
        <w:rPr>
          <w:rFonts w:ascii="Times New Roman" w:hAnsi="Times New Roman"/>
          <w:b/>
        </w:rPr>
      </w:pPr>
      <w:r w:rsidRPr="003B3DE9">
        <w:rPr>
          <w:rFonts w:ascii="Times New Roman" w:hAnsi="Times New Roman"/>
          <w:b/>
        </w:rPr>
        <w:t>Ханты-Мансийского автономного округа - Югры</w:t>
      </w:r>
    </w:p>
    <w:p w:rsidR="00D35D34" w:rsidRPr="003B3DE9" w:rsidRDefault="00D35D34" w:rsidP="00D35D3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6"/>
        </w:rPr>
      </w:pPr>
    </w:p>
    <w:p w:rsidR="00D35D34" w:rsidRPr="003B3DE9" w:rsidRDefault="00D35D34" w:rsidP="00D35D3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6"/>
        </w:rPr>
      </w:pPr>
      <w:r w:rsidRPr="003B3DE9">
        <w:rPr>
          <w:rFonts w:ascii="Times New Roman" w:hAnsi="Times New Roman"/>
          <w:b/>
          <w:bCs/>
          <w:sz w:val="36"/>
        </w:rPr>
        <w:t>ПОСТАНОВЛЕНИЕ</w:t>
      </w:r>
    </w:p>
    <w:p w:rsidR="00D35D34" w:rsidRDefault="00D35D34" w:rsidP="00D35D34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</w:p>
    <w:p w:rsidR="00D35D34" w:rsidRDefault="00D35D34" w:rsidP="00D35D34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</w:p>
    <w:p w:rsidR="00D35D34" w:rsidRPr="0029557F" w:rsidRDefault="00D35D34" w:rsidP="00D35D34">
      <w:pPr>
        <w:tabs>
          <w:tab w:val="left" w:pos="4536"/>
        </w:tabs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29557F">
        <w:rPr>
          <w:rFonts w:ascii="Times New Roman" w:hAnsi="Times New Roman"/>
          <w:sz w:val="28"/>
          <w:szCs w:val="28"/>
        </w:rPr>
        <w:t>О внесении изменений в некоторые постановления</w:t>
      </w:r>
      <w:r>
        <w:rPr>
          <w:rFonts w:ascii="Times New Roman" w:hAnsi="Times New Roman"/>
          <w:sz w:val="28"/>
          <w:szCs w:val="28"/>
        </w:rPr>
        <w:t xml:space="preserve"> Главы города и </w:t>
      </w:r>
      <w:r w:rsidRPr="0029557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D35D34" w:rsidRPr="0029557F" w:rsidRDefault="00D35D34" w:rsidP="00D35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D34" w:rsidRPr="0029557F" w:rsidRDefault="00D35D34" w:rsidP="00D35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1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52C1">
        <w:rPr>
          <w:rFonts w:ascii="Times New Roman" w:hAnsi="Times New Roman" w:cs="Times New Roman"/>
          <w:sz w:val="28"/>
          <w:szCs w:val="28"/>
        </w:rPr>
        <w:t>с Уставом города Нижневартовска, в связи с изменениями в штатном расписании администрации города:</w:t>
      </w: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1">
        <w:rPr>
          <w:rFonts w:ascii="Times New Roman" w:hAnsi="Times New Roman" w:cs="Times New Roman"/>
          <w:sz w:val="28"/>
          <w:szCs w:val="28"/>
        </w:rPr>
        <w:t>1. Внести изменения в некоторые постановления  Главы города и администрации города согласно приложению.</w:t>
      </w: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1">
        <w:rPr>
          <w:rFonts w:ascii="Times New Roman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1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D3037" w:rsidRPr="009F52C1" w:rsidRDefault="005D3037" w:rsidP="005D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9F52C1" w:rsidRDefault="005D3037" w:rsidP="005D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2C1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52C1">
        <w:rPr>
          <w:rFonts w:ascii="Times New Roman" w:hAnsi="Times New Roman" w:cs="Times New Roman"/>
          <w:sz w:val="28"/>
          <w:szCs w:val="28"/>
        </w:rPr>
        <w:t xml:space="preserve">   В.В. Тихонов</w:t>
      </w:r>
    </w:p>
    <w:p w:rsidR="005D3037" w:rsidRPr="009F52C1" w:rsidRDefault="005D3037" w:rsidP="005D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Default="005D3037" w:rsidP="005D30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557F">
        <w:rPr>
          <w:rFonts w:ascii="Times New Roman" w:hAnsi="Times New Roman"/>
          <w:sz w:val="28"/>
          <w:szCs w:val="28"/>
        </w:rPr>
        <w:br w:type="page"/>
      </w:r>
    </w:p>
    <w:p w:rsidR="005D3037" w:rsidRPr="000436BF" w:rsidRDefault="005D3037" w:rsidP="005D3037">
      <w:pPr>
        <w:spacing w:after="0" w:line="240" w:lineRule="auto"/>
        <w:ind w:left="5104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436B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5D3037" w:rsidRPr="000436BF" w:rsidRDefault="005D3037" w:rsidP="005D303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6B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D3037" w:rsidRPr="00580D7F" w:rsidRDefault="005D3037" w:rsidP="005D303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>от _________ №____________</w:t>
      </w:r>
    </w:p>
    <w:p w:rsidR="005D3037" w:rsidRPr="00580D7F" w:rsidRDefault="005D3037" w:rsidP="005D303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580D7F" w:rsidRDefault="005D3037" w:rsidP="005D3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>Изменения,</w:t>
      </w:r>
    </w:p>
    <w:p w:rsidR="005D3037" w:rsidRPr="00580D7F" w:rsidRDefault="005D3037" w:rsidP="005D3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>которые вносятся в некоторые постановления</w:t>
      </w:r>
    </w:p>
    <w:p w:rsidR="005D3037" w:rsidRPr="00580D7F" w:rsidRDefault="005D3037" w:rsidP="005D3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>Главы города и администрации города</w:t>
      </w:r>
    </w:p>
    <w:p w:rsidR="005D3037" w:rsidRPr="00580D7F" w:rsidRDefault="005D3037" w:rsidP="005D3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037" w:rsidRPr="00580D7F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0D7F">
        <w:rPr>
          <w:rFonts w:ascii="Times New Roman" w:hAnsi="Times New Roman" w:cs="Times New Roman"/>
          <w:bCs/>
          <w:sz w:val="28"/>
          <w:szCs w:val="28"/>
        </w:rPr>
        <w:t xml:space="preserve">В пункте 4 </w:t>
      </w:r>
      <w:r w:rsidRPr="00580D7F">
        <w:rPr>
          <w:rFonts w:ascii="Times New Roman" w:hAnsi="Times New Roman" w:cs="Times New Roman"/>
          <w:sz w:val="28"/>
          <w:szCs w:val="28"/>
        </w:rPr>
        <w:t xml:space="preserve">постановления Главы города от 05.09.2008 №1282 </w:t>
      </w:r>
      <w:r w:rsidR="003265E2" w:rsidRPr="00580D7F">
        <w:rPr>
          <w:rFonts w:ascii="Times New Roman" w:hAnsi="Times New Roman" w:cs="Times New Roman"/>
          <w:sz w:val="28"/>
          <w:szCs w:val="28"/>
        </w:rPr>
        <w:t>«</w:t>
      </w:r>
      <w:r w:rsidRPr="00580D7F">
        <w:rPr>
          <w:rFonts w:ascii="Times New Roman" w:hAnsi="Times New Roman" w:cs="Times New Roman"/>
          <w:sz w:val="28"/>
          <w:szCs w:val="28"/>
        </w:rPr>
        <w:t>О проведении открытых конкурсов по отбору управляющих организаций для управления многоквартирными домами</w:t>
      </w:r>
      <w:r w:rsidR="003265E2" w:rsidRPr="00580D7F">
        <w:rPr>
          <w:rFonts w:ascii="Times New Roman" w:hAnsi="Times New Roman" w:cs="Times New Roman"/>
          <w:sz w:val="28"/>
          <w:szCs w:val="28"/>
        </w:rPr>
        <w:t>»</w:t>
      </w:r>
      <w:r w:rsidRPr="00580D7F">
        <w:rPr>
          <w:rFonts w:ascii="Times New Roman" w:hAnsi="Times New Roman" w:cs="Times New Roman"/>
          <w:sz w:val="28"/>
          <w:szCs w:val="28"/>
        </w:rPr>
        <w:t xml:space="preserve"> (с изменениями от 01.11.2011 №1304, 04.02.2015 №189, 09.03.2017 №326)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3265E2" w:rsidRPr="00580D7F">
        <w:rPr>
          <w:rFonts w:ascii="Times New Roman" w:hAnsi="Times New Roman" w:cs="Times New Roman"/>
          <w:bCs/>
          <w:sz w:val="28"/>
          <w:szCs w:val="28"/>
        </w:rPr>
        <w:t>«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города С.А. Афанасьева»,  заменить словами </w:t>
      </w:r>
      <w:r w:rsidR="003265E2" w:rsidRPr="00580D7F">
        <w:rPr>
          <w:rFonts w:ascii="Times New Roman" w:hAnsi="Times New Roman" w:cs="Times New Roman"/>
          <w:bCs/>
          <w:sz w:val="28"/>
          <w:szCs w:val="28"/>
        </w:rPr>
        <w:t>«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580D7F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3265E2" w:rsidRPr="00580D7F">
        <w:rPr>
          <w:rFonts w:ascii="Times New Roman" w:hAnsi="Times New Roman" w:cs="Times New Roman"/>
          <w:bCs/>
          <w:sz w:val="28"/>
          <w:szCs w:val="28"/>
        </w:rPr>
        <w:t>»</w:t>
      </w:r>
      <w:r w:rsidRPr="00580D7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D3037" w:rsidRPr="00580D7F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580D7F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80D7F">
        <w:rPr>
          <w:rFonts w:ascii="Times New Roman" w:hAnsi="Times New Roman" w:cs="Times New Roman"/>
          <w:sz w:val="28"/>
          <w:szCs w:val="28"/>
        </w:rPr>
        <w:t xml:space="preserve">В 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пункте 4 </w:t>
      </w:r>
      <w:r w:rsidRPr="00580D7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11.04.2016 №514 </w:t>
      </w:r>
      <w:r w:rsidR="003265E2" w:rsidRPr="00580D7F">
        <w:rPr>
          <w:rFonts w:ascii="Times New Roman" w:hAnsi="Times New Roman" w:cs="Times New Roman"/>
          <w:sz w:val="28"/>
          <w:szCs w:val="28"/>
        </w:rPr>
        <w:t>«</w:t>
      </w:r>
      <w:r w:rsidRPr="00580D7F">
        <w:rPr>
          <w:rFonts w:ascii="Times New Roman" w:hAnsi="Times New Roman" w:cs="Times New Roman"/>
          <w:sz w:val="28"/>
          <w:szCs w:val="28"/>
        </w:rPr>
        <w:t>Об утверждении Порядка управления наемными домами, все помещения           в которых находятся в собственности муниципального образования город Нижневартовск, и являющимися наемными домами и находящимися в собственности муниципального образования город Нижневартовск жилыми домами</w:t>
      </w:r>
      <w:r w:rsidR="003265E2" w:rsidRPr="00580D7F">
        <w:rPr>
          <w:rFonts w:ascii="Times New Roman" w:hAnsi="Times New Roman" w:cs="Times New Roman"/>
          <w:sz w:val="28"/>
          <w:szCs w:val="28"/>
        </w:rPr>
        <w:t>»</w:t>
      </w:r>
      <w:r w:rsidRPr="00580D7F">
        <w:rPr>
          <w:rFonts w:ascii="Times New Roman" w:hAnsi="Times New Roman" w:cs="Times New Roman"/>
          <w:sz w:val="28"/>
          <w:szCs w:val="28"/>
        </w:rPr>
        <w:t xml:space="preserve"> (с изменениями от 09.03.2017 №326) 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3265E2" w:rsidRPr="00580D7F">
        <w:rPr>
          <w:rFonts w:ascii="Times New Roman" w:hAnsi="Times New Roman" w:cs="Times New Roman"/>
          <w:bCs/>
          <w:sz w:val="28"/>
          <w:szCs w:val="28"/>
        </w:rPr>
        <w:t>«</w:t>
      </w:r>
      <w:r w:rsidRPr="00580D7F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города С.А. Афанасьева»,  заменить словами </w:t>
      </w:r>
      <w:r w:rsidR="003265E2" w:rsidRPr="00580D7F">
        <w:rPr>
          <w:rFonts w:ascii="Times New Roman" w:hAnsi="Times New Roman" w:cs="Times New Roman"/>
          <w:bCs/>
          <w:sz w:val="28"/>
          <w:szCs w:val="28"/>
        </w:rPr>
        <w:t>«з</w:t>
      </w:r>
      <w:r w:rsidRPr="00580D7F">
        <w:rPr>
          <w:rFonts w:ascii="Times New Roman" w:hAnsi="Times New Roman" w:cs="Times New Roman"/>
          <w:bCs/>
          <w:sz w:val="28"/>
          <w:szCs w:val="28"/>
        </w:rPr>
        <w:t>аместителя главы города, директора департамента жилищно-коммунального</w:t>
      </w:r>
      <w:proofErr w:type="gramEnd"/>
      <w:r w:rsidRPr="00580D7F">
        <w:rPr>
          <w:rFonts w:ascii="Times New Roman" w:hAnsi="Times New Roman" w:cs="Times New Roman"/>
          <w:bCs/>
          <w:sz w:val="28"/>
          <w:szCs w:val="28"/>
        </w:rPr>
        <w:t xml:space="preserve"> хозяйства администрации города М.А. </w:t>
      </w:r>
      <w:proofErr w:type="spellStart"/>
      <w:r w:rsidRPr="00580D7F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3265E2" w:rsidRPr="00580D7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D3037" w:rsidRPr="00580D7F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37" w:rsidRPr="00580D7F" w:rsidRDefault="005D3037" w:rsidP="005D30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265E2" w:rsidRPr="00580D7F" w:rsidRDefault="001B2387" w:rsidP="003265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D7F">
        <w:rPr>
          <w:rFonts w:ascii="Times New Roman" w:hAnsi="Times New Roman" w:cs="Times New Roman"/>
          <w:bCs/>
          <w:sz w:val="28"/>
          <w:szCs w:val="28"/>
        </w:rPr>
        <w:t>3</w:t>
      </w:r>
      <w:r w:rsidR="005D3037" w:rsidRPr="00580D7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5D3037" w:rsidRPr="00580D7F">
        <w:rPr>
          <w:rFonts w:ascii="Times New Roman" w:hAnsi="Times New Roman" w:cs="Times New Roman"/>
          <w:bCs/>
          <w:sz w:val="28"/>
          <w:szCs w:val="28"/>
        </w:rPr>
        <w:t xml:space="preserve">В пункте 4 </w:t>
      </w:r>
      <w:r w:rsidR="005D3037" w:rsidRPr="00580D7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08.09.2016 №1288 </w:t>
      </w:r>
      <w:r w:rsidR="003265E2" w:rsidRPr="00580D7F">
        <w:rPr>
          <w:rFonts w:ascii="Times New Roman" w:hAnsi="Times New Roman" w:cs="Times New Roman"/>
          <w:sz w:val="28"/>
          <w:szCs w:val="28"/>
        </w:rPr>
        <w:t>«О</w:t>
      </w:r>
      <w:r w:rsidR="005D3037" w:rsidRPr="00580D7F">
        <w:rPr>
          <w:rFonts w:ascii="Times New Roman" w:hAnsi="Times New Roman" w:cs="Times New Roman"/>
          <w:sz w:val="28"/>
          <w:szCs w:val="28"/>
        </w:rPr>
        <w:t xml:space="preserve">б утверждении порядка управления многоквартирным домом, все помещения в котором находятся в собственности муниципального образования </w:t>
      </w:r>
      <w:bookmarkStart w:id="0" w:name="_GoBack"/>
      <w:bookmarkEnd w:id="0"/>
      <w:r w:rsidR="005D3037" w:rsidRPr="00580D7F">
        <w:rPr>
          <w:rFonts w:ascii="Times New Roman" w:hAnsi="Times New Roman" w:cs="Times New Roman"/>
          <w:sz w:val="28"/>
          <w:szCs w:val="28"/>
        </w:rPr>
        <w:t>город Нижневартовск</w:t>
      </w:r>
      <w:r w:rsidR="003265E2" w:rsidRPr="00580D7F">
        <w:rPr>
          <w:rFonts w:ascii="Times New Roman" w:hAnsi="Times New Roman" w:cs="Times New Roman"/>
          <w:sz w:val="28"/>
          <w:szCs w:val="28"/>
        </w:rPr>
        <w:t xml:space="preserve">» (с изменениями от 09.03.2017 №326) </w:t>
      </w:r>
      <w:r w:rsidR="003265E2" w:rsidRPr="00580D7F">
        <w:rPr>
          <w:rFonts w:ascii="Times New Roman" w:hAnsi="Times New Roman" w:cs="Times New Roman"/>
          <w:bCs/>
          <w:sz w:val="28"/>
          <w:szCs w:val="28"/>
        </w:rPr>
        <w:t xml:space="preserve">слова «заместителя главы города С.А. Афанасьева»,  заменить словами «заместителя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3265E2" w:rsidRPr="00580D7F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3265E2" w:rsidRPr="00580D7F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3265E2" w:rsidRPr="00580D7F" w:rsidRDefault="003265E2" w:rsidP="0032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E2" w:rsidRPr="00580D7F" w:rsidRDefault="003265E2" w:rsidP="0032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7F">
        <w:rPr>
          <w:rFonts w:ascii="Times New Roman" w:hAnsi="Times New Roman" w:cs="Times New Roman"/>
          <w:sz w:val="28"/>
          <w:szCs w:val="28"/>
        </w:rPr>
        <w:t>4. В пункте 5 постановления администрации города от 18.08.2016 №1214 «</w:t>
      </w:r>
      <w:r w:rsidR="00830B30" w:rsidRPr="00580D7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«Обеспечение доступным и комфортным жильем жителей города Нижневартовска в 2017-2020 годах» (с изменениями от 22.02.2017 №253) слова </w:t>
      </w:r>
      <w:r w:rsidR="00830B30" w:rsidRPr="00580D7F">
        <w:rPr>
          <w:rFonts w:ascii="Times New Roman" w:hAnsi="Times New Roman" w:cs="Times New Roman"/>
          <w:bCs/>
          <w:sz w:val="28"/>
          <w:szCs w:val="28"/>
        </w:rPr>
        <w:t xml:space="preserve">«заместителя главы города С.А. Афанасьева»,  заменить словами «заместителя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830B30" w:rsidRPr="00580D7F">
        <w:rPr>
          <w:rFonts w:ascii="Times New Roman" w:hAnsi="Times New Roman" w:cs="Times New Roman"/>
          <w:bCs/>
          <w:sz w:val="28"/>
          <w:szCs w:val="28"/>
        </w:rPr>
        <w:t>Коротаева</w:t>
      </w:r>
      <w:proofErr w:type="spellEnd"/>
      <w:r w:rsidR="00830B30" w:rsidRPr="00580D7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35D34" w:rsidRDefault="00D35D34" w:rsidP="00D35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35D34" w:rsidSect="00406A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F0"/>
    <w:rsid w:val="00002D65"/>
    <w:rsid w:val="00007E6A"/>
    <w:rsid w:val="000114D8"/>
    <w:rsid w:val="000D1626"/>
    <w:rsid w:val="000E3266"/>
    <w:rsid w:val="000E3BBD"/>
    <w:rsid w:val="00114324"/>
    <w:rsid w:val="00144AB1"/>
    <w:rsid w:val="001834A3"/>
    <w:rsid w:val="001B2387"/>
    <w:rsid w:val="00256404"/>
    <w:rsid w:val="0028076E"/>
    <w:rsid w:val="0029557F"/>
    <w:rsid w:val="002A02F0"/>
    <w:rsid w:val="003265E2"/>
    <w:rsid w:val="003B3DE9"/>
    <w:rsid w:val="003C2C4F"/>
    <w:rsid w:val="003D4D97"/>
    <w:rsid w:val="00406ACB"/>
    <w:rsid w:val="00412726"/>
    <w:rsid w:val="00425AC7"/>
    <w:rsid w:val="004A58F9"/>
    <w:rsid w:val="004E73CE"/>
    <w:rsid w:val="00544FDF"/>
    <w:rsid w:val="0057077E"/>
    <w:rsid w:val="00580D7F"/>
    <w:rsid w:val="005933FE"/>
    <w:rsid w:val="005D3037"/>
    <w:rsid w:val="007250EA"/>
    <w:rsid w:val="00830B30"/>
    <w:rsid w:val="009828BD"/>
    <w:rsid w:val="00AF33D8"/>
    <w:rsid w:val="00B75253"/>
    <w:rsid w:val="00BD1F40"/>
    <w:rsid w:val="00C416E0"/>
    <w:rsid w:val="00CC7D10"/>
    <w:rsid w:val="00CE58B2"/>
    <w:rsid w:val="00D35D34"/>
    <w:rsid w:val="00DA6177"/>
    <w:rsid w:val="00E75752"/>
    <w:rsid w:val="00EE4A70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8</cp:revision>
  <cp:lastPrinted>2017-06-06T11:30:00Z</cp:lastPrinted>
  <dcterms:created xsi:type="dcterms:W3CDTF">2017-06-06T05:26:00Z</dcterms:created>
  <dcterms:modified xsi:type="dcterms:W3CDTF">2017-06-06T11:47:00Z</dcterms:modified>
</cp:coreProperties>
</file>