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083" w:rsidRPr="00133467" w:rsidRDefault="00FB4083" w:rsidP="00FB4083">
      <w:pPr>
        <w:jc w:val="right"/>
        <w:rPr>
          <w:sz w:val="28"/>
          <w:szCs w:val="28"/>
        </w:rPr>
      </w:pPr>
      <w:r w:rsidRPr="00133467">
        <w:rPr>
          <w:sz w:val="28"/>
          <w:szCs w:val="28"/>
        </w:rPr>
        <w:t xml:space="preserve">ПРОЕКТ </w:t>
      </w:r>
    </w:p>
    <w:p w:rsidR="00FB4083" w:rsidRPr="00133467" w:rsidRDefault="00FB4083" w:rsidP="00FB4083">
      <w:pPr>
        <w:jc w:val="center"/>
        <w:rPr>
          <w:sz w:val="28"/>
          <w:szCs w:val="28"/>
        </w:rPr>
      </w:pPr>
      <w:r w:rsidRPr="00133467">
        <w:rPr>
          <w:sz w:val="28"/>
          <w:szCs w:val="28"/>
        </w:rPr>
        <w:t>ПОСТАНОВЛЕНИЕ</w:t>
      </w:r>
    </w:p>
    <w:p w:rsidR="00B6109E" w:rsidRPr="00133467" w:rsidRDefault="00B6109E" w:rsidP="00FB4083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B6109E" w:rsidRPr="00133467" w:rsidTr="001F5418">
        <w:tc>
          <w:tcPr>
            <w:tcW w:w="4927" w:type="dxa"/>
          </w:tcPr>
          <w:p w:rsidR="00B6109E" w:rsidRPr="00133467" w:rsidRDefault="00B6109E" w:rsidP="001F5418">
            <w:pPr>
              <w:tabs>
                <w:tab w:val="left" w:pos="4536"/>
              </w:tabs>
              <w:jc w:val="both"/>
              <w:rPr>
                <w:bCs/>
              </w:rPr>
            </w:pPr>
            <w:r w:rsidRPr="00133467">
              <w:rPr>
                <w:bCs/>
              </w:rPr>
              <w:t xml:space="preserve">О внесении изменений в постановление администрации города от </w:t>
            </w:r>
            <w:r w:rsidRPr="00133467">
              <w:t xml:space="preserve">23.07.2015 №1378 "Об утверждении муниципальной программы "Оздоровление экологической обстановки </w:t>
            </w:r>
            <w:r w:rsidRPr="00133467">
              <w:br/>
              <w:t xml:space="preserve">в городе Нижневартовске в 2018-2025 годах и на период до 2030 года" (с изменениями </w:t>
            </w:r>
            <w:r w:rsidRPr="00133467">
              <w:br/>
              <w:t>от 24.02.2016 №226, 29.03.2016 №418, 13.01.2017 №26, 24.03.2017 №448, 26.12.2017 №1933, 30.03.2018 №439, 31.08.2018 №1187, 21.12.2018 №1465, 30.05.2019 №412, 12.03.2020 №201, 05.10.2020 №863, 26.02.2021 №156</w:t>
            </w:r>
            <w:r w:rsidR="00DD4B0E" w:rsidRPr="00133467">
              <w:t>, 23.06.2021 №505</w:t>
            </w:r>
            <w:r w:rsidRPr="00133467">
              <w:t xml:space="preserve">)    </w:t>
            </w:r>
          </w:p>
        </w:tc>
        <w:tc>
          <w:tcPr>
            <w:tcW w:w="4927" w:type="dxa"/>
          </w:tcPr>
          <w:p w:rsidR="00B6109E" w:rsidRPr="00133467" w:rsidRDefault="00B6109E" w:rsidP="001F5418">
            <w:pPr>
              <w:tabs>
                <w:tab w:val="left" w:pos="4536"/>
              </w:tabs>
              <w:ind w:right="5386"/>
              <w:jc w:val="both"/>
              <w:rPr>
                <w:bCs/>
              </w:rPr>
            </w:pPr>
          </w:p>
        </w:tc>
      </w:tr>
    </w:tbl>
    <w:p w:rsidR="00B6109E" w:rsidRPr="00133467" w:rsidRDefault="00B6109E" w:rsidP="00FB4083">
      <w:pPr>
        <w:tabs>
          <w:tab w:val="left" w:pos="4536"/>
        </w:tabs>
        <w:ind w:right="5386"/>
        <w:jc w:val="both"/>
        <w:rPr>
          <w:bCs/>
        </w:rPr>
      </w:pPr>
    </w:p>
    <w:p w:rsidR="00FB4083" w:rsidRPr="00133467" w:rsidRDefault="00FB4083" w:rsidP="00FB3000">
      <w:pPr>
        <w:tabs>
          <w:tab w:val="left" w:pos="4536"/>
        </w:tabs>
        <w:ind w:right="5386"/>
        <w:jc w:val="both"/>
      </w:pPr>
      <w:r w:rsidRPr="00133467">
        <w:t xml:space="preserve">   </w:t>
      </w:r>
    </w:p>
    <w:p w:rsidR="00FB4083" w:rsidRPr="00133467" w:rsidRDefault="00D03B36" w:rsidP="00600278">
      <w:pPr>
        <w:ind w:firstLine="709"/>
        <w:jc w:val="both"/>
        <w:rPr>
          <w:sz w:val="28"/>
          <w:szCs w:val="28"/>
        </w:rPr>
      </w:pPr>
      <w:r w:rsidRPr="00133467">
        <w:rPr>
          <w:sz w:val="28"/>
          <w:szCs w:val="28"/>
        </w:rPr>
        <w:t>В</w:t>
      </w:r>
      <w:r w:rsidR="00FB4083" w:rsidRPr="00133467">
        <w:rPr>
          <w:sz w:val="28"/>
          <w:szCs w:val="28"/>
        </w:rPr>
        <w:t xml:space="preserve"> целях приведения муниципальной программы "Оздоровление экологической обстановки в городе Нижневартовске в 2018-2025 годах и на период до 2030 года"</w:t>
      </w:r>
      <w:r w:rsidR="009511C5" w:rsidRPr="00133467">
        <w:rPr>
          <w:rFonts w:eastAsia="Calibri"/>
          <w:sz w:val="28"/>
          <w:szCs w:val="28"/>
        </w:rPr>
        <w:t xml:space="preserve"> в соответствие </w:t>
      </w:r>
      <w:r w:rsidR="00506EFD" w:rsidRPr="00133467">
        <w:rPr>
          <w:sz w:val="28"/>
          <w:szCs w:val="28"/>
          <w:shd w:val="clear" w:color="auto" w:fill="FFFFFF"/>
        </w:rPr>
        <w:t>с бюджетом города Нижневартовска</w:t>
      </w:r>
      <w:r w:rsidR="00DB6530" w:rsidRPr="00133467">
        <w:rPr>
          <w:sz w:val="28"/>
          <w:szCs w:val="28"/>
          <w:shd w:val="clear" w:color="auto" w:fill="FFFFFF"/>
        </w:rPr>
        <w:t xml:space="preserve"> на 2021 год</w:t>
      </w:r>
      <w:r w:rsidR="00FB4083" w:rsidRPr="00133467">
        <w:rPr>
          <w:rFonts w:eastAsia="Calibri"/>
          <w:bCs/>
          <w:sz w:val="28"/>
          <w:szCs w:val="28"/>
          <w:lang w:eastAsia="en-US"/>
        </w:rPr>
        <w:t>:</w:t>
      </w:r>
    </w:p>
    <w:p w:rsidR="00130F79" w:rsidRPr="00133467" w:rsidRDefault="00130F79" w:rsidP="00600278">
      <w:pPr>
        <w:ind w:firstLine="709"/>
        <w:jc w:val="both"/>
        <w:rPr>
          <w:sz w:val="28"/>
          <w:szCs w:val="28"/>
        </w:rPr>
      </w:pPr>
    </w:p>
    <w:p w:rsidR="009511C5" w:rsidRPr="00133467" w:rsidRDefault="00FB4083" w:rsidP="00600278">
      <w:pPr>
        <w:ind w:firstLine="709"/>
        <w:jc w:val="both"/>
        <w:rPr>
          <w:sz w:val="28"/>
          <w:szCs w:val="28"/>
        </w:rPr>
      </w:pPr>
      <w:r w:rsidRPr="00133467">
        <w:rPr>
          <w:sz w:val="28"/>
          <w:szCs w:val="28"/>
        </w:rPr>
        <w:t xml:space="preserve">1. Внести </w:t>
      </w:r>
      <w:r w:rsidR="009511C5" w:rsidRPr="00133467">
        <w:rPr>
          <w:bCs/>
          <w:sz w:val="28"/>
          <w:szCs w:val="28"/>
        </w:rPr>
        <w:t xml:space="preserve">изменения </w:t>
      </w:r>
      <w:r w:rsidR="00705881" w:rsidRPr="00133467">
        <w:rPr>
          <w:bCs/>
          <w:sz w:val="28"/>
          <w:szCs w:val="28"/>
        </w:rPr>
        <w:t xml:space="preserve">в </w:t>
      </w:r>
      <w:r w:rsidR="00DD4B0E" w:rsidRPr="00133467">
        <w:rPr>
          <w:bCs/>
          <w:sz w:val="28"/>
          <w:szCs w:val="28"/>
        </w:rPr>
        <w:t xml:space="preserve">приложение к </w:t>
      </w:r>
      <w:r w:rsidRPr="00133467">
        <w:rPr>
          <w:bCs/>
          <w:sz w:val="28"/>
          <w:szCs w:val="28"/>
        </w:rPr>
        <w:t>постановлени</w:t>
      </w:r>
      <w:r w:rsidR="00DD4B0E" w:rsidRPr="00133467">
        <w:rPr>
          <w:bCs/>
          <w:sz w:val="28"/>
          <w:szCs w:val="28"/>
        </w:rPr>
        <w:t>ю</w:t>
      </w:r>
      <w:r w:rsidRPr="00133467">
        <w:rPr>
          <w:sz w:val="28"/>
          <w:szCs w:val="28"/>
        </w:rPr>
        <w:t xml:space="preserve"> администрации города от 23.07.2015 №1378 "Об утве</w:t>
      </w:r>
      <w:r w:rsidR="00B6109E" w:rsidRPr="00133467">
        <w:rPr>
          <w:sz w:val="28"/>
          <w:szCs w:val="28"/>
        </w:rPr>
        <w:t xml:space="preserve">рждении муниципальной программы </w:t>
      </w:r>
      <w:r w:rsidRPr="00133467">
        <w:rPr>
          <w:sz w:val="28"/>
          <w:szCs w:val="28"/>
        </w:rPr>
        <w:t>"Оздоровление экологической обстановки в городе Нижневартовске в 2018-2025</w:t>
      </w:r>
      <w:r w:rsidR="00263CCB" w:rsidRPr="00133467">
        <w:rPr>
          <w:sz w:val="28"/>
          <w:szCs w:val="28"/>
        </w:rPr>
        <w:t xml:space="preserve"> </w:t>
      </w:r>
      <w:r w:rsidRPr="00133467">
        <w:rPr>
          <w:sz w:val="28"/>
          <w:szCs w:val="28"/>
        </w:rPr>
        <w:t>годах и на период до 2030 года" (с изменениями от 24.02.2016 №226, 29.03.2016 №418, 13.01.2017 №26, 24.03.2017 №448, 26.12.2017 №1933, 30.03.2018 №439, 31.08.2018 №1187, 21.12.2018 №1465</w:t>
      </w:r>
      <w:r w:rsidR="009511C5" w:rsidRPr="00133467">
        <w:rPr>
          <w:sz w:val="28"/>
          <w:szCs w:val="28"/>
        </w:rPr>
        <w:t>,</w:t>
      </w:r>
      <w:r w:rsidR="009511C5" w:rsidRPr="00133467">
        <w:t xml:space="preserve"> </w:t>
      </w:r>
      <w:r w:rsidR="009511C5" w:rsidRPr="00133467">
        <w:rPr>
          <w:sz w:val="28"/>
          <w:szCs w:val="28"/>
        </w:rPr>
        <w:t>30.05.2019 №412</w:t>
      </w:r>
      <w:r w:rsidR="00506EFD" w:rsidRPr="00133467">
        <w:rPr>
          <w:sz w:val="28"/>
          <w:szCs w:val="28"/>
        </w:rPr>
        <w:t xml:space="preserve">, </w:t>
      </w:r>
      <w:r w:rsidR="003E49B3" w:rsidRPr="00133467">
        <w:rPr>
          <w:sz w:val="28"/>
          <w:szCs w:val="28"/>
        </w:rPr>
        <w:t>12.03.2020 №201, 05.10.2020 №863</w:t>
      </w:r>
      <w:r w:rsidR="00B6109E" w:rsidRPr="00133467">
        <w:rPr>
          <w:sz w:val="28"/>
          <w:szCs w:val="28"/>
        </w:rPr>
        <w:t>, 26.02.2021 №156</w:t>
      </w:r>
      <w:r w:rsidR="00DD4B0E" w:rsidRPr="00133467">
        <w:rPr>
          <w:sz w:val="28"/>
          <w:szCs w:val="28"/>
        </w:rPr>
        <w:t>,</w:t>
      </w:r>
      <w:r w:rsidR="00DD4B0E" w:rsidRPr="00133467">
        <w:t xml:space="preserve"> </w:t>
      </w:r>
      <w:r w:rsidR="00DD4B0E" w:rsidRPr="00133467">
        <w:rPr>
          <w:sz w:val="28"/>
          <w:szCs w:val="28"/>
        </w:rPr>
        <w:t>23.06.2021 №505</w:t>
      </w:r>
      <w:r w:rsidRPr="00133467">
        <w:rPr>
          <w:sz w:val="28"/>
          <w:szCs w:val="28"/>
        </w:rPr>
        <w:t>)</w:t>
      </w:r>
      <w:r w:rsidR="009511C5" w:rsidRPr="00133467">
        <w:rPr>
          <w:sz w:val="28"/>
          <w:szCs w:val="28"/>
        </w:rPr>
        <w:t>:</w:t>
      </w:r>
    </w:p>
    <w:p w:rsidR="00ED73CD" w:rsidRPr="00133467" w:rsidRDefault="00ED73CD" w:rsidP="00ED73CD">
      <w:pPr>
        <w:ind w:firstLine="709"/>
        <w:jc w:val="both"/>
        <w:rPr>
          <w:sz w:val="28"/>
          <w:szCs w:val="28"/>
        </w:rPr>
      </w:pPr>
      <w:r w:rsidRPr="00133467">
        <w:rPr>
          <w:sz w:val="28"/>
          <w:szCs w:val="28"/>
        </w:rPr>
        <w:t>1.1. В Паспорте муниципальной программы:</w:t>
      </w:r>
    </w:p>
    <w:p w:rsidR="00ED73CD" w:rsidRPr="00133467" w:rsidRDefault="00ED73CD" w:rsidP="00ED73CD">
      <w:pPr>
        <w:ind w:firstLine="709"/>
        <w:jc w:val="both"/>
        <w:rPr>
          <w:sz w:val="28"/>
          <w:szCs w:val="28"/>
        </w:rPr>
      </w:pPr>
      <w:r w:rsidRPr="00133467">
        <w:rPr>
          <w:sz w:val="28"/>
          <w:szCs w:val="28"/>
        </w:rPr>
        <w:t>- строку "Соисполнители муниципальной программы" дополнить словами "; Департамент общественных коммуникаций администрации города; Муниципальное автономное учреждение города Нижневартовска "Молодежный центр";</w:t>
      </w:r>
    </w:p>
    <w:p w:rsidR="00ED73CD" w:rsidRPr="00133467" w:rsidRDefault="00ED73CD" w:rsidP="00ED73CD">
      <w:pPr>
        <w:ind w:firstLine="709"/>
        <w:jc w:val="both"/>
        <w:rPr>
          <w:sz w:val="28"/>
          <w:szCs w:val="28"/>
        </w:rPr>
      </w:pPr>
      <w:r w:rsidRPr="00133467">
        <w:rPr>
          <w:sz w:val="28"/>
          <w:szCs w:val="28"/>
        </w:rPr>
        <w:t>- пункт</w:t>
      </w:r>
      <w:r w:rsidR="007744C3" w:rsidRPr="00133467">
        <w:rPr>
          <w:sz w:val="28"/>
          <w:szCs w:val="28"/>
        </w:rPr>
        <w:t>ы</w:t>
      </w:r>
      <w:r w:rsidRPr="00133467">
        <w:rPr>
          <w:sz w:val="28"/>
          <w:szCs w:val="28"/>
        </w:rPr>
        <w:t xml:space="preserve"> </w:t>
      </w:r>
      <w:r w:rsidR="007744C3" w:rsidRPr="00133467">
        <w:rPr>
          <w:sz w:val="28"/>
          <w:szCs w:val="28"/>
        </w:rPr>
        <w:t>6, 9</w:t>
      </w:r>
      <w:r w:rsidRPr="00133467">
        <w:rPr>
          <w:sz w:val="28"/>
          <w:szCs w:val="28"/>
        </w:rPr>
        <w:t xml:space="preserve"> строки "Целевые показатели муниципальной программы" изложить в следующей редакции: </w:t>
      </w:r>
    </w:p>
    <w:p w:rsidR="007744C3" w:rsidRPr="00133467" w:rsidRDefault="00ED73CD" w:rsidP="00ED73CD">
      <w:pPr>
        <w:ind w:firstLine="709"/>
        <w:jc w:val="both"/>
        <w:rPr>
          <w:sz w:val="28"/>
          <w:szCs w:val="28"/>
        </w:rPr>
      </w:pPr>
      <w:r w:rsidRPr="00133467">
        <w:rPr>
          <w:sz w:val="28"/>
          <w:szCs w:val="28"/>
        </w:rPr>
        <w:t>"</w:t>
      </w:r>
      <w:r w:rsidR="007744C3" w:rsidRPr="00133467">
        <w:rPr>
          <w:sz w:val="28"/>
          <w:szCs w:val="28"/>
        </w:rPr>
        <w:t>6. Увеличение площади зеленых насаждений, соответствующих установленным нормативным показателям, до 61,28 га.</w:t>
      </w:r>
      <w:r w:rsidR="00C36FE6" w:rsidRPr="00133467">
        <w:rPr>
          <w:sz w:val="28"/>
          <w:szCs w:val="28"/>
        </w:rPr>
        <w:t>";</w:t>
      </w:r>
    </w:p>
    <w:p w:rsidR="00C36FE6" w:rsidRPr="00133467" w:rsidRDefault="00C36FE6" w:rsidP="00ED73CD">
      <w:pPr>
        <w:ind w:firstLine="709"/>
        <w:jc w:val="both"/>
        <w:rPr>
          <w:sz w:val="28"/>
          <w:szCs w:val="28"/>
        </w:rPr>
      </w:pPr>
      <w:r w:rsidRPr="00133467">
        <w:rPr>
          <w:sz w:val="28"/>
          <w:szCs w:val="28"/>
        </w:rPr>
        <w:t>"</w:t>
      </w:r>
      <w:r w:rsidR="007744C3" w:rsidRPr="00133467">
        <w:rPr>
          <w:sz w:val="28"/>
          <w:szCs w:val="28"/>
        </w:rPr>
        <w:t>9. Увеличение количества мероприятий, направленных на контроль достижения нормативов допустимого воздействия на окружающую среду, до 43 ед.</w:t>
      </w:r>
      <w:r w:rsidR="00ED73CD" w:rsidRPr="00133467">
        <w:rPr>
          <w:sz w:val="28"/>
          <w:szCs w:val="28"/>
        </w:rPr>
        <w:t xml:space="preserve">";  </w:t>
      </w:r>
    </w:p>
    <w:p w:rsidR="00ED73CD" w:rsidRPr="00133467" w:rsidRDefault="00ED73CD" w:rsidP="00ED73CD">
      <w:pPr>
        <w:ind w:firstLine="709"/>
        <w:jc w:val="both"/>
        <w:rPr>
          <w:sz w:val="28"/>
          <w:szCs w:val="28"/>
        </w:rPr>
      </w:pPr>
      <w:r w:rsidRPr="00133467">
        <w:rPr>
          <w:sz w:val="28"/>
          <w:szCs w:val="28"/>
        </w:rPr>
        <w:t>- в строке "Параметры финансового обеспечения муниципальной программы" цифры "</w:t>
      </w:r>
      <w:r w:rsidR="00C36FE6" w:rsidRPr="00133467">
        <w:rPr>
          <w:sz w:val="28"/>
          <w:szCs w:val="28"/>
        </w:rPr>
        <w:t>358 062,73</w:t>
      </w:r>
      <w:r w:rsidRPr="00133467">
        <w:rPr>
          <w:sz w:val="28"/>
          <w:szCs w:val="28"/>
        </w:rPr>
        <w:t>", "</w:t>
      </w:r>
      <w:r w:rsidR="00C36FE6" w:rsidRPr="00133467">
        <w:rPr>
          <w:sz w:val="28"/>
          <w:szCs w:val="28"/>
        </w:rPr>
        <w:t>45 443,38</w:t>
      </w:r>
      <w:r w:rsidRPr="00133467">
        <w:rPr>
          <w:sz w:val="28"/>
          <w:szCs w:val="28"/>
        </w:rPr>
        <w:t>" заменить соответственно цифрами "</w:t>
      </w:r>
      <w:r w:rsidR="00C36FE6" w:rsidRPr="00133467">
        <w:rPr>
          <w:sz w:val="28"/>
          <w:szCs w:val="28"/>
        </w:rPr>
        <w:t>367 396,09</w:t>
      </w:r>
      <w:r w:rsidRPr="00133467">
        <w:rPr>
          <w:sz w:val="28"/>
          <w:szCs w:val="28"/>
        </w:rPr>
        <w:t>", "</w:t>
      </w:r>
      <w:r w:rsidR="00C36FE6" w:rsidRPr="00133467">
        <w:rPr>
          <w:sz w:val="28"/>
          <w:szCs w:val="28"/>
        </w:rPr>
        <w:t>54 776,74</w:t>
      </w:r>
      <w:r w:rsidRPr="00133467">
        <w:rPr>
          <w:sz w:val="28"/>
          <w:szCs w:val="28"/>
        </w:rPr>
        <w:t>".</w:t>
      </w:r>
    </w:p>
    <w:p w:rsidR="00DD4B0E" w:rsidRPr="00133467" w:rsidRDefault="00C36FE6" w:rsidP="007724A4">
      <w:pPr>
        <w:ind w:firstLine="709"/>
        <w:jc w:val="both"/>
        <w:rPr>
          <w:sz w:val="28"/>
        </w:rPr>
      </w:pPr>
      <w:r w:rsidRPr="00133467">
        <w:rPr>
          <w:sz w:val="28"/>
        </w:rPr>
        <w:t>1.2. С</w:t>
      </w:r>
      <w:r w:rsidR="00DD4B0E" w:rsidRPr="00133467">
        <w:rPr>
          <w:sz w:val="28"/>
        </w:rPr>
        <w:t>трок</w:t>
      </w:r>
      <w:r w:rsidR="00FE0CBE" w:rsidRPr="00133467">
        <w:rPr>
          <w:sz w:val="28"/>
        </w:rPr>
        <w:t xml:space="preserve">и </w:t>
      </w:r>
      <w:r w:rsidR="00D03B36" w:rsidRPr="00133467">
        <w:rPr>
          <w:sz w:val="28"/>
        </w:rPr>
        <w:t xml:space="preserve">6, 9 </w:t>
      </w:r>
      <w:r w:rsidR="00B93D35" w:rsidRPr="00133467">
        <w:rPr>
          <w:sz w:val="28"/>
        </w:rPr>
        <w:t xml:space="preserve">таблицы 1 изложить в новой редакции согласно </w:t>
      </w:r>
      <w:hyperlink r:id="rId7" w:history="1">
        <w:r w:rsidR="00B93D35" w:rsidRPr="00133467">
          <w:rPr>
            <w:rStyle w:val="a6"/>
            <w:color w:val="auto"/>
            <w:sz w:val="28"/>
            <w:u w:val="none"/>
          </w:rPr>
          <w:t>приложению</w:t>
        </w:r>
      </w:hyperlink>
      <w:r w:rsidR="00B93D35" w:rsidRPr="00133467">
        <w:t xml:space="preserve"> 1 </w:t>
      </w:r>
      <w:r w:rsidR="00B93D35" w:rsidRPr="00133467">
        <w:rPr>
          <w:sz w:val="28"/>
        </w:rPr>
        <w:t>к настоящему постановлению</w:t>
      </w:r>
    </w:p>
    <w:p w:rsidR="00DD4B0E" w:rsidRPr="00133467" w:rsidRDefault="00DD4B0E" w:rsidP="007724A4">
      <w:pPr>
        <w:ind w:firstLine="709"/>
        <w:jc w:val="both"/>
        <w:rPr>
          <w:sz w:val="28"/>
        </w:rPr>
      </w:pPr>
    </w:p>
    <w:p w:rsidR="007724A4" w:rsidRPr="00133467" w:rsidRDefault="00FF3B01" w:rsidP="007724A4">
      <w:pPr>
        <w:ind w:firstLine="709"/>
        <w:jc w:val="both"/>
        <w:rPr>
          <w:sz w:val="28"/>
        </w:rPr>
      </w:pPr>
      <w:r w:rsidRPr="00133467">
        <w:rPr>
          <w:sz w:val="28"/>
        </w:rPr>
        <w:lastRenderedPageBreak/>
        <w:t>1.3.</w:t>
      </w:r>
      <w:r w:rsidR="00DD4B0E" w:rsidRPr="00133467">
        <w:rPr>
          <w:sz w:val="28"/>
        </w:rPr>
        <w:t xml:space="preserve"> </w:t>
      </w:r>
      <w:r w:rsidRPr="00133467">
        <w:rPr>
          <w:sz w:val="28"/>
        </w:rPr>
        <w:t>Т</w:t>
      </w:r>
      <w:r w:rsidR="00B93D35" w:rsidRPr="00133467">
        <w:rPr>
          <w:sz w:val="28"/>
        </w:rPr>
        <w:t xml:space="preserve">аблицу </w:t>
      </w:r>
      <w:r w:rsidR="00B93D35" w:rsidRPr="00133467">
        <w:rPr>
          <w:sz w:val="28"/>
          <w:szCs w:val="28"/>
        </w:rPr>
        <w:t>2</w:t>
      </w:r>
      <w:r w:rsidR="007724A4" w:rsidRPr="00133467">
        <w:rPr>
          <w:sz w:val="28"/>
        </w:rPr>
        <w:t xml:space="preserve"> изложить в новой редакции согласно </w:t>
      </w:r>
      <w:hyperlink r:id="rId8" w:history="1">
        <w:r w:rsidR="007724A4" w:rsidRPr="00133467">
          <w:rPr>
            <w:rStyle w:val="a6"/>
            <w:color w:val="auto"/>
            <w:sz w:val="28"/>
            <w:u w:val="none"/>
          </w:rPr>
          <w:t>приложению</w:t>
        </w:r>
      </w:hyperlink>
      <w:r w:rsidR="00B93D35" w:rsidRPr="00133467">
        <w:t xml:space="preserve"> 2 </w:t>
      </w:r>
      <w:r w:rsidR="00B93D35" w:rsidRPr="00133467">
        <w:br/>
      </w:r>
      <w:r w:rsidR="007724A4" w:rsidRPr="00133467">
        <w:rPr>
          <w:sz w:val="28"/>
        </w:rPr>
        <w:t>к настоящему постановлению.</w:t>
      </w:r>
    </w:p>
    <w:p w:rsidR="007724A4" w:rsidRPr="00133467" w:rsidRDefault="007724A4" w:rsidP="00600278">
      <w:pPr>
        <w:ind w:firstLine="709"/>
        <w:jc w:val="both"/>
        <w:rPr>
          <w:sz w:val="28"/>
          <w:szCs w:val="28"/>
        </w:rPr>
      </w:pPr>
    </w:p>
    <w:p w:rsidR="00FB4083" w:rsidRPr="00133467" w:rsidRDefault="00FB4083" w:rsidP="00600278">
      <w:pPr>
        <w:ind w:firstLine="709"/>
        <w:jc w:val="both"/>
        <w:rPr>
          <w:sz w:val="28"/>
          <w:szCs w:val="28"/>
        </w:rPr>
      </w:pPr>
      <w:r w:rsidRPr="00133467">
        <w:rPr>
          <w:sz w:val="28"/>
          <w:szCs w:val="28"/>
        </w:rPr>
        <w:t xml:space="preserve">2. Департаменту </w:t>
      </w:r>
      <w:r w:rsidR="00CB7C04" w:rsidRPr="00133467">
        <w:rPr>
          <w:sz w:val="28"/>
          <w:szCs w:val="28"/>
        </w:rPr>
        <w:t>общественных</w:t>
      </w:r>
      <w:r w:rsidRPr="00133467">
        <w:rPr>
          <w:sz w:val="28"/>
          <w:szCs w:val="28"/>
        </w:rPr>
        <w:t xml:space="preserve"> коммуникаций администрации города (С.В. Селиванова) обеспечить официальное опубликование постановления.</w:t>
      </w:r>
    </w:p>
    <w:p w:rsidR="00FB4083" w:rsidRPr="00133467" w:rsidRDefault="00FB4083" w:rsidP="00600278">
      <w:pPr>
        <w:ind w:firstLine="709"/>
        <w:jc w:val="both"/>
        <w:rPr>
          <w:sz w:val="28"/>
          <w:szCs w:val="28"/>
        </w:rPr>
      </w:pPr>
    </w:p>
    <w:p w:rsidR="007724A4" w:rsidRPr="00133467" w:rsidRDefault="00FB4083" w:rsidP="007724A4">
      <w:pPr>
        <w:ind w:firstLine="709"/>
        <w:jc w:val="both"/>
        <w:rPr>
          <w:sz w:val="28"/>
        </w:rPr>
      </w:pPr>
      <w:r w:rsidRPr="00133467">
        <w:rPr>
          <w:sz w:val="28"/>
          <w:szCs w:val="28"/>
        </w:rPr>
        <w:t xml:space="preserve">3. </w:t>
      </w:r>
      <w:r w:rsidR="007724A4" w:rsidRPr="00133467">
        <w:rPr>
          <w:sz w:val="28"/>
        </w:rPr>
        <w:t xml:space="preserve">Постановление вступает в силу после </w:t>
      </w:r>
      <w:r w:rsidR="008D6622" w:rsidRPr="00133467">
        <w:rPr>
          <w:sz w:val="28"/>
        </w:rPr>
        <w:t>его официального опубликования.</w:t>
      </w:r>
    </w:p>
    <w:p w:rsidR="00FB4083" w:rsidRPr="00133467" w:rsidRDefault="00FB4083" w:rsidP="00DC0DAF">
      <w:pPr>
        <w:ind w:firstLine="709"/>
        <w:jc w:val="both"/>
        <w:rPr>
          <w:sz w:val="28"/>
          <w:szCs w:val="28"/>
        </w:rPr>
      </w:pPr>
    </w:p>
    <w:p w:rsidR="00FB4083" w:rsidRPr="00133467" w:rsidRDefault="00FB4083" w:rsidP="00DC0DAF">
      <w:pPr>
        <w:ind w:firstLine="709"/>
        <w:jc w:val="both"/>
        <w:rPr>
          <w:sz w:val="28"/>
          <w:szCs w:val="28"/>
        </w:rPr>
      </w:pPr>
    </w:p>
    <w:p w:rsidR="00475800" w:rsidRPr="00133467" w:rsidRDefault="00475800" w:rsidP="00DC0DAF">
      <w:pPr>
        <w:ind w:firstLine="709"/>
        <w:jc w:val="both"/>
        <w:rPr>
          <w:sz w:val="28"/>
          <w:szCs w:val="28"/>
        </w:rPr>
      </w:pPr>
    </w:p>
    <w:p w:rsidR="008D6622" w:rsidRPr="00133467" w:rsidRDefault="008D6622" w:rsidP="002437FE">
      <w:pPr>
        <w:jc w:val="both"/>
        <w:rPr>
          <w:sz w:val="28"/>
          <w:szCs w:val="28"/>
        </w:rPr>
      </w:pPr>
      <w:r w:rsidRPr="00133467">
        <w:rPr>
          <w:sz w:val="28"/>
          <w:szCs w:val="28"/>
        </w:rPr>
        <w:t>Исполняющий обязанности</w:t>
      </w:r>
    </w:p>
    <w:p w:rsidR="00BB4BEE" w:rsidRPr="00133467" w:rsidRDefault="008D6622" w:rsidP="002437FE">
      <w:pPr>
        <w:jc w:val="both"/>
        <w:rPr>
          <w:sz w:val="28"/>
          <w:szCs w:val="28"/>
        </w:rPr>
      </w:pPr>
      <w:r w:rsidRPr="00133467">
        <w:rPr>
          <w:sz w:val="28"/>
          <w:szCs w:val="28"/>
        </w:rPr>
        <w:t>г</w:t>
      </w:r>
      <w:r w:rsidR="00FB4083" w:rsidRPr="00133467">
        <w:rPr>
          <w:sz w:val="28"/>
          <w:szCs w:val="28"/>
        </w:rPr>
        <w:t>лав</w:t>
      </w:r>
      <w:r w:rsidRPr="00133467">
        <w:rPr>
          <w:sz w:val="28"/>
          <w:szCs w:val="28"/>
        </w:rPr>
        <w:t>ы</w:t>
      </w:r>
      <w:r w:rsidR="00FB4083" w:rsidRPr="00133467">
        <w:rPr>
          <w:sz w:val="28"/>
          <w:szCs w:val="28"/>
        </w:rPr>
        <w:t xml:space="preserve"> города                                                                                      </w:t>
      </w:r>
      <w:r w:rsidRPr="00133467">
        <w:rPr>
          <w:sz w:val="28"/>
          <w:szCs w:val="28"/>
        </w:rPr>
        <w:t xml:space="preserve">    </w:t>
      </w:r>
      <w:r w:rsidR="002437FE" w:rsidRPr="00133467">
        <w:rPr>
          <w:sz w:val="28"/>
          <w:szCs w:val="28"/>
        </w:rPr>
        <w:t xml:space="preserve"> </w:t>
      </w:r>
      <w:r w:rsidRPr="00133467">
        <w:rPr>
          <w:sz w:val="28"/>
          <w:szCs w:val="28"/>
        </w:rPr>
        <w:t>Д.А. Кощенко</w:t>
      </w:r>
      <w:r w:rsidR="00FB4083" w:rsidRPr="00133467">
        <w:rPr>
          <w:sz w:val="28"/>
          <w:szCs w:val="28"/>
        </w:rPr>
        <w:t xml:space="preserve"> </w:t>
      </w:r>
    </w:p>
    <w:p w:rsidR="00BB4BEE" w:rsidRPr="00133467" w:rsidRDefault="00BB4BEE" w:rsidP="00BB4BEE">
      <w:pPr>
        <w:rPr>
          <w:sz w:val="28"/>
          <w:szCs w:val="28"/>
        </w:rPr>
      </w:pPr>
    </w:p>
    <w:p w:rsidR="00130F79" w:rsidRPr="00133467" w:rsidRDefault="00130F79" w:rsidP="007A4D42">
      <w:pPr>
        <w:jc w:val="center"/>
        <w:rPr>
          <w:b/>
          <w:sz w:val="28"/>
          <w:szCs w:val="28"/>
        </w:rPr>
        <w:sectPr w:rsidR="00130F79" w:rsidRPr="00133467" w:rsidSect="00130F79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/>
      </w:tblPr>
      <w:tblGrid>
        <w:gridCol w:w="10598"/>
        <w:gridCol w:w="4188"/>
      </w:tblGrid>
      <w:tr w:rsidR="00130F79" w:rsidRPr="00133467" w:rsidTr="00241E46">
        <w:tc>
          <w:tcPr>
            <w:tcW w:w="10598" w:type="dxa"/>
          </w:tcPr>
          <w:p w:rsidR="00130F79" w:rsidRPr="00133467" w:rsidRDefault="00130F79" w:rsidP="00130F79">
            <w:pPr>
              <w:rPr>
                <w:b/>
                <w:sz w:val="28"/>
                <w:szCs w:val="28"/>
              </w:rPr>
            </w:pPr>
          </w:p>
        </w:tc>
        <w:tc>
          <w:tcPr>
            <w:tcW w:w="4188" w:type="dxa"/>
          </w:tcPr>
          <w:p w:rsidR="00130F79" w:rsidRPr="00133467" w:rsidRDefault="00130F79" w:rsidP="00130F79">
            <w:pPr>
              <w:rPr>
                <w:sz w:val="28"/>
                <w:szCs w:val="28"/>
              </w:rPr>
            </w:pPr>
            <w:r w:rsidRPr="00133467">
              <w:rPr>
                <w:sz w:val="28"/>
                <w:szCs w:val="28"/>
              </w:rPr>
              <w:t xml:space="preserve">Приложение </w:t>
            </w:r>
            <w:r w:rsidR="00C36FE6" w:rsidRPr="00133467">
              <w:rPr>
                <w:sz w:val="28"/>
                <w:szCs w:val="28"/>
              </w:rPr>
              <w:t xml:space="preserve">1 </w:t>
            </w:r>
            <w:r w:rsidRPr="00133467">
              <w:rPr>
                <w:sz w:val="28"/>
                <w:szCs w:val="28"/>
              </w:rPr>
              <w:t xml:space="preserve">к постановлению </w:t>
            </w:r>
          </w:p>
          <w:p w:rsidR="00130F79" w:rsidRPr="00133467" w:rsidRDefault="00130F79" w:rsidP="00130F79">
            <w:pPr>
              <w:rPr>
                <w:sz w:val="28"/>
                <w:szCs w:val="28"/>
              </w:rPr>
            </w:pPr>
            <w:r w:rsidRPr="00133467">
              <w:rPr>
                <w:sz w:val="28"/>
                <w:szCs w:val="28"/>
              </w:rPr>
              <w:t>администрации города</w:t>
            </w:r>
          </w:p>
          <w:p w:rsidR="00130F79" w:rsidRPr="00133467" w:rsidRDefault="00130F79" w:rsidP="00130F79">
            <w:pPr>
              <w:rPr>
                <w:b/>
                <w:sz w:val="28"/>
                <w:szCs w:val="28"/>
              </w:rPr>
            </w:pPr>
            <w:r w:rsidRPr="00133467">
              <w:rPr>
                <w:sz w:val="28"/>
                <w:szCs w:val="28"/>
              </w:rPr>
              <w:t>от ____________ №________</w:t>
            </w:r>
          </w:p>
        </w:tc>
      </w:tr>
    </w:tbl>
    <w:p w:rsidR="00C36FE6" w:rsidRPr="00133467" w:rsidRDefault="00FB4083" w:rsidP="00FB4083">
      <w:pPr>
        <w:ind w:firstLine="709"/>
        <w:jc w:val="both"/>
        <w:rPr>
          <w:sz w:val="28"/>
          <w:szCs w:val="28"/>
        </w:rPr>
      </w:pPr>
      <w:r w:rsidRPr="00133467">
        <w:rPr>
          <w:sz w:val="28"/>
          <w:szCs w:val="28"/>
        </w:rPr>
        <w:t xml:space="preserve">                                                                      </w:t>
      </w:r>
      <w:r w:rsidR="00C20591" w:rsidRPr="00133467">
        <w:rPr>
          <w:sz w:val="28"/>
          <w:szCs w:val="28"/>
        </w:rPr>
        <w:t xml:space="preserve">                                                            </w:t>
      </w:r>
      <w:r w:rsidR="00130F79" w:rsidRPr="00133467">
        <w:rPr>
          <w:sz w:val="28"/>
          <w:szCs w:val="28"/>
        </w:rPr>
        <w:t xml:space="preserve">  </w:t>
      </w:r>
      <w:r w:rsidRPr="00133467">
        <w:rPr>
          <w:sz w:val="28"/>
          <w:szCs w:val="28"/>
        </w:rPr>
        <w:t xml:space="preserve"> </w:t>
      </w:r>
    </w:p>
    <w:p w:rsidR="00FB4083" w:rsidRPr="00133467" w:rsidRDefault="00FB4083" w:rsidP="00FB4083">
      <w:pPr>
        <w:ind w:firstLine="709"/>
        <w:jc w:val="both"/>
        <w:rPr>
          <w:sz w:val="28"/>
          <w:szCs w:val="28"/>
        </w:rPr>
      </w:pPr>
      <w:r w:rsidRPr="00133467">
        <w:rPr>
          <w:sz w:val="28"/>
          <w:szCs w:val="28"/>
        </w:rPr>
        <w:t xml:space="preserve">                                                                   </w:t>
      </w:r>
    </w:p>
    <w:tbl>
      <w:tblPr>
        <w:tblW w:w="51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9"/>
        <w:gridCol w:w="3907"/>
        <w:gridCol w:w="992"/>
        <w:gridCol w:w="707"/>
        <w:gridCol w:w="570"/>
        <w:gridCol w:w="567"/>
        <w:gridCol w:w="567"/>
        <w:gridCol w:w="707"/>
        <w:gridCol w:w="704"/>
        <w:gridCol w:w="710"/>
        <w:gridCol w:w="710"/>
        <w:gridCol w:w="567"/>
        <w:gridCol w:w="567"/>
        <w:gridCol w:w="707"/>
        <w:gridCol w:w="713"/>
        <w:gridCol w:w="585"/>
        <w:gridCol w:w="1398"/>
      </w:tblGrid>
      <w:tr w:rsidR="00B6109E" w:rsidRPr="00133467" w:rsidTr="001F5418">
        <w:trPr>
          <w:trHeight w:val="70"/>
        </w:trPr>
        <w:tc>
          <w:tcPr>
            <w:tcW w:w="161" w:type="pct"/>
          </w:tcPr>
          <w:p w:rsidR="00B6109E" w:rsidRPr="00133467" w:rsidRDefault="00B6109E" w:rsidP="001F5418">
            <w:pPr>
              <w:jc w:val="center"/>
              <w:rPr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6.</w:t>
            </w:r>
          </w:p>
        </w:tc>
        <w:tc>
          <w:tcPr>
            <w:tcW w:w="1288" w:type="pct"/>
          </w:tcPr>
          <w:p w:rsidR="00B6109E" w:rsidRPr="00133467" w:rsidRDefault="00B6109E" w:rsidP="001F5418">
            <w:pPr>
              <w:jc w:val="both"/>
              <w:rPr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Площадь зеленых насаждений, соответст</w:t>
            </w:r>
            <w:r w:rsidR="00FB3000" w:rsidRPr="00133467">
              <w:rPr>
                <w:sz w:val="20"/>
                <w:szCs w:val="20"/>
              </w:rPr>
              <w:t xml:space="preserve">вующих </w:t>
            </w:r>
            <w:r w:rsidRPr="00133467">
              <w:rPr>
                <w:sz w:val="20"/>
                <w:szCs w:val="20"/>
              </w:rPr>
              <w:t>установленным нормативным показателям (га)</w:t>
            </w:r>
            <w:r w:rsidRPr="00133467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27" w:type="pct"/>
          </w:tcPr>
          <w:p w:rsidR="00B6109E" w:rsidRPr="00133467" w:rsidRDefault="00B6109E" w:rsidP="001F5418">
            <w:pPr>
              <w:ind w:left="-108" w:right="-108"/>
              <w:jc w:val="center"/>
              <w:rPr>
                <w:strike/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0,23</w:t>
            </w:r>
          </w:p>
        </w:tc>
        <w:tc>
          <w:tcPr>
            <w:tcW w:w="233" w:type="pct"/>
          </w:tcPr>
          <w:p w:rsidR="00B6109E" w:rsidRPr="00133467" w:rsidRDefault="00B6109E" w:rsidP="001F5418">
            <w:pPr>
              <w:ind w:left="-108" w:right="-108"/>
              <w:jc w:val="center"/>
              <w:rPr>
                <w:strike/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2,3</w:t>
            </w:r>
          </w:p>
        </w:tc>
        <w:tc>
          <w:tcPr>
            <w:tcW w:w="188" w:type="pct"/>
          </w:tcPr>
          <w:p w:rsidR="00B6109E" w:rsidRPr="00133467" w:rsidRDefault="00B6109E" w:rsidP="001F54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5</w:t>
            </w:r>
          </w:p>
        </w:tc>
        <w:tc>
          <w:tcPr>
            <w:tcW w:w="187" w:type="pct"/>
          </w:tcPr>
          <w:p w:rsidR="00B6109E" w:rsidRPr="00133467" w:rsidRDefault="00B6109E" w:rsidP="00FE0CBE">
            <w:pPr>
              <w:ind w:left="-108" w:right="-108"/>
              <w:jc w:val="center"/>
              <w:rPr>
                <w:strike/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5,1</w:t>
            </w:r>
          </w:p>
        </w:tc>
        <w:tc>
          <w:tcPr>
            <w:tcW w:w="187" w:type="pct"/>
          </w:tcPr>
          <w:p w:rsidR="00B6109E" w:rsidRPr="00133467" w:rsidRDefault="00FE0CBE" w:rsidP="007D7A02">
            <w:pPr>
              <w:ind w:left="-108" w:right="-108"/>
              <w:jc w:val="center"/>
              <w:rPr>
                <w:strike/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3,08</w:t>
            </w:r>
          </w:p>
        </w:tc>
        <w:tc>
          <w:tcPr>
            <w:tcW w:w="233" w:type="pct"/>
          </w:tcPr>
          <w:p w:rsidR="00B6109E" w:rsidRPr="00133467" w:rsidRDefault="00B6109E" w:rsidP="001F5418">
            <w:pPr>
              <w:ind w:left="-108" w:right="-108"/>
              <w:jc w:val="center"/>
              <w:rPr>
                <w:strike/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4,55</w:t>
            </w:r>
          </w:p>
        </w:tc>
        <w:tc>
          <w:tcPr>
            <w:tcW w:w="232" w:type="pct"/>
          </w:tcPr>
          <w:p w:rsidR="00B6109E" w:rsidRPr="00133467" w:rsidRDefault="00B6109E" w:rsidP="001F5418">
            <w:pPr>
              <w:ind w:left="-108" w:right="-108"/>
              <w:jc w:val="center"/>
              <w:rPr>
                <w:strike/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6,02</w:t>
            </w:r>
          </w:p>
        </w:tc>
        <w:tc>
          <w:tcPr>
            <w:tcW w:w="234" w:type="pct"/>
          </w:tcPr>
          <w:p w:rsidR="00B6109E" w:rsidRPr="00133467" w:rsidRDefault="00B6109E" w:rsidP="001F54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5</w:t>
            </w:r>
          </w:p>
        </w:tc>
        <w:tc>
          <w:tcPr>
            <w:tcW w:w="234" w:type="pct"/>
          </w:tcPr>
          <w:p w:rsidR="00B6109E" w:rsidRPr="00133467" w:rsidRDefault="00B6109E" w:rsidP="001F54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5</w:t>
            </w:r>
          </w:p>
        </w:tc>
        <w:tc>
          <w:tcPr>
            <w:tcW w:w="187" w:type="pct"/>
          </w:tcPr>
          <w:p w:rsidR="00B6109E" w:rsidRPr="00133467" w:rsidRDefault="00B6109E" w:rsidP="001F54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5</w:t>
            </w:r>
          </w:p>
        </w:tc>
        <w:tc>
          <w:tcPr>
            <w:tcW w:w="187" w:type="pct"/>
          </w:tcPr>
          <w:p w:rsidR="00B6109E" w:rsidRPr="00133467" w:rsidRDefault="00B6109E" w:rsidP="001F54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5</w:t>
            </w:r>
          </w:p>
        </w:tc>
        <w:tc>
          <w:tcPr>
            <w:tcW w:w="233" w:type="pct"/>
          </w:tcPr>
          <w:p w:rsidR="00B6109E" w:rsidRPr="00133467" w:rsidRDefault="00B6109E" w:rsidP="001F54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5</w:t>
            </w:r>
          </w:p>
        </w:tc>
        <w:tc>
          <w:tcPr>
            <w:tcW w:w="235" w:type="pct"/>
          </w:tcPr>
          <w:p w:rsidR="00B6109E" w:rsidRPr="00133467" w:rsidRDefault="00B6109E" w:rsidP="001F54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5</w:t>
            </w:r>
          </w:p>
        </w:tc>
        <w:tc>
          <w:tcPr>
            <w:tcW w:w="193" w:type="pct"/>
          </w:tcPr>
          <w:p w:rsidR="00B6109E" w:rsidRPr="00133467" w:rsidRDefault="00B6109E" w:rsidP="001F54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</w:tcPr>
          <w:p w:rsidR="00B6109E" w:rsidRPr="00133467" w:rsidRDefault="00F82C3D" w:rsidP="007D7A02">
            <w:pPr>
              <w:ind w:left="-108" w:right="-108"/>
              <w:jc w:val="center"/>
              <w:rPr>
                <w:strike/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61,28</w:t>
            </w:r>
          </w:p>
        </w:tc>
      </w:tr>
      <w:tr w:rsidR="00B6109E" w:rsidRPr="00133467" w:rsidTr="001F5418">
        <w:tc>
          <w:tcPr>
            <w:tcW w:w="161" w:type="pct"/>
          </w:tcPr>
          <w:p w:rsidR="00B6109E" w:rsidRPr="00133467" w:rsidRDefault="00B6109E" w:rsidP="001F5418">
            <w:pPr>
              <w:jc w:val="center"/>
              <w:rPr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9.</w:t>
            </w:r>
          </w:p>
        </w:tc>
        <w:tc>
          <w:tcPr>
            <w:tcW w:w="1288" w:type="pct"/>
          </w:tcPr>
          <w:p w:rsidR="00B6109E" w:rsidRPr="00133467" w:rsidRDefault="00B6109E" w:rsidP="001F5418">
            <w:pPr>
              <w:jc w:val="both"/>
              <w:rPr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Количество мероприятий, направленных на контроль достижения нормативов допустимого воздействия на окружающую среду (ед.)</w:t>
            </w:r>
            <w:r w:rsidRPr="00133467">
              <w:rPr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327" w:type="pct"/>
          </w:tcPr>
          <w:p w:rsidR="00B6109E" w:rsidRPr="00133467" w:rsidRDefault="00B6109E" w:rsidP="001F54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</w:tcPr>
          <w:p w:rsidR="00B6109E" w:rsidRPr="00133467" w:rsidRDefault="00B6109E" w:rsidP="001F54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0</w:t>
            </w:r>
          </w:p>
        </w:tc>
        <w:tc>
          <w:tcPr>
            <w:tcW w:w="188" w:type="pct"/>
          </w:tcPr>
          <w:p w:rsidR="00B6109E" w:rsidRPr="00133467" w:rsidRDefault="00B6109E" w:rsidP="001F54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0</w:t>
            </w:r>
          </w:p>
        </w:tc>
        <w:tc>
          <w:tcPr>
            <w:tcW w:w="187" w:type="pct"/>
          </w:tcPr>
          <w:p w:rsidR="00B6109E" w:rsidRPr="00133467" w:rsidRDefault="00B6109E" w:rsidP="001F54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1</w:t>
            </w:r>
          </w:p>
        </w:tc>
        <w:tc>
          <w:tcPr>
            <w:tcW w:w="187" w:type="pct"/>
          </w:tcPr>
          <w:p w:rsidR="00B6109E" w:rsidRPr="00133467" w:rsidRDefault="00F82C3D" w:rsidP="007D7A02">
            <w:pPr>
              <w:ind w:left="-108" w:right="-108"/>
              <w:jc w:val="center"/>
              <w:rPr>
                <w:strike/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6</w:t>
            </w:r>
          </w:p>
        </w:tc>
        <w:tc>
          <w:tcPr>
            <w:tcW w:w="233" w:type="pct"/>
          </w:tcPr>
          <w:p w:rsidR="00B6109E" w:rsidRPr="00133467" w:rsidRDefault="00B6109E" w:rsidP="001F54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4</w:t>
            </w:r>
          </w:p>
        </w:tc>
        <w:tc>
          <w:tcPr>
            <w:tcW w:w="232" w:type="pct"/>
          </w:tcPr>
          <w:p w:rsidR="00B6109E" w:rsidRPr="00133467" w:rsidRDefault="00B6109E" w:rsidP="001F54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4</w:t>
            </w:r>
          </w:p>
        </w:tc>
        <w:tc>
          <w:tcPr>
            <w:tcW w:w="234" w:type="pct"/>
          </w:tcPr>
          <w:p w:rsidR="00B6109E" w:rsidRPr="00133467" w:rsidRDefault="00B6109E" w:rsidP="001F54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4</w:t>
            </w:r>
          </w:p>
        </w:tc>
        <w:tc>
          <w:tcPr>
            <w:tcW w:w="234" w:type="pct"/>
          </w:tcPr>
          <w:p w:rsidR="00B6109E" w:rsidRPr="00133467" w:rsidRDefault="00B6109E" w:rsidP="001F54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4</w:t>
            </w:r>
          </w:p>
        </w:tc>
        <w:tc>
          <w:tcPr>
            <w:tcW w:w="187" w:type="pct"/>
          </w:tcPr>
          <w:p w:rsidR="00B6109E" w:rsidRPr="00133467" w:rsidRDefault="00B6109E" w:rsidP="001F5418">
            <w:pPr>
              <w:jc w:val="center"/>
            </w:pPr>
            <w:r w:rsidRPr="00133467">
              <w:rPr>
                <w:sz w:val="20"/>
                <w:szCs w:val="20"/>
              </w:rPr>
              <w:t>4</w:t>
            </w:r>
          </w:p>
        </w:tc>
        <w:tc>
          <w:tcPr>
            <w:tcW w:w="187" w:type="pct"/>
          </w:tcPr>
          <w:p w:rsidR="00B6109E" w:rsidRPr="00133467" w:rsidRDefault="00B6109E" w:rsidP="001F5418">
            <w:pPr>
              <w:jc w:val="center"/>
            </w:pPr>
            <w:r w:rsidRPr="00133467">
              <w:rPr>
                <w:sz w:val="20"/>
                <w:szCs w:val="20"/>
              </w:rPr>
              <w:t>4</w:t>
            </w:r>
          </w:p>
        </w:tc>
        <w:tc>
          <w:tcPr>
            <w:tcW w:w="233" w:type="pct"/>
          </w:tcPr>
          <w:p w:rsidR="00B6109E" w:rsidRPr="00133467" w:rsidRDefault="00B6109E" w:rsidP="001F5418">
            <w:pPr>
              <w:jc w:val="center"/>
            </w:pPr>
            <w:r w:rsidRPr="00133467">
              <w:rPr>
                <w:sz w:val="20"/>
                <w:szCs w:val="20"/>
              </w:rPr>
              <w:t>4</w:t>
            </w:r>
          </w:p>
        </w:tc>
        <w:tc>
          <w:tcPr>
            <w:tcW w:w="235" w:type="pct"/>
          </w:tcPr>
          <w:p w:rsidR="00B6109E" w:rsidRPr="00133467" w:rsidRDefault="00B6109E" w:rsidP="001F5418">
            <w:pPr>
              <w:jc w:val="center"/>
            </w:pPr>
            <w:r w:rsidRPr="00133467">
              <w:rPr>
                <w:sz w:val="20"/>
                <w:szCs w:val="20"/>
              </w:rPr>
              <w:t>4</w:t>
            </w:r>
          </w:p>
        </w:tc>
        <w:tc>
          <w:tcPr>
            <w:tcW w:w="193" w:type="pct"/>
          </w:tcPr>
          <w:p w:rsidR="00B6109E" w:rsidRPr="00133467" w:rsidRDefault="00B6109E" w:rsidP="001F5418">
            <w:pPr>
              <w:jc w:val="center"/>
            </w:pPr>
            <w:r w:rsidRPr="00133467"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</w:tcPr>
          <w:p w:rsidR="00B6109E" w:rsidRPr="00133467" w:rsidRDefault="00F82C3D" w:rsidP="007D7A02">
            <w:pPr>
              <w:ind w:left="-108" w:right="-108"/>
              <w:jc w:val="center"/>
              <w:rPr>
                <w:strike/>
                <w:sz w:val="20"/>
                <w:szCs w:val="20"/>
              </w:rPr>
            </w:pPr>
            <w:r w:rsidRPr="00133467">
              <w:rPr>
                <w:sz w:val="20"/>
                <w:szCs w:val="20"/>
              </w:rPr>
              <w:t>43</w:t>
            </w:r>
          </w:p>
        </w:tc>
      </w:tr>
    </w:tbl>
    <w:p w:rsidR="00F82C3D" w:rsidRPr="00133467" w:rsidRDefault="00F82C3D" w:rsidP="00DB6530">
      <w:pPr>
        <w:rPr>
          <w:sz w:val="28"/>
          <w:szCs w:val="28"/>
        </w:rPr>
      </w:pPr>
    </w:p>
    <w:p w:rsidR="00F82C3D" w:rsidRPr="00133467" w:rsidRDefault="00F82C3D">
      <w:pPr>
        <w:rPr>
          <w:sz w:val="28"/>
          <w:szCs w:val="28"/>
        </w:rPr>
      </w:pPr>
      <w:r w:rsidRPr="00133467">
        <w:rPr>
          <w:sz w:val="28"/>
          <w:szCs w:val="28"/>
        </w:rPr>
        <w:br w:type="page"/>
      </w:r>
    </w:p>
    <w:p w:rsidR="00DB6530" w:rsidRPr="00133467" w:rsidRDefault="00DB6530" w:rsidP="00DB6530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0598"/>
        <w:gridCol w:w="4188"/>
      </w:tblGrid>
      <w:tr w:rsidR="00B93D35" w:rsidRPr="00133467" w:rsidTr="00ED73CD">
        <w:tc>
          <w:tcPr>
            <w:tcW w:w="10598" w:type="dxa"/>
          </w:tcPr>
          <w:p w:rsidR="00B93D35" w:rsidRPr="00133467" w:rsidRDefault="00B93D35" w:rsidP="00ED73CD">
            <w:pPr>
              <w:rPr>
                <w:b/>
                <w:sz w:val="28"/>
                <w:szCs w:val="28"/>
              </w:rPr>
            </w:pPr>
          </w:p>
        </w:tc>
        <w:tc>
          <w:tcPr>
            <w:tcW w:w="4188" w:type="dxa"/>
          </w:tcPr>
          <w:p w:rsidR="00B93D35" w:rsidRPr="00133467" w:rsidRDefault="00B93D35" w:rsidP="00ED73CD">
            <w:pPr>
              <w:rPr>
                <w:sz w:val="28"/>
                <w:szCs w:val="28"/>
              </w:rPr>
            </w:pPr>
            <w:r w:rsidRPr="00133467">
              <w:rPr>
                <w:sz w:val="28"/>
                <w:szCs w:val="28"/>
              </w:rPr>
              <w:t xml:space="preserve">Приложение 2 к постановлению </w:t>
            </w:r>
          </w:p>
          <w:p w:rsidR="00B93D35" w:rsidRPr="00133467" w:rsidRDefault="00B93D35" w:rsidP="00ED73CD">
            <w:pPr>
              <w:rPr>
                <w:sz w:val="28"/>
                <w:szCs w:val="28"/>
              </w:rPr>
            </w:pPr>
            <w:r w:rsidRPr="00133467">
              <w:rPr>
                <w:sz w:val="28"/>
                <w:szCs w:val="28"/>
              </w:rPr>
              <w:t>администрации города</w:t>
            </w:r>
          </w:p>
          <w:p w:rsidR="00B93D35" w:rsidRPr="00133467" w:rsidRDefault="00B93D35" w:rsidP="00ED73CD">
            <w:pPr>
              <w:rPr>
                <w:b/>
                <w:sz w:val="28"/>
                <w:szCs w:val="28"/>
              </w:rPr>
            </w:pPr>
            <w:r w:rsidRPr="00133467">
              <w:rPr>
                <w:sz w:val="28"/>
                <w:szCs w:val="28"/>
              </w:rPr>
              <w:t>от ____________ №________</w:t>
            </w:r>
          </w:p>
        </w:tc>
      </w:tr>
    </w:tbl>
    <w:p w:rsidR="00B93D35" w:rsidRPr="00133467" w:rsidRDefault="00B93D35" w:rsidP="00B93D35">
      <w:pPr>
        <w:ind w:firstLine="709"/>
        <w:jc w:val="both"/>
        <w:rPr>
          <w:sz w:val="28"/>
          <w:szCs w:val="28"/>
        </w:rPr>
      </w:pPr>
      <w:r w:rsidRPr="0013346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B6109E" w:rsidRPr="00133467" w:rsidRDefault="00B6109E" w:rsidP="00DB6530">
      <w:pPr>
        <w:jc w:val="right"/>
        <w:rPr>
          <w:sz w:val="28"/>
          <w:szCs w:val="28"/>
        </w:rPr>
      </w:pPr>
      <w:r w:rsidRPr="00133467">
        <w:rPr>
          <w:sz w:val="28"/>
          <w:szCs w:val="28"/>
        </w:rPr>
        <w:t>Таблица 2</w:t>
      </w:r>
    </w:p>
    <w:p w:rsidR="005070AB" w:rsidRPr="00133467" w:rsidRDefault="00B6109E" w:rsidP="005070AB">
      <w:pPr>
        <w:jc w:val="center"/>
        <w:rPr>
          <w:b/>
          <w:sz w:val="28"/>
          <w:szCs w:val="28"/>
        </w:rPr>
      </w:pPr>
      <w:r w:rsidRPr="00133467">
        <w:rPr>
          <w:sz w:val="28"/>
          <w:szCs w:val="28"/>
        </w:rPr>
        <w:tab/>
      </w:r>
      <w:r w:rsidRPr="00133467">
        <w:rPr>
          <w:sz w:val="28"/>
          <w:szCs w:val="28"/>
        </w:rPr>
        <w:tab/>
      </w:r>
      <w:r w:rsidR="005070AB" w:rsidRPr="00133467">
        <w:rPr>
          <w:b/>
          <w:sz w:val="28"/>
          <w:szCs w:val="28"/>
        </w:rPr>
        <w:t>Распределение финансовых ресурсов муниципальной программы</w:t>
      </w:r>
    </w:p>
    <w:p w:rsidR="005070AB" w:rsidRPr="00133467" w:rsidRDefault="005070AB" w:rsidP="005070AB">
      <w:pPr>
        <w:jc w:val="center"/>
        <w:rPr>
          <w:b/>
          <w:sz w:val="20"/>
          <w:szCs w:val="20"/>
        </w:rPr>
      </w:pPr>
    </w:p>
    <w:tbl>
      <w:tblPr>
        <w:tblW w:w="1573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31"/>
        <w:gridCol w:w="1701"/>
        <w:gridCol w:w="992"/>
        <w:gridCol w:w="851"/>
        <w:gridCol w:w="709"/>
        <w:gridCol w:w="708"/>
        <w:gridCol w:w="851"/>
        <w:gridCol w:w="850"/>
        <w:gridCol w:w="851"/>
        <w:gridCol w:w="850"/>
        <w:gridCol w:w="851"/>
        <w:gridCol w:w="709"/>
        <w:gridCol w:w="850"/>
        <w:gridCol w:w="709"/>
        <w:gridCol w:w="850"/>
        <w:gridCol w:w="841"/>
        <w:gridCol w:w="702"/>
      </w:tblGrid>
      <w:tr w:rsidR="00475800" w:rsidRPr="00133467" w:rsidTr="004953BF">
        <w:trPr>
          <w:trHeight w:val="20"/>
          <w:jc w:val="center"/>
        </w:trPr>
        <w:tc>
          <w:tcPr>
            <w:tcW w:w="426" w:type="dxa"/>
            <w:vMerge w:val="restart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№</w:t>
            </w:r>
          </w:p>
          <w:p w:rsidR="005070AB" w:rsidRPr="00133467" w:rsidRDefault="005070AB" w:rsidP="00930F7E">
            <w:pPr>
              <w:ind w:left="-150" w:right="-113" w:firstLine="37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31" w:type="dxa"/>
            <w:vMerge w:val="restart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 xml:space="preserve">Основные мероприятия 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 xml:space="preserve">муниципальной программы 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 xml:space="preserve">(их связь с целевыми 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 xml:space="preserve">показателями 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муниципальной программы)</w:t>
            </w:r>
          </w:p>
        </w:tc>
        <w:tc>
          <w:tcPr>
            <w:tcW w:w="1701" w:type="dxa"/>
            <w:vMerge w:val="restart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Ответственный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исполнитель/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соисполнители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муниципальной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программы</w:t>
            </w:r>
          </w:p>
        </w:tc>
        <w:tc>
          <w:tcPr>
            <w:tcW w:w="992" w:type="dxa"/>
            <w:vMerge w:val="restart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Источники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финансирования</w:t>
            </w:r>
          </w:p>
        </w:tc>
        <w:tc>
          <w:tcPr>
            <w:tcW w:w="11182" w:type="dxa"/>
            <w:gridSpan w:val="14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 xml:space="preserve">Финансовые затраты на реализацию 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(тыс. рублей)</w:t>
            </w:r>
          </w:p>
        </w:tc>
      </w:tr>
      <w:tr w:rsidR="00475800" w:rsidRPr="00133467" w:rsidTr="004953BF">
        <w:trPr>
          <w:trHeight w:val="20"/>
          <w:jc w:val="center"/>
        </w:trPr>
        <w:tc>
          <w:tcPr>
            <w:tcW w:w="426" w:type="dxa"/>
            <w:vMerge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0331" w:type="dxa"/>
            <w:gridSpan w:val="13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 xml:space="preserve">в том числе </w:t>
            </w:r>
          </w:p>
        </w:tc>
      </w:tr>
      <w:tr w:rsidR="00475800" w:rsidRPr="00133467" w:rsidTr="004953BF">
        <w:trPr>
          <w:trHeight w:val="20"/>
          <w:jc w:val="center"/>
        </w:trPr>
        <w:tc>
          <w:tcPr>
            <w:tcW w:w="426" w:type="dxa"/>
            <w:vMerge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2018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708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2019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2020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2021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2022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2023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2024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2025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2026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2027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2028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841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2028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702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2030</w:t>
            </w:r>
          </w:p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год</w:t>
            </w:r>
          </w:p>
        </w:tc>
      </w:tr>
      <w:tr w:rsidR="00475800" w:rsidRPr="00133467" w:rsidTr="004953BF">
        <w:trPr>
          <w:trHeight w:val="20"/>
          <w:jc w:val="center"/>
        </w:trPr>
        <w:tc>
          <w:tcPr>
            <w:tcW w:w="426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31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41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702" w:type="dxa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18</w:t>
            </w:r>
          </w:p>
        </w:tc>
      </w:tr>
      <w:tr w:rsidR="005070AB" w:rsidRPr="00133467" w:rsidTr="00930F7E">
        <w:trPr>
          <w:trHeight w:val="343"/>
          <w:jc w:val="center"/>
        </w:trPr>
        <w:tc>
          <w:tcPr>
            <w:tcW w:w="15732" w:type="dxa"/>
            <w:gridSpan w:val="18"/>
          </w:tcPr>
          <w:p w:rsidR="005070AB" w:rsidRPr="00133467" w:rsidRDefault="005070AB" w:rsidP="00DB6530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Цель: обеспечение устойчивой безопасной экологической обстановки и сохранение благоприятной окружающей среды</w:t>
            </w:r>
            <w:r w:rsidR="00DB6530" w:rsidRPr="00133467">
              <w:rPr>
                <w:b/>
                <w:sz w:val="16"/>
                <w:szCs w:val="16"/>
              </w:rPr>
              <w:t xml:space="preserve"> </w:t>
            </w:r>
            <w:r w:rsidRPr="00133467">
              <w:rPr>
                <w:b/>
                <w:sz w:val="16"/>
                <w:szCs w:val="16"/>
              </w:rPr>
              <w:t>в городе Нижневартовске</w:t>
            </w:r>
          </w:p>
        </w:tc>
      </w:tr>
      <w:tr w:rsidR="005070AB" w:rsidRPr="00133467" w:rsidTr="00C10441">
        <w:trPr>
          <w:trHeight w:val="246"/>
          <w:jc w:val="center"/>
        </w:trPr>
        <w:tc>
          <w:tcPr>
            <w:tcW w:w="15732" w:type="dxa"/>
            <w:gridSpan w:val="18"/>
          </w:tcPr>
          <w:p w:rsidR="005070AB" w:rsidRPr="00133467" w:rsidRDefault="005070AB" w:rsidP="00930F7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Задача 1. Обеспечение снижения негативного воздействия хозяйственной и иной деятельности на окружающую среду</w:t>
            </w:r>
          </w:p>
        </w:tc>
      </w:tr>
      <w:tr w:rsidR="008D6622" w:rsidRPr="00133467" w:rsidTr="004953BF">
        <w:trPr>
          <w:trHeight w:val="20"/>
          <w:jc w:val="center"/>
        </w:trPr>
        <w:tc>
          <w:tcPr>
            <w:tcW w:w="426" w:type="dxa"/>
            <w:vMerge w:val="restart"/>
          </w:tcPr>
          <w:p w:rsidR="008D6622" w:rsidRPr="00133467" w:rsidRDefault="008D6622" w:rsidP="00930F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1.1.</w:t>
            </w:r>
          </w:p>
        </w:tc>
        <w:tc>
          <w:tcPr>
            <w:tcW w:w="1431" w:type="dxa"/>
            <w:vMerge w:val="restart"/>
          </w:tcPr>
          <w:p w:rsidR="008D6622" w:rsidRPr="00133467" w:rsidRDefault="008D6622" w:rsidP="00930F7E">
            <w:pPr>
              <w:ind w:left="-57" w:right="-57"/>
              <w:jc w:val="both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  <w:lang w:eastAsia="ar-SA"/>
              </w:rPr>
              <w:t xml:space="preserve">Обеспечение соблюдения требований законодательства </w:t>
            </w:r>
            <w:r w:rsidRPr="00133467">
              <w:rPr>
                <w:sz w:val="16"/>
                <w:szCs w:val="16"/>
                <w:lang w:eastAsia="ar-SA"/>
              </w:rPr>
              <w:br/>
              <w:t xml:space="preserve">в области охраны окружающей среды,       </w:t>
            </w:r>
            <w:r w:rsidRPr="00133467">
              <w:rPr>
                <w:sz w:val="16"/>
                <w:szCs w:val="16"/>
                <w:lang w:eastAsia="ar-SA"/>
              </w:rPr>
              <w:br/>
              <w:t xml:space="preserve">в том числе </w:t>
            </w:r>
            <w:r w:rsidRPr="00133467">
              <w:rPr>
                <w:sz w:val="16"/>
                <w:szCs w:val="16"/>
                <w:lang w:eastAsia="ar-SA"/>
              </w:rPr>
              <w:br/>
              <w:t>в сфере обращения        с отходами (показатели 1, 2, 9)</w:t>
            </w:r>
          </w:p>
        </w:tc>
        <w:tc>
          <w:tcPr>
            <w:tcW w:w="1701" w:type="dxa"/>
            <w:vMerge w:val="restart"/>
          </w:tcPr>
          <w:p w:rsidR="008D6622" w:rsidRPr="00133467" w:rsidRDefault="008D6622" w:rsidP="00930F7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управление </w:t>
            </w:r>
          </w:p>
          <w:p w:rsidR="008D6622" w:rsidRPr="00133467" w:rsidRDefault="008D6622" w:rsidP="00930F7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по природопользованию </w:t>
            </w:r>
          </w:p>
          <w:p w:rsidR="008D6622" w:rsidRPr="00133467" w:rsidRDefault="008D6622" w:rsidP="00930F7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и экологии </w:t>
            </w:r>
          </w:p>
          <w:p w:rsidR="008D6622" w:rsidRPr="00133467" w:rsidRDefault="008D6622" w:rsidP="00930F7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администрации города</w:t>
            </w:r>
          </w:p>
        </w:tc>
        <w:tc>
          <w:tcPr>
            <w:tcW w:w="992" w:type="dxa"/>
          </w:tcPr>
          <w:p w:rsidR="008D6622" w:rsidRPr="00133467" w:rsidRDefault="008D6622" w:rsidP="00930F7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</w:tcPr>
          <w:p w:rsidR="008D6622" w:rsidRPr="00133467" w:rsidRDefault="00333A8E" w:rsidP="007D7A0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166</w:t>
            </w:r>
            <w:r w:rsidR="002B6BA8" w:rsidRPr="00133467">
              <w:rPr>
                <w:sz w:val="16"/>
                <w:szCs w:val="16"/>
              </w:rPr>
              <w:t> 023,80</w:t>
            </w:r>
          </w:p>
        </w:tc>
        <w:tc>
          <w:tcPr>
            <w:tcW w:w="709" w:type="dxa"/>
          </w:tcPr>
          <w:p w:rsidR="008D6622" w:rsidRPr="00133467" w:rsidRDefault="008D6622" w:rsidP="00930F7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2 992,19</w:t>
            </w:r>
          </w:p>
        </w:tc>
        <w:tc>
          <w:tcPr>
            <w:tcW w:w="708" w:type="dxa"/>
          </w:tcPr>
          <w:p w:rsidR="008D6622" w:rsidRPr="00133467" w:rsidRDefault="008D6622" w:rsidP="00930F7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6 339,54</w:t>
            </w:r>
          </w:p>
        </w:tc>
        <w:tc>
          <w:tcPr>
            <w:tcW w:w="851" w:type="dxa"/>
          </w:tcPr>
          <w:p w:rsidR="008D6622" w:rsidRPr="00133467" w:rsidRDefault="008D6622" w:rsidP="00930F7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7 145,50</w:t>
            </w:r>
          </w:p>
        </w:tc>
        <w:tc>
          <w:tcPr>
            <w:tcW w:w="850" w:type="dxa"/>
          </w:tcPr>
          <w:p w:rsidR="008D6622" w:rsidRPr="00133467" w:rsidRDefault="002B6BA8" w:rsidP="007D7A02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11 459,80</w:t>
            </w:r>
          </w:p>
          <w:p w:rsidR="008D6622" w:rsidRPr="00133467" w:rsidRDefault="008D6622" w:rsidP="00ED73C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D6622" w:rsidRPr="00133467" w:rsidRDefault="008D6622" w:rsidP="00930F7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13 744,63</w:t>
            </w:r>
          </w:p>
        </w:tc>
        <w:tc>
          <w:tcPr>
            <w:tcW w:w="850" w:type="dxa"/>
          </w:tcPr>
          <w:p w:rsidR="008D6622" w:rsidRPr="00133467" w:rsidRDefault="008D6622" w:rsidP="00930F7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13 389,74</w:t>
            </w:r>
          </w:p>
        </w:tc>
        <w:tc>
          <w:tcPr>
            <w:tcW w:w="851" w:type="dxa"/>
          </w:tcPr>
          <w:p w:rsidR="008D6622" w:rsidRPr="00133467" w:rsidRDefault="008D6622" w:rsidP="00930F7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77 952,40</w:t>
            </w:r>
          </w:p>
        </w:tc>
        <w:tc>
          <w:tcPr>
            <w:tcW w:w="709" w:type="dxa"/>
          </w:tcPr>
          <w:p w:rsidR="008D6622" w:rsidRPr="00133467" w:rsidRDefault="008D6622" w:rsidP="00930F7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5 500,00</w:t>
            </w:r>
          </w:p>
        </w:tc>
        <w:tc>
          <w:tcPr>
            <w:tcW w:w="850" w:type="dxa"/>
          </w:tcPr>
          <w:p w:rsidR="008D6622" w:rsidRPr="00133467" w:rsidRDefault="008D6622" w:rsidP="00930F7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5 500,00</w:t>
            </w:r>
          </w:p>
        </w:tc>
        <w:tc>
          <w:tcPr>
            <w:tcW w:w="709" w:type="dxa"/>
          </w:tcPr>
          <w:p w:rsidR="008D6622" w:rsidRPr="00133467" w:rsidRDefault="008D6622" w:rsidP="00930F7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5 500,00</w:t>
            </w:r>
          </w:p>
        </w:tc>
        <w:tc>
          <w:tcPr>
            <w:tcW w:w="850" w:type="dxa"/>
          </w:tcPr>
          <w:p w:rsidR="008D6622" w:rsidRPr="00133467" w:rsidRDefault="008D6622" w:rsidP="00930F7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5 500,00</w:t>
            </w:r>
          </w:p>
        </w:tc>
        <w:tc>
          <w:tcPr>
            <w:tcW w:w="841" w:type="dxa"/>
          </w:tcPr>
          <w:p w:rsidR="008D6622" w:rsidRPr="00133467" w:rsidRDefault="008D6622" w:rsidP="00930F7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5 500,00</w:t>
            </w:r>
          </w:p>
        </w:tc>
        <w:tc>
          <w:tcPr>
            <w:tcW w:w="702" w:type="dxa"/>
          </w:tcPr>
          <w:p w:rsidR="008D6622" w:rsidRPr="00133467" w:rsidRDefault="008D6622" w:rsidP="00930F7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5 500,00</w:t>
            </w:r>
          </w:p>
        </w:tc>
      </w:tr>
      <w:tr w:rsidR="008D6622" w:rsidRPr="00133467" w:rsidTr="004953BF">
        <w:trPr>
          <w:trHeight w:val="20"/>
          <w:jc w:val="center"/>
        </w:trPr>
        <w:tc>
          <w:tcPr>
            <w:tcW w:w="426" w:type="dxa"/>
            <w:vMerge/>
          </w:tcPr>
          <w:p w:rsidR="008D6622" w:rsidRPr="00133467" w:rsidRDefault="008D6622" w:rsidP="00167EE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8D6622" w:rsidRPr="00133467" w:rsidRDefault="008D6622" w:rsidP="00167EE8">
            <w:pPr>
              <w:ind w:left="-57" w:right="-57"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бюджет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автономного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округа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1 775,20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324,00</w:t>
            </w:r>
          </w:p>
        </w:tc>
        <w:tc>
          <w:tcPr>
            <w:tcW w:w="708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324,00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281,50</w:t>
            </w:r>
          </w:p>
        </w:tc>
        <w:tc>
          <w:tcPr>
            <w:tcW w:w="850" w:type="dxa"/>
          </w:tcPr>
          <w:p w:rsidR="008D6622" w:rsidRPr="00133467" w:rsidRDefault="008D6622" w:rsidP="00ED73C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281,50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282,10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282,10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4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702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</w:tr>
      <w:tr w:rsidR="008D6622" w:rsidRPr="00133467" w:rsidTr="004953BF">
        <w:trPr>
          <w:trHeight w:val="20"/>
          <w:jc w:val="center"/>
        </w:trPr>
        <w:tc>
          <w:tcPr>
            <w:tcW w:w="426" w:type="dxa"/>
            <w:vMerge/>
          </w:tcPr>
          <w:p w:rsidR="008D6622" w:rsidRPr="00133467" w:rsidRDefault="008D6622" w:rsidP="00167EE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8D6622" w:rsidRPr="00133467" w:rsidRDefault="008D6622" w:rsidP="00167EE8">
            <w:pPr>
              <w:ind w:left="-57" w:right="-57"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бюджет 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города</w:t>
            </w:r>
          </w:p>
        </w:tc>
        <w:tc>
          <w:tcPr>
            <w:tcW w:w="851" w:type="dxa"/>
          </w:tcPr>
          <w:p w:rsidR="008D6622" w:rsidRPr="00133467" w:rsidRDefault="00333A8E" w:rsidP="007D7A0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164 248,60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2 668,19</w:t>
            </w:r>
          </w:p>
        </w:tc>
        <w:tc>
          <w:tcPr>
            <w:tcW w:w="708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6 015,54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6 864,00</w:t>
            </w:r>
          </w:p>
        </w:tc>
        <w:tc>
          <w:tcPr>
            <w:tcW w:w="850" w:type="dxa"/>
          </w:tcPr>
          <w:p w:rsidR="008D6622" w:rsidRPr="00133467" w:rsidRDefault="008D6622" w:rsidP="007D7A0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11 178,30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13 462,53 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13 107,64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77 952,40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5 500,00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5 500,00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5 500,00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5 500,00</w:t>
            </w:r>
          </w:p>
        </w:tc>
        <w:tc>
          <w:tcPr>
            <w:tcW w:w="84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5 500,00</w:t>
            </w:r>
          </w:p>
        </w:tc>
        <w:tc>
          <w:tcPr>
            <w:tcW w:w="702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5 500,00</w:t>
            </w:r>
          </w:p>
        </w:tc>
      </w:tr>
      <w:tr w:rsidR="008D6622" w:rsidRPr="00133467" w:rsidTr="004953BF">
        <w:trPr>
          <w:trHeight w:val="20"/>
          <w:jc w:val="center"/>
        </w:trPr>
        <w:tc>
          <w:tcPr>
            <w:tcW w:w="426" w:type="dxa"/>
            <w:vMerge/>
          </w:tcPr>
          <w:p w:rsidR="008D6622" w:rsidRPr="00133467" w:rsidRDefault="008D6622" w:rsidP="00167EE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8D6622" w:rsidRPr="00133467" w:rsidRDefault="008D6622" w:rsidP="00167EE8">
            <w:pPr>
              <w:ind w:left="-57" w:right="-57"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департамент 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жилищно-коммунального 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хозяйства 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администрации города;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муниципальное 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бюджетное учреждение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"Управление 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по дорожному хозяйству 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и благоустройству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города Нижневартовска" </w:t>
            </w:r>
          </w:p>
        </w:tc>
        <w:tc>
          <w:tcPr>
            <w:tcW w:w="992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бюджет 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города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4 834,99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466,94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198,20</w:t>
            </w:r>
          </w:p>
        </w:tc>
        <w:tc>
          <w:tcPr>
            <w:tcW w:w="850" w:type="dxa"/>
          </w:tcPr>
          <w:p w:rsidR="008D6622" w:rsidRPr="00133467" w:rsidRDefault="008D6622" w:rsidP="00ED73C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959,69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1 605,08 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1 605,08 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4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702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</w:tr>
      <w:tr w:rsidR="008D6622" w:rsidRPr="00133467" w:rsidTr="004953BF">
        <w:trPr>
          <w:trHeight w:val="20"/>
          <w:jc w:val="center"/>
        </w:trPr>
        <w:tc>
          <w:tcPr>
            <w:tcW w:w="426" w:type="dxa"/>
            <w:vMerge w:val="restart"/>
          </w:tcPr>
          <w:p w:rsidR="008D6622" w:rsidRPr="00133467" w:rsidRDefault="008D6622" w:rsidP="00167EE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</w:tcPr>
          <w:p w:rsidR="008D6622" w:rsidRPr="00133467" w:rsidRDefault="008D6622" w:rsidP="00167EE8">
            <w:pPr>
              <w:ind w:left="-57" w:right="-57"/>
              <w:jc w:val="both"/>
              <w:rPr>
                <w:b/>
                <w:sz w:val="16"/>
                <w:szCs w:val="16"/>
                <w:lang w:eastAsia="ar-SA"/>
              </w:rPr>
            </w:pPr>
            <w:r w:rsidRPr="00133467">
              <w:rPr>
                <w:b/>
                <w:sz w:val="16"/>
                <w:szCs w:val="16"/>
              </w:rPr>
              <w:t>Итого по задаче 1</w:t>
            </w:r>
          </w:p>
        </w:tc>
        <w:tc>
          <w:tcPr>
            <w:tcW w:w="1701" w:type="dxa"/>
            <w:vMerge w:val="restart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851" w:type="dxa"/>
          </w:tcPr>
          <w:p w:rsidR="008D6622" w:rsidRPr="00133467" w:rsidRDefault="00333A8E" w:rsidP="007D7A0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170 858,79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2 992,19</w:t>
            </w:r>
          </w:p>
        </w:tc>
        <w:tc>
          <w:tcPr>
            <w:tcW w:w="708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6 806,48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7 343,70</w:t>
            </w:r>
          </w:p>
        </w:tc>
        <w:tc>
          <w:tcPr>
            <w:tcW w:w="850" w:type="dxa"/>
          </w:tcPr>
          <w:p w:rsidR="008D6622" w:rsidRPr="00133467" w:rsidRDefault="008D6622" w:rsidP="007D7A0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12 419,49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15 349,71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14 994,82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77 952,40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5 500,00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5 500,00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5 500,00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5 500,00</w:t>
            </w:r>
          </w:p>
        </w:tc>
        <w:tc>
          <w:tcPr>
            <w:tcW w:w="84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5 500,00</w:t>
            </w:r>
          </w:p>
        </w:tc>
        <w:tc>
          <w:tcPr>
            <w:tcW w:w="702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5 500,00</w:t>
            </w:r>
          </w:p>
        </w:tc>
      </w:tr>
      <w:tr w:rsidR="008D6622" w:rsidRPr="00133467" w:rsidTr="004953BF">
        <w:trPr>
          <w:trHeight w:val="20"/>
          <w:jc w:val="center"/>
        </w:trPr>
        <w:tc>
          <w:tcPr>
            <w:tcW w:w="426" w:type="dxa"/>
            <w:vMerge/>
          </w:tcPr>
          <w:p w:rsidR="008D6622" w:rsidRPr="00133467" w:rsidRDefault="008D6622" w:rsidP="00167EE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8D6622" w:rsidRPr="00133467" w:rsidRDefault="008D6622" w:rsidP="00167EE8">
            <w:pPr>
              <w:ind w:left="-57" w:right="-57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бюджет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автономного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округа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1 775,20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324,00</w:t>
            </w:r>
          </w:p>
        </w:tc>
        <w:tc>
          <w:tcPr>
            <w:tcW w:w="708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324,00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281,50</w:t>
            </w:r>
          </w:p>
        </w:tc>
        <w:tc>
          <w:tcPr>
            <w:tcW w:w="850" w:type="dxa"/>
          </w:tcPr>
          <w:p w:rsidR="008D6622" w:rsidRPr="00133467" w:rsidRDefault="008D6622" w:rsidP="00ED73CD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281,50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282,10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282,10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4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2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0,00</w:t>
            </w:r>
          </w:p>
        </w:tc>
      </w:tr>
      <w:tr w:rsidR="008D6622" w:rsidRPr="00133467" w:rsidTr="004953BF">
        <w:trPr>
          <w:trHeight w:val="20"/>
          <w:jc w:val="center"/>
        </w:trPr>
        <w:tc>
          <w:tcPr>
            <w:tcW w:w="426" w:type="dxa"/>
            <w:vMerge/>
          </w:tcPr>
          <w:p w:rsidR="008D6622" w:rsidRPr="00133467" w:rsidRDefault="008D6622" w:rsidP="00167EE8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8D6622" w:rsidRPr="00133467" w:rsidRDefault="008D6622" w:rsidP="00167EE8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 xml:space="preserve">бюджет 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города</w:t>
            </w:r>
          </w:p>
        </w:tc>
        <w:tc>
          <w:tcPr>
            <w:tcW w:w="851" w:type="dxa"/>
          </w:tcPr>
          <w:p w:rsidR="008D6622" w:rsidRPr="00133467" w:rsidRDefault="00333A8E" w:rsidP="007D7A0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169 083,59</w:t>
            </w:r>
          </w:p>
        </w:tc>
        <w:tc>
          <w:tcPr>
            <w:tcW w:w="709" w:type="dxa"/>
            <w:shd w:val="clear" w:color="auto" w:fill="auto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2 668,19</w:t>
            </w:r>
          </w:p>
        </w:tc>
        <w:tc>
          <w:tcPr>
            <w:tcW w:w="708" w:type="dxa"/>
            <w:shd w:val="clear" w:color="auto" w:fill="auto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6 482,48</w:t>
            </w:r>
          </w:p>
        </w:tc>
        <w:tc>
          <w:tcPr>
            <w:tcW w:w="851" w:type="dxa"/>
            <w:shd w:val="clear" w:color="auto" w:fill="auto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7 062,20</w:t>
            </w:r>
          </w:p>
        </w:tc>
        <w:tc>
          <w:tcPr>
            <w:tcW w:w="850" w:type="dxa"/>
            <w:shd w:val="clear" w:color="auto" w:fill="auto"/>
          </w:tcPr>
          <w:p w:rsidR="008D6622" w:rsidRPr="00133467" w:rsidRDefault="008D6622" w:rsidP="007D7A0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12 137,99</w:t>
            </w:r>
          </w:p>
        </w:tc>
        <w:tc>
          <w:tcPr>
            <w:tcW w:w="851" w:type="dxa"/>
            <w:shd w:val="clear" w:color="auto" w:fill="auto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15 067,61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14 712,72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77 952,40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5 500,00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5 500,00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5 500,00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5 500,00</w:t>
            </w:r>
          </w:p>
        </w:tc>
        <w:tc>
          <w:tcPr>
            <w:tcW w:w="84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5 500,00</w:t>
            </w:r>
          </w:p>
        </w:tc>
        <w:tc>
          <w:tcPr>
            <w:tcW w:w="702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5 500,00</w:t>
            </w:r>
          </w:p>
        </w:tc>
      </w:tr>
      <w:tr w:rsidR="00167EE8" w:rsidRPr="00133467" w:rsidTr="00930F7E">
        <w:trPr>
          <w:trHeight w:val="150"/>
          <w:jc w:val="center"/>
        </w:trPr>
        <w:tc>
          <w:tcPr>
            <w:tcW w:w="15732" w:type="dxa"/>
            <w:gridSpan w:val="18"/>
          </w:tcPr>
          <w:p w:rsidR="00167EE8" w:rsidRPr="00133467" w:rsidRDefault="00167EE8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lastRenderedPageBreak/>
              <w:t>Задача 2. Обеспечение рационального использования, сохранения и восстановления природных ресурсов</w:t>
            </w:r>
          </w:p>
        </w:tc>
      </w:tr>
      <w:tr w:rsidR="008D6622" w:rsidRPr="00133467" w:rsidTr="004953BF">
        <w:trPr>
          <w:trHeight w:val="20"/>
          <w:jc w:val="center"/>
        </w:trPr>
        <w:tc>
          <w:tcPr>
            <w:tcW w:w="426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2.1.</w:t>
            </w:r>
          </w:p>
        </w:tc>
        <w:tc>
          <w:tcPr>
            <w:tcW w:w="1431" w:type="dxa"/>
          </w:tcPr>
          <w:p w:rsidR="008D6622" w:rsidRPr="00133467" w:rsidRDefault="008D6622" w:rsidP="00167EE8">
            <w:pPr>
              <w:ind w:left="-57" w:right="-57"/>
              <w:jc w:val="both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  <w:lang w:eastAsia="ar-SA"/>
              </w:rPr>
              <w:t xml:space="preserve">Охрана, защита, воспроизводство </w:t>
            </w:r>
            <w:r w:rsidRPr="00133467">
              <w:rPr>
                <w:sz w:val="16"/>
                <w:szCs w:val="16"/>
              </w:rPr>
              <w:t xml:space="preserve">и благоустройство </w:t>
            </w:r>
            <w:r w:rsidRPr="00133467">
              <w:rPr>
                <w:sz w:val="16"/>
                <w:szCs w:val="16"/>
                <w:lang w:eastAsia="ar-SA"/>
              </w:rPr>
              <w:t>городских лесов (показатели 2-4, 6, 7, 10)</w:t>
            </w:r>
          </w:p>
        </w:tc>
        <w:tc>
          <w:tcPr>
            <w:tcW w:w="170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управление 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по природопользованию 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и экологии 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администрации города</w:t>
            </w:r>
            <w:r w:rsidR="007D7A02" w:rsidRPr="00133467">
              <w:rPr>
                <w:sz w:val="16"/>
                <w:szCs w:val="16"/>
              </w:rPr>
              <w:t>;</w:t>
            </w:r>
            <w:r w:rsidR="00455874" w:rsidRPr="00133467">
              <w:rPr>
                <w:sz w:val="16"/>
                <w:szCs w:val="16"/>
              </w:rPr>
              <w:t>;</w:t>
            </w:r>
          </w:p>
          <w:p w:rsidR="00455874" w:rsidRPr="00133467" w:rsidRDefault="00455874" w:rsidP="00455874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муниципальное</w:t>
            </w:r>
          </w:p>
          <w:p w:rsidR="00455874" w:rsidRPr="00133467" w:rsidRDefault="00455874" w:rsidP="00455874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бюджетное учреждение</w:t>
            </w:r>
          </w:p>
          <w:p w:rsidR="00455874" w:rsidRPr="00133467" w:rsidRDefault="00455874" w:rsidP="00455874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"Управление</w:t>
            </w:r>
          </w:p>
          <w:p w:rsidR="00455874" w:rsidRPr="00133467" w:rsidRDefault="00455874" w:rsidP="00455874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лесопаркового хозяйства</w:t>
            </w:r>
          </w:p>
          <w:p w:rsidR="00455874" w:rsidRPr="00133467" w:rsidRDefault="00455874" w:rsidP="00455874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города Нижневартовска"</w:t>
            </w:r>
          </w:p>
        </w:tc>
        <w:tc>
          <w:tcPr>
            <w:tcW w:w="992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бюджет 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города</w:t>
            </w:r>
          </w:p>
        </w:tc>
        <w:tc>
          <w:tcPr>
            <w:tcW w:w="851" w:type="dxa"/>
          </w:tcPr>
          <w:p w:rsidR="008D6622" w:rsidRPr="00133467" w:rsidRDefault="00333A8E" w:rsidP="007D7A0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131 210,72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18 287,12</w:t>
            </w:r>
          </w:p>
        </w:tc>
        <w:tc>
          <w:tcPr>
            <w:tcW w:w="850" w:type="dxa"/>
          </w:tcPr>
          <w:p w:rsidR="008D6622" w:rsidRPr="00133467" w:rsidRDefault="008D6622" w:rsidP="007D7A02">
            <w:pPr>
              <w:ind w:left="-113" w:right="-113"/>
              <w:jc w:val="center"/>
              <w:rPr>
                <w:i/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41 234,48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30 594,56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30 594,56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1 500,00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1 500,00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1 500,00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1 500,00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1 500,00</w:t>
            </w:r>
          </w:p>
        </w:tc>
        <w:tc>
          <w:tcPr>
            <w:tcW w:w="84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1 500,00</w:t>
            </w:r>
          </w:p>
        </w:tc>
        <w:tc>
          <w:tcPr>
            <w:tcW w:w="702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1 500,00</w:t>
            </w:r>
          </w:p>
        </w:tc>
      </w:tr>
      <w:tr w:rsidR="00167EE8" w:rsidRPr="00133467" w:rsidTr="004953BF">
        <w:trPr>
          <w:trHeight w:val="20"/>
          <w:jc w:val="center"/>
        </w:trPr>
        <w:tc>
          <w:tcPr>
            <w:tcW w:w="426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2.2.</w:t>
            </w:r>
          </w:p>
        </w:tc>
        <w:tc>
          <w:tcPr>
            <w:tcW w:w="1431" w:type="dxa"/>
          </w:tcPr>
          <w:p w:rsidR="00167EE8" w:rsidRPr="00133467" w:rsidRDefault="00167EE8" w:rsidP="00167EE8">
            <w:pPr>
              <w:ind w:left="-57" w:right="-57"/>
              <w:jc w:val="both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  <w:lang w:eastAsia="ar-SA"/>
              </w:rPr>
              <w:t xml:space="preserve">Создание, содержание, реконструкция </w:t>
            </w:r>
            <w:r w:rsidRPr="00133467">
              <w:rPr>
                <w:sz w:val="16"/>
                <w:szCs w:val="16"/>
                <w:lang w:eastAsia="ar-SA"/>
              </w:rPr>
              <w:br/>
              <w:t>и учет элементов озеленения (показатели 2, 6, 7)</w:t>
            </w:r>
          </w:p>
        </w:tc>
        <w:tc>
          <w:tcPr>
            <w:tcW w:w="1701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управление </w:t>
            </w:r>
          </w:p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по природопользованию </w:t>
            </w:r>
          </w:p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и экологии </w:t>
            </w:r>
          </w:p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администрации города</w:t>
            </w:r>
          </w:p>
        </w:tc>
        <w:tc>
          <w:tcPr>
            <w:tcW w:w="992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бюджет </w:t>
            </w:r>
          </w:p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города</w:t>
            </w:r>
          </w:p>
        </w:tc>
        <w:tc>
          <w:tcPr>
            <w:tcW w:w="851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44 228,44</w:t>
            </w:r>
          </w:p>
        </w:tc>
        <w:tc>
          <w:tcPr>
            <w:tcW w:w="709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515,00</w:t>
            </w:r>
          </w:p>
        </w:tc>
        <w:tc>
          <w:tcPr>
            <w:tcW w:w="708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9 195,86</w:t>
            </w:r>
          </w:p>
        </w:tc>
        <w:tc>
          <w:tcPr>
            <w:tcW w:w="851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517,58</w:t>
            </w:r>
          </w:p>
        </w:tc>
        <w:tc>
          <w:tcPr>
            <w:tcW w:w="850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0,00 </w:t>
            </w:r>
          </w:p>
          <w:p w:rsidR="00167EE8" w:rsidRPr="00133467" w:rsidRDefault="00167EE8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851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4 000,00</w:t>
            </w:r>
          </w:p>
        </w:tc>
        <w:tc>
          <w:tcPr>
            <w:tcW w:w="709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5 000,00</w:t>
            </w:r>
          </w:p>
        </w:tc>
        <w:tc>
          <w:tcPr>
            <w:tcW w:w="850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5 000,00</w:t>
            </w:r>
          </w:p>
        </w:tc>
        <w:tc>
          <w:tcPr>
            <w:tcW w:w="709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5 000,00</w:t>
            </w:r>
          </w:p>
        </w:tc>
        <w:tc>
          <w:tcPr>
            <w:tcW w:w="850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5 000,00</w:t>
            </w:r>
          </w:p>
        </w:tc>
        <w:tc>
          <w:tcPr>
            <w:tcW w:w="841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5 000,00</w:t>
            </w:r>
          </w:p>
        </w:tc>
        <w:tc>
          <w:tcPr>
            <w:tcW w:w="702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5 000,00</w:t>
            </w:r>
          </w:p>
        </w:tc>
      </w:tr>
      <w:tr w:rsidR="00167EE8" w:rsidRPr="00133467" w:rsidTr="004953BF">
        <w:trPr>
          <w:trHeight w:val="20"/>
          <w:jc w:val="center"/>
        </w:trPr>
        <w:tc>
          <w:tcPr>
            <w:tcW w:w="426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2.3.</w:t>
            </w:r>
          </w:p>
        </w:tc>
        <w:tc>
          <w:tcPr>
            <w:tcW w:w="1431" w:type="dxa"/>
          </w:tcPr>
          <w:p w:rsidR="00167EE8" w:rsidRPr="00133467" w:rsidRDefault="00167EE8" w:rsidP="00167EE8">
            <w:pPr>
              <w:ind w:left="-57" w:right="-57"/>
              <w:jc w:val="both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Исследование обводненных карьеров на территории города Нижневартовска (показатель 8)</w:t>
            </w:r>
          </w:p>
        </w:tc>
        <w:tc>
          <w:tcPr>
            <w:tcW w:w="1701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управление </w:t>
            </w:r>
          </w:p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по природопользованию </w:t>
            </w:r>
          </w:p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и экологии </w:t>
            </w:r>
          </w:p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администрации города</w:t>
            </w:r>
          </w:p>
        </w:tc>
        <w:tc>
          <w:tcPr>
            <w:tcW w:w="992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бюджет</w:t>
            </w:r>
          </w:p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города</w:t>
            </w:r>
          </w:p>
        </w:tc>
        <w:tc>
          <w:tcPr>
            <w:tcW w:w="851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1 000,00</w:t>
            </w:r>
          </w:p>
        </w:tc>
        <w:tc>
          <w:tcPr>
            <w:tcW w:w="709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1 000,00</w:t>
            </w:r>
          </w:p>
        </w:tc>
        <w:tc>
          <w:tcPr>
            <w:tcW w:w="709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41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702" w:type="dxa"/>
          </w:tcPr>
          <w:p w:rsidR="00167EE8" w:rsidRPr="00133467" w:rsidRDefault="00167EE8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</w:tr>
      <w:tr w:rsidR="008D6622" w:rsidRPr="00133467" w:rsidTr="004953BF">
        <w:trPr>
          <w:trHeight w:val="20"/>
          <w:jc w:val="center"/>
        </w:trPr>
        <w:tc>
          <w:tcPr>
            <w:tcW w:w="426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431" w:type="dxa"/>
          </w:tcPr>
          <w:p w:rsidR="008D6622" w:rsidRPr="00133467" w:rsidRDefault="008D6622" w:rsidP="00167EE8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Итого по задаче 2</w:t>
            </w:r>
          </w:p>
        </w:tc>
        <w:tc>
          <w:tcPr>
            <w:tcW w:w="170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 xml:space="preserve">бюджет </w:t>
            </w:r>
          </w:p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города</w:t>
            </w:r>
          </w:p>
        </w:tc>
        <w:tc>
          <w:tcPr>
            <w:tcW w:w="851" w:type="dxa"/>
          </w:tcPr>
          <w:p w:rsidR="00333A8E" w:rsidRPr="00133467" w:rsidRDefault="00333A8E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176 439,16</w:t>
            </w:r>
          </w:p>
          <w:p w:rsidR="008D6622" w:rsidRPr="00133467" w:rsidRDefault="008D6622" w:rsidP="007D7A02">
            <w:pPr>
              <w:ind w:right="-113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515,00</w:t>
            </w:r>
          </w:p>
        </w:tc>
        <w:tc>
          <w:tcPr>
            <w:tcW w:w="708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9 195,86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18 804,70</w:t>
            </w:r>
          </w:p>
        </w:tc>
        <w:tc>
          <w:tcPr>
            <w:tcW w:w="850" w:type="dxa"/>
          </w:tcPr>
          <w:p w:rsidR="008D6622" w:rsidRPr="00133467" w:rsidRDefault="008D6622" w:rsidP="007D7A0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41 234,48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30 594,56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30 594,56</w:t>
            </w:r>
          </w:p>
        </w:tc>
        <w:tc>
          <w:tcPr>
            <w:tcW w:w="85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6 500,00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6 500,00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6 500,00</w:t>
            </w:r>
          </w:p>
        </w:tc>
        <w:tc>
          <w:tcPr>
            <w:tcW w:w="709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6 500,00</w:t>
            </w:r>
          </w:p>
        </w:tc>
        <w:tc>
          <w:tcPr>
            <w:tcW w:w="850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6 500,00</w:t>
            </w:r>
          </w:p>
        </w:tc>
        <w:tc>
          <w:tcPr>
            <w:tcW w:w="841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6 500,00</w:t>
            </w:r>
          </w:p>
        </w:tc>
        <w:tc>
          <w:tcPr>
            <w:tcW w:w="702" w:type="dxa"/>
          </w:tcPr>
          <w:p w:rsidR="008D6622" w:rsidRPr="00133467" w:rsidRDefault="008D6622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6 500,00</w:t>
            </w:r>
          </w:p>
        </w:tc>
      </w:tr>
      <w:tr w:rsidR="00167EE8" w:rsidRPr="00133467" w:rsidTr="00930F7E">
        <w:trPr>
          <w:trHeight w:val="184"/>
          <w:jc w:val="center"/>
        </w:trPr>
        <w:tc>
          <w:tcPr>
            <w:tcW w:w="15732" w:type="dxa"/>
            <w:gridSpan w:val="18"/>
          </w:tcPr>
          <w:p w:rsidR="00167EE8" w:rsidRPr="00133467" w:rsidRDefault="00167EE8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Задача 3. Экологическое просвещение населения</w:t>
            </w:r>
          </w:p>
        </w:tc>
      </w:tr>
      <w:tr w:rsidR="00455874" w:rsidRPr="00133467" w:rsidTr="004953BF">
        <w:trPr>
          <w:trHeight w:val="20"/>
          <w:jc w:val="center"/>
        </w:trPr>
        <w:tc>
          <w:tcPr>
            <w:tcW w:w="426" w:type="dxa"/>
            <w:vMerge w:val="restart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3.1.</w:t>
            </w:r>
          </w:p>
        </w:tc>
        <w:tc>
          <w:tcPr>
            <w:tcW w:w="1431" w:type="dxa"/>
            <w:vMerge w:val="restart"/>
          </w:tcPr>
          <w:p w:rsidR="00455874" w:rsidRPr="00133467" w:rsidRDefault="00455874" w:rsidP="00167EE8">
            <w:pPr>
              <w:ind w:left="-57" w:right="-57"/>
              <w:jc w:val="both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Организация </w:t>
            </w:r>
            <w:r w:rsidRPr="00133467">
              <w:rPr>
                <w:sz w:val="16"/>
                <w:szCs w:val="16"/>
              </w:rPr>
              <w:br/>
              <w:t xml:space="preserve">и проведение массовых экологических мероприятий, обеспечение информирования населения по вопросам охраны окружающей среды               </w:t>
            </w:r>
            <w:r w:rsidRPr="00133467">
              <w:rPr>
                <w:sz w:val="16"/>
                <w:szCs w:val="16"/>
              </w:rPr>
              <w:br/>
              <w:t>и природопользования (</w:t>
            </w:r>
            <w:r w:rsidRPr="00133467">
              <w:rPr>
                <w:sz w:val="16"/>
                <w:szCs w:val="16"/>
                <w:lang w:eastAsia="ar-SA"/>
              </w:rPr>
              <w:t xml:space="preserve">показатель </w:t>
            </w:r>
            <w:r w:rsidRPr="00133467">
              <w:rPr>
                <w:sz w:val="16"/>
                <w:szCs w:val="16"/>
              </w:rPr>
              <w:t>5)</w:t>
            </w:r>
          </w:p>
        </w:tc>
        <w:tc>
          <w:tcPr>
            <w:tcW w:w="170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управление 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по природопользованию 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и экологии 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администрации города</w:t>
            </w:r>
          </w:p>
        </w:tc>
        <w:tc>
          <w:tcPr>
            <w:tcW w:w="992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бюджет 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города</w:t>
            </w:r>
          </w:p>
        </w:tc>
        <w:tc>
          <w:tcPr>
            <w:tcW w:w="851" w:type="dxa"/>
          </w:tcPr>
          <w:p w:rsidR="00455874" w:rsidRPr="00133467" w:rsidRDefault="00333A8E" w:rsidP="007D7A02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13 790,06</w:t>
            </w:r>
          </w:p>
        </w:tc>
        <w:tc>
          <w:tcPr>
            <w:tcW w:w="709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366,31</w:t>
            </w:r>
          </w:p>
        </w:tc>
        <w:tc>
          <w:tcPr>
            <w:tcW w:w="708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987,36</w:t>
            </w:r>
          </w:p>
        </w:tc>
        <w:tc>
          <w:tcPr>
            <w:tcW w:w="85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170,37</w:t>
            </w:r>
          </w:p>
        </w:tc>
        <w:tc>
          <w:tcPr>
            <w:tcW w:w="850" w:type="dxa"/>
          </w:tcPr>
          <w:p w:rsidR="00455874" w:rsidRPr="00133467" w:rsidRDefault="00455874" w:rsidP="007D7A02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561,11</w:t>
            </w:r>
          </w:p>
          <w:p w:rsidR="00455874" w:rsidRPr="00133467" w:rsidRDefault="00455874" w:rsidP="00167EE8">
            <w:pPr>
              <w:ind w:right="-113"/>
              <w:rPr>
                <w:sz w:val="16"/>
                <w:szCs w:val="16"/>
              </w:rPr>
            </w:pPr>
          </w:p>
          <w:p w:rsidR="00455874" w:rsidRPr="00133467" w:rsidRDefault="00455874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85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425,01</w:t>
            </w:r>
          </w:p>
        </w:tc>
        <w:tc>
          <w:tcPr>
            <w:tcW w:w="850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779,90</w:t>
            </w:r>
          </w:p>
        </w:tc>
        <w:tc>
          <w:tcPr>
            <w:tcW w:w="85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1 500,00</w:t>
            </w:r>
          </w:p>
        </w:tc>
        <w:tc>
          <w:tcPr>
            <w:tcW w:w="709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1 500,00</w:t>
            </w:r>
          </w:p>
        </w:tc>
        <w:tc>
          <w:tcPr>
            <w:tcW w:w="850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1 500,00</w:t>
            </w:r>
          </w:p>
        </w:tc>
        <w:tc>
          <w:tcPr>
            <w:tcW w:w="709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1 500,00</w:t>
            </w:r>
          </w:p>
        </w:tc>
        <w:tc>
          <w:tcPr>
            <w:tcW w:w="850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1 500,00</w:t>
            </w:r>
          </w:p>
        </w:tc>
        <w:tc>
          <w:tcPr>
            <w:tcW w:w="84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1 500,00</w:t>
            </w:r>
          </w:p>
        </w:tc>
        <w:tc>
          <w:tcPr>
            <w:tcW w:w="702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1 500,00</w:t>
            </w:r>
          </w:p>
        </w:tc>
      </w:tr>
      <w:tr w:rsidR="00455874" w:rsidRPr="00133467" w:rsidTr="004953BF">
        <w:trPr>
          <w:trHeight w:val="20"/>
          <w:jc w:val="center"/>
        </w:trPr>
        <w:tc>
          <w:tcPr>
            <w:tcW w:w="426" w:type="dxa"/>
            <w:vMerge/>
          </w:tcPr>
          <w:p w:rsidR="00455874" w:rsidRPr="00133467" w:rsidRDefault="00455874" w:rsidP="00167EE8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455874" w:rsidRPr="00133467" w:rsidRDefault="00455874" w:rsidP="00167EE8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департамент 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по социальной политике 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администрации города;</w:t>
            </w:r>
          </w:p>
          <w:p w:rsidR="00455874" w:rsidRPr="00133467" w:rsidRDefault="00455874" w:rsidP="00167EE8">
            <w:pPr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муниципальное </w:t>
            </w:r>
          </w:p>
          <w:p w:rsidR="00455874" w:rsidRPr="00133467" w:rsidRDefault="00455874" w:rsidP="00167EE8">
            <w:pPr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бюджетное учреждение </w:t>
            </w:r>
          </w:p>
          <w:p w:rsidR="00455874" w:rsidRPr="00133467" w:rsidRDefault="00455874" w:rsidP="00167EE8">
            <w:pPr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"Дворец искусств";</w:t>
            </w:r>
          </w:p>
          <w:p w:rsidR="00455874" w:rsidRPr="00133467" w:rsidRDefault="00455874" w:rsidP="00167EE8">
            <w:pPr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муниципальное </w:t>
            </w:r>
          </w:p>
          <w:p w:rsidR="00455874" w:rsidRPr="00133467" w:rsidRDefault="00455874" w:rsidP="00167EE8">
            <w:pPr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бюджетное учреждение </w:t>
            </w:r>
          </w:p>
          <w:p w:rsidR="00455874" w:rsidRPr="00133467" w:rsidRDefault="00455874" w:rsidP="00167EE8">
            <w:pPr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"Дворец культуры "Октябрь";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муниципальное 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бюджетное учреждение 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"Центр 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национальных культур"</w:t>
            </w:r>
          </w:p>
        </w:tc>
        <w:tc>
          <w:tcPr>
            <w:tcW w:w="992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бюджет 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города</w:t>
            </w:r>
          </w:p>
        </w:tc>
        <w:tc>
          <w:tcPr>
            <w:tcW w:w="85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140,00</w:t>
            </w:r>
          </w:p>
        </w:tc>
        <w:tc>
          <w:tcPr>
            <w:tcW w:w="709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140,00</w:t>
            </w:r>
          </w:p>
        </w:tc>
        <w:tc>
          <w:tcPr>
            <w:tcW w:w="708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4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702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</w:tr>
      <w:tr w:rsidR="00455874" w:rsidRPr="00133467" w:rsidTr="004953BF">
        <w:trPr>
          <w:trHeight w:val="20"/>
          <w:jc w:val="center"/>
        </w:trPr>
        <w:tc>
          <w:tcPr>
            <w:tcW w:w="426" w:type="dxa"/>
            <w:vMerge/>
          </w:tcPr>
          <w:p w:rsidR="00455874" w:rsidRPr="00133467" w:rsidRDefault="00455874" w:rsidP="00167EE8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455874" w:rsidRPr="00133467" w:rsidRDefault="00455874" w:rsidP="00167EE8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муниципальное 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казенное учреждение 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"Управление 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материально-технического 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обеспечения </w:t>
            </w:r>
            <w:r w:rsidRPr="00133467">
              <w:rPr>
                <w:sz w:val="16"/>
                <w:szCs w:val="16"/>
              </w:rPr>
              <w:lastRenderedPageBreak/>
              <w:t xml:space="preserve">деятельности 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органов местного 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самоуправления 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города Нижневартовска"</w:t>
            </w:r>
          </w:p>
        </w:tc>
        <w:tc>
          <w:tcPr>
            <w:tcW w:w="992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lastRenderedPageBreak/>
              <w:t xml:space="preserve">бюджет 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города</w:t>
            </w:r>
          </w:p>
        </w:tc>
        <w:tc>
          <w:tcPr>
            <w:tcW w:w="851" w:type="dxa"/>
          </w:tcPr>
          <w:p w:rsidR="00455874" w:rsidRPr="00133467" w:rsidRDefault="00C10441" w:rsidP="002C49D5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6 026,39</w:t>
            </w:r>
          </w:p>
        </w:tc>
        <w:tc>
          <w:tcPr>
            <w:tcW w:w="709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35,00</w:t>
            </w:r>
          </w:p>
        </w:tc>
        <w:tc>
          <w:tcPr>
            <w:tcW w:w="708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607,10</w:t>
            </w:r>
          </w:p>
        </w:tc>
        <w:tc>
          <w:tcPr>
            <w:tcW w:w="85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365,56 </w:t>
            </w:r>
          </w:p>
        </w:tc>
        <w:tc>
          <w:tcPr>
            <w:tcW w:w="850" w:type="dxa"/>
          </w:tcPr>
          <w:p w:rsidR="00455874" w:rsidRPr="00133467" w:rsidRDefault="00C10441" w:rsidP="002C49D5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419,97</w:t>
            </w:r>
          </w:p>
        </w:tc>
        <w:tc>
          <w:tcPr>
            <w:tcW w:w="85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549,38</w:t>
            </w:r>
          </w:p>
        </w:tc>
        <w:tc>
          <w:tcPr>
            <w:tcW w:w="850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549,38</w:t>
            </w:r>
          </w:p>
        </w:tc>
        <w:tc>
          <w:tcPr>
            <w:tcW w:w="85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500,00</w:t>
            </w:r>
          </w:p>
        </w:tc>
        <w:tc>
          <w:tcPr>
            <w:tcW w:w="709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500,00</w:t>
            </w:r>
          </w:p>
        </w:tc>
        <w:tc>
          <w:tcPr>
            <w:tcW w:w="850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500,00</w:t>
            </w:r>
          </w:p>
        </w:tc>
        <w:tc>
          <w:tcPr>
            <w:tcW w:w="709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500,00</w:t>
            </w:r>
          </w:p>
        </w:tc>
        <w:tc>
          <w:tcPr>
            <w:tcW w:w="850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500,00</w:t>
            </w:r>
          </w:p>
        </w:tc>
        <w:tc>
          <w:tcPr>
            <w:tcW w:w="84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500,00</w:t>
            </w:r>
          </w:p>
        </w:tc>
        <w:tc>
          <w:tcPr>
            <w:tcW w:w="702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500,00</w:t>
            </w:r>
          </w:p>
        </w:tc>
      </w:tr>
      <w:tr w:rsidR="00455874" w:rsidRPr="00133467" w:rsidTr="004953BF">
        <w:trPr>
          <w:trHeight w:val="20"/>
          <w:jc w:val="center"/>
        </w:trPr>
        <w:tc>
          <w:tcPr>
            <w:tcW w:w="426" w:type="dxa"/>
          </w:tcPr>
          <w:p w:rsidR="00455874" w:rsidRPr="00133467" w:rsidRDefault="00455874" w:rsidP="00167EE8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455874" w:rsidRPr="00133467" w:rsidRDefault="00455874" w:rsidP="00167EE8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55874" w:rsidRPr="00133467" w:rsidRDefault="00455874" w:rsidP="008D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467">
              <w:rPr>
                <w:rFonts w:ascii="Times New Roman" w:hAnsi="Times New Roman" w:cs="Times New Roman"/>
                <w:sz w:val="16"/>
                <w:szCs w:val="16"/>
              </w:rPr>
              <w:t>департамент общественных коммуникаций администрации города;</w:t>
            </w:r>
          </w:p>
          <w:p w:rsidR="00455874" w:rsidRPr="00133467" w:rsidRDefault="00455874" w:rsidP="008D662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992" w:type="dxa"/>
          </w:tcPr>
          <w:p w:rsidR="00455874" w:rsidRPr="00133467" w:rsidRDefault="00455874" w:rsidP="00ED73C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 xml:space="preserve">бюджет </w:t>
            </w:r>
          </w:p>
          <w:p w:rsidR="00455874" w:rsidRPr="00133467" w:rsidRDefault="00455874" w:rsidP="00ED73C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города</w:t>
            </w:r>
          </w:p>
        </w:tc>
        <w:tc>
          <w:tcPr>
            <w:tcW w:w="851" w:type="dxa"/>
          </w:tcPr>
          <w:p w:rsidR="00455874" w:rsidRPr="00133467" w:rsidRDefault="00C10441" w:rsidP="002C49D5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141,69</w:t>
            </w:r>
          </w:p>
        </w:tc>
        <w:tc>
          <w:tcPr>
            <w:tcW w:w="709" w:type="dxa"/>
          </w:tcPr>
          <w:p w:rsidR="00455874" w:rsidRPr="00133467" w:rsidRDefault="00455874" w:rsidP="00ED73C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455874" w:rsidRPr="00133467" w:rsidRDefault="00455874" w:rsidP="00ED73C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455874" w:rsidRPr="00133467" w:rsidRDefault="00455874" w:rsidP="00ED73C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55874" w:rsidRPr="00133467" w:rsidRDefault="00C10441" w:rsidP="002C49D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141,69</w:t>
            </w:r>
          </w:p>
        </w:tc>
        <w:tc>
          <w:tcPr>
            <w:tcW w:w="851" w:type="dxa"/>
          </w:tcPr>
          <w:p w:rsidR="00455874" w:rsidRPr="00133467" w:rsidRDefault="00455874" w:rsidP="00ED73C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55874" w:rsidRPr="00133467" w:rsidRDefault="00455874" w:rsidP="00ED73C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455874" w:rsidRPr="00133467" w:rsidRDefault="00455874" w:rsidP="00ED73C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55874" w:rsidRPr="00133467" w:rsidRDefault="00455874" w:rsidP="00ED73C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55874" w:rsidRPr="00133467" w:rsidRDefault="00455874" w:rsidP="00ED73C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55874" w:rsidRPr="00133467" w:rsidRDefault="00455874" w:rsidP="00ED73C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55874" w:rsidRPr="00133467" w:rsidRDefault="00455874" w:rsidP="00ED73C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841" w:type="dxa"/>
          </w:tcPr>
          <w:p w:rsidR="00455874" w:rsidRPr="00133467" w:rsidRDefault="00455874" w:rsidP="00ED73C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  <w:tc>
          <w:tcPr>
            <w:tcW w:w="702" w:type="dxa"/>
          </w:tcPr>
          <w:p w:rsidR="00455874" w:rsidRPr="00133467" w:rsidRDefault="00455874" w:rsidP="00ED73C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467">
              <w:rPr>
                <w:sz w:val="16"/>
                <w:szCs w:val="16"/>
              </w:rPr>
              <w:t>0,00</w:t>
            </w:r>
          </w:p>
        </w:tc>
      </w:tr>
      <w:tr w:rsidR="00455874" w:rsidRPr="00133467" w:rsidTr="004953BF">
        <w:trPr>
          <w:trHeight w:val="20"/>
          <w:jc w:val="center"/>
        </w:trPr>
        <w:tc>
          <w:tcPr>
            <w:tcW w:w="426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Итого по задаче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 xml:space="preserve">бюджет 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города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20 098,14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541,31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1 594,46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535,93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1 122,77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974,39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1 329,28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2 000,00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2 000,00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2 000,00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2 000,00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2 000,00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2 000,00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2 000,00</w:t>
            </w:r>
          </w:p>
        </w:tc>
      </w:tr>
      <w:tr w:rsidR="00455874" w:rsidRPr="00133467" w:rsidTr="004953BF">
        <w:trPr>
          <w:trHeight w:val="128"/>
          <w:jc w:val="center"/>
        </w:trPr>
        <w:tc>
          <w:tcPr>
            <w:tcW w:w="426" w:type="dxa"/>
            <w:vMerge w:val="restart"/>
          </w:tcPr>
          <w:p w:rsidR="00455874" w:rsidRPr="00133467" w:rsidRDefault="00455874" w:rsidP="00167E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</w:tcPr>
          <w:p w:rsidR="00455874" w:rsidRPr="00133467" w:rsidRDefault="00455874" w:rsidP="00167EE8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Всего по муниципальной       программе</w:t>
            </w:r>
          </w:p>
        </w:tc>
        <w:tc>
          <w:tcPr>
            <w:tcW w:w="1701" w:type="dxa"/>
            <w:vMerge w:val="restart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851" w:type="dxa"/>
          </w:tcPr>
          <w:p w:rsidR="002B6BA8" w:rsidRPr="00133467" w:rsidRDefault="002B6BA8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367 396,09</w:t>
            </w:r>
          </w:p>
          <w:p w:rsidR="00455874" w:rsidRPr="00133467" w:rsidRDefault="00455874" w:rsidP="007D7A02">
            <w:pPr>
              <w:ind w:right="-113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709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4 048,50</w:t>
            </w:r>
          </w:p>
        </w:tc>
        <w:tc>
          <w:tcPr>
            <w:tcW w:w="708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17 596,80</w:t>
            </w:r>
          </w:p>
        </w:tc>
        <w:tc>
          <w:tcPr>
            <w:tcW w:w="85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26 684,33</w:t>
            </w:r>
          </w:p>
        </w:tc>
        <w:tc>
          <w:tcPr>
            <w:tcW w:w="850" w:type="dxa"/>
          </w:tcPr>
          <w:p w:rsidR="00455874" w:rsidRPr="00133467" w:rsidRDefault="00455874" w:rsidP="007D7A02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54 776,74</w:t>
            </w:r>
          </w:p>
        </w:tc>
        <w:tc>
          <w:tcPr>
            <w:tcW w:w="85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46 918,66</w:t>
            </w:r>
          </w:p>
        </w:tc>
        <w:tc>
          <w:tcPr>
            <w:tcW w:w="850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46 918,66</w:t>
            </w:r>
          </w:p>
        </w:tc>
        <w:tc>
          <w:tcPr>
            <w:tcW w:w="85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86 452,40</w:t>
            </w:r>
          </w:p>
        </w:tc>
        <w:tc>
          <w:tcPr>
            <w:tcW w:w="709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14 000,00</w:t>
            </w:r>
          </w:p>
        </w:tc>
        <w:tc>
          <w:tcPr>
            <w:tcW w:w="850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14 000,00</w:t>
            </w:r>
          </w:p>
        </w:tc>
        <w:tc>
          <w:tcPr>
            <w:tcW w:w="709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14 000,00</w:t>
            </w:r>
          </w:p>
        </w:tc>
        <w:tc>
          <w:tcPr>
            <w:tcW w:w="850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14 000,00</w:t>
            </w:r>
          </w:p>
        </w:tc>
        <w:tc>
          <w:tcPr>
            <w:tcW w:w="84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14 000,00</w:t>
            </w:r>
          </w:p>
        </w:tc>
        <w:tc>
          <w:tcPr>
            <w:tcW w:w="702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14 000,00</w:t>
            </w:r>
          </w:p>
        </w:tc>
      </w:tr>
      <w:tr w:rsidR="00455874" w:rsidRPr="00133467" w:rsidTr="004953BF">
        <w:trPr>
          <w:trHeight w:val="20"/>
          <w:jc w:val="center"/>
        </w:trPr>
        <w:tc>
          <w:tcPr>
            <w:tcW w:w="426" w:type="dxa"/>
            <w:vMerge/>
          </w:tcPr>
          <w:p w:rsidR="00455874" w:rsidRPr="00133467" w:rsidRDefault="00455874" w:rsidP="00167EE8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455874" w:rsidRPr="00133467" w:rsidRDefault="00455874" w:rsidP="00167EE8">
            <w:pPr>
              <w:ind w:left="-57" w:right="-57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бюджет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автономного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округа</w:t>
            </w:r>
          </w:p>
        </w:tc>
        <w:tc>
          <w:tcPr>
            <w:tcW w:w="85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1 775,20</w:t>
            </w:r>
          </w:p>
        </w:tc>
        <w:tc>
          <w:tcPr>
            <w:tcW w:w="709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324,00</w:t>
            </w:r>
          </w:p>
        </w:tc>
        <w:tc>
          <w:tcPr>
            <w:tcW w:w="708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324,00</w:t>
            </w:r>
          </w:p>
        </w:tc>
        <w:tc>
          <w:tcPr>
            <w:tcW w:w="85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281,50</w:t>
            </w:r>
          </w:p>
        </w:tc>
        <w:tc>
          <w:tcPr>
            <w:tcW w:w="850" w:type="dxa"/>
          </w:tcPr>
          <w:p w:rsidR="00455874" w:rsidRPr="00133467" w:rsidRDefault="00455874" w:rsidP="00ED73CD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281,50</w:t>
            </w:r>
          </w:p>
        </w:tc>
        <w:tc>
          <w:tcPr>
            <w:tcW w:w="85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282,10</w:t>
            </w:r>
          </w:p>
        </w:tc>
        <w:tc>
          <w:tcPr>
            <w:tcW w:w="850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282,10</w:t>
            </w:r>
          </w:p>
        </w:tc>
        <w:tc>
          <w:tcPr>
            <w:tcW w:w="85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41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2" w:type="dxa"/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0,00</w:t>
            </w:r>
          </w:p>
        </w:tc>
      </w:tr>
      <w:tr w:rsidR="00455874" w:rsidRPr="00133467" w:rsidTr="004953BF">
        <w:trPr>
          <w:trHeight w:val="20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 xml:space="preserve">бюджет </w:t>
            </w:r>
          </w:p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города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5874" w:rsidRPr="00133467" w:rsidRDefault="002B6BA8" w:rsidP="007D7A0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365 620,89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3 724,50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17 272,80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26 402,83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5874" w:rsidRPr="00133467" w:rsidRDefault="00455874" w:rsidP="007D7A0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54 495,24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46 636,56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trike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46 636,56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86 452,40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14 000,00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14 000,00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14 000,00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14 000,00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14 000,00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455874" w:rsidRPr="00133467" w:rsidRDefault="00455874" w:rsidP="00167EE8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133467">
              <w:rPr>
                <w:b/>
                <w:sz w:val="16"/>
                <w:szCs w:val="16"/>
              </w:rPr>
              <w:t>14 000,00</w:t>
            </w:r>
          </w:p>
        </w:tc>
      </w:tr>
    </w:tbl>
    <w:p w:rsidR="00702000" w:rsidRPr="00133467" w:rsidRDefault="002B6BA8" w:rsidP="002B6BA8">
      <w:pPr>
        <w:rPr>
          <w:sz w:val="28"/>
          <w:szCs w:val="28"/>
        </w:rPr>
      </w:pPr>
      <w:r w:rsidRPr="00133467">
        <w:rPr>
          <w:sz w:val="28"/>
          <w:szCs w:val="28"/>
        </w:rPr>
        <w:t xml:space="preserve"> </w:t>
      </w:r>
    </w:p>
    <w:p w:rsidR="00EC4080" w:rsidRPr="00133467" w:rsidRDefault="00EC4080" w:rsidP="00FA22D5">
      <w:pPr>
        <w:jc w:val="right"/>
        <w:rPr>
          <w:sz w:val="20"/>
          <w:szCs w:val="20"/>
        </w:rPr>
      </w:pPr>
    </w:p>
    <w:sectPr w:rsidR="00EC4080" w:rsidRPr="00133467" w:rsidSect="00E944CA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B1E" w:rsidRDefault="00987B1E">
      <w:r>
        <w:separator/>
      </w:r>
    </w:p>
  </w:endnote>
  <w:endnote w:type="continuationSeparator" w:id="1">
    <w:p w:rsidR="00987B1E" w:rsidRDefault="00987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B1E" w:rsidRDefault="00987B1E">
      <w:r>
        <w:separator/>
      </w:r>
    </w:p>
  </w:footnote>
  <w:footnote w:type="continuationSeparator" w:id="1">
    <w:p w:rsidR="00987B1E" w:rsidRDefault="00987B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3CD" w:rsidRDefault="00ED73CD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5DC"/>
    <w:multiLevelType w:val="multilevel"/>
    <w:tmpl w:val="20C821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4137909"/>
    <w:multiLevelType w:val="multilevel"/>
    <w:tmpl w:val="7CE6E58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0474024A"/>
    <w:multiLevelType w:val="hybridMultilevel"/>
    <w:tmpl w:val="C4F6BF58"/>
    <w:lvl w:ilvl="0" w:tplc="B06A47A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C55F3F"/>
    <w:multiLevelType w:val="hybridMultilevel"/>
    <w:tmpl w:val="846E0970"/>
    <w:lvl w:ilvl="0" w:tplc="8732ED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B0741F5"/>
    <w:multiLevelType w:val="multilevel"/>
    <w:tmpl w:val="7A72DB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0E76647B"/>
    <w:multiLevelType w:val="multilevel"/>
    <w:tmpl w:val="40C2AE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2DC2A6E"/>
    <w:multiLevelType w:val="hybridMultilevel"/>
    <w:tmpl w:val="DC729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2231BC"/>
    <w:multiLevelType w:val="hybridMultilevel"/>
    <w:tmpl w:val="5C00ECB2"/>
    <w:lvl w:ilvl="0" w:tplc="E942268A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47326D"/>
    <w:multiLevelType w:val="hybridMultilevel"/>
    <w:tmpl w:val="5C78E350"/>
    <w:lvl w:ilvl="0" w:tplc="A9CEC5E2">
      <w:start w:val="1"/>
      <w:numFmt w:val="bullet"/>
      <w:lvlText w:val="-"/>
      <w:lvlJc w:val="left"/>
      <w:pPr>
        <w:ind w:left="2857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9">
    <w:nsid w:val="278B328E"/>
    <w:multiLevelType w:val="hybridMultilevel"/>
    <w:tmpl w:val="183AB6AC"/>
    <w:lvl w:ilvl="0" w:tplc="C9D81B2E">
      <w:start w:val="2016"/>
      <w:numFmt w:val="decimal"/>
      <w:lvlText w:val="%1"/>
      <w:lvlJc w:val="left"/>
      <w:pPr>
        <w:ind w:left="742" w:hanging="60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7AB7EFC"/>
    <w:multiLevelType w:val="multilevel"/>
    <w:tmpl w:val="EF38FE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7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35CD4831"/>
    <w:multiLevelType w:val="multilevel"/>
    <w:tmpl w:val="6DC48D2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EB14128"/>
    <w:multiLevelType w:val="multilevel"/>
    <w:tmpl w:val="EF38FE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7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41D262C5"/>
    <w:multiLevelType w:val="hybridMultilevel"/>
    <w:tmpl w:val="ED76758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4B9049A"/>
    <w:multiLevelType w:val="hybridMultilevel"/>
    <w:tmpl w:val="91C491A8"/>
    <w:lvl w:ilvl="0" w:tplc="8E9A3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62EA9"/>
    <w:multiLevelType w:val="hybridMultilevel"/>
    <w:tmpl w:val="03F2B9D8"/>
    <w:lvl w:ilvl="0" w:tplc="24C63C7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77F4A3A"/>
    <w:multiLevelType w:val="hybridMultilevel"/>
    <w:tmpl w:val="5B48738C"/>
    <w:lvl w:ilvl="0" w:tplc="33824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A6D33"/>
    <w:multiLevelType w:val="hybridMultilevel"/>
    <w:tmpl w:val="7EB67720"/>
    <w:lvl w:ilvl="0" w:tplc="5FC0C2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7D0157DA"/>
    <w:multiLevelType w:val="hybridMultilevel"/>
    <w:tmpl w:val="0FA820E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13"/>
  </w:num>
  <w:num w:numId="3">
    <w:abstractNumId w:val="18"/>
  </w:num>
  <w:num w:numId="4">
    <w:abstractNumId w:val="4"/>
  </w:num>
  <w:num w:numId="5">
    <w:abstractNumId w:val="15"/>
  </w:num>
  <w:num w:numId="6">
    <w:abstractNumId w:val="7"/>
  </w:num>
  <w:num w:numId="7">
    <w:abstractNumId w:val="10"/>
  </w:num>
  <w:num w:numId="8">
    <w:abstractNumId w:val="0"/>
  </w:num>
  <w:num w:numId="9">
    <w:abstractNumId w:val="16"/>
  </w:num>
  <w:num w:numId="10">
    <w:abstractNumId w:val="17"/>
  </w:num>
  <w:num w:numId="11">
    <w:abstractNumId w:val="14"/>
  </w:num>
  <w:num w:numId="12">
    <w:abstractNumId w:val="6"/>
  </w:num>
  <w:num w:numId="13">
    <w:abstractNumId w:val="2"/>
  </w:num>
  <w:num w:numId="14">
    <w:abstractNumId w:val="1"/>
  </w:num>
  <w:num w:numId="15">
    <w:abstractNumId w:val="8"/>
  </w:num>
  <w:num w:numId="16">
    <w:abstractNumId w:val="9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1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40E"/>
    <w:rsid w:val="00000663"/>
    <w:rsid w:val="000007A5"/>
    <w:rsid w:val="00001974"/>
    <w:rsid w:val="000052EB"/>
    <w:rsid w:val="00006114"/>
    <w:rsid w:val="00007509"/>
    <w:rsid w:val="00013F0F"/>
    <w:rsid w:val="00014568"/>
    <w:rsid w:val="0001506F"/>
    <w:rsid w:val="000179EB"/>
    <w:rsid w:val="00023F0A"/>
    <w:rsid w:val="00030FE6"/>
    <w:rsid w:val="000345A0"/>
    <w:rsid w:val="00035110"/>
    <w:rsid w:val="00035972"/>
    <w:rsid w:val="00037A0C"/>
    <w:rsid w:val="00041CAD"/>
    <w:rsid w:val="0004285A"/>
    <w:rsid w:val="00043475"/>
    <w:rsid w:val="00043B6E"/>
    <w:rsid w:val="00045295"/>
    <w:rsid w:val="00050CF6"/>
    <w:rsid w:val="00051385"/>
    <w:rsid w:val="00051B0D"/>
    <w:rsid w:val="00052B22"/>
    <w:rsid w:val="00052B2D"/>
    <w:rsid w:val="00054C94"/>
    <w:rsid w:val="00057D70"/>
    <w:rsid w:val="00060326"/>
    <w:rsid w:val="00062CBF"/>
    <w:rsid w:val="000631C5"/>
    <w:rsid w:val="00065BB6"/>
    <w:rsid w:val="00070D4B"/>
    <w:rsid w:val="000749D6"/>
    <w:rsid w:val="00075D79"/>
    <w:rsid w:val="0008003B"/>
    <w:rsid w:val="0008038D"/>
    <w:rsid w:val="000812AA"/>
    <w:rsid w:val="000821FF"/>
    <w:rsid w:val="00082219"/>
    <w:rsid w:val="00082ABC"/>
    <w:rsid w:val="00083F25"/>
    <w:rsid w:val="00086196"/>
    <w:rsid w:val="00091020"/>
    <w:rsid w:val="000916E4"/>
    <w:rsid w:val="000934D0"/>
    <w:rsid w:val="00093E1E"/>
    <w:rsid w:val="00094852"/>
    <w:rsid w:val="000949E7"/>
    <w:rsid w:val="000950B3"/>
    <w:rsid w:val="000953FF"/>
    <w:rsid w:val="00096425"/>
    <w:rsid w:val="000964DB"/>
    <w:rsid w:val="00097319"/>
    <w:rsid w:val="000A286B"/>
    <w:rsid w:val="000A28A4"/>
    <w:rsid w:val="000A3096"/>
    <w:rsid w:val="000A42B0"/>
    <w:rsid w:val="000A7989"/>
    <w:rsid w:val="000B045D"/>
    <w:rsid w:val="000B066D"/>
    <w:rsid w:val="000B1470"/>
    <w:rsid w:val="000C53C2"/>
    <w:rsid w:val="000C75FA"/>
    <w:rsid w:val="000D06FF"/>
    <w:rsid w:val="000D0B65"/>
    <w:rsid w:val="000D234C"/>
    <w:rsid w:val="000D31EC"/>
    <w:rsid w:val="000D6D07"/>
    <w:rsid w:val="000D76DF"/>
    <w:rsid w:val="000E1480"/>
    <w:rsid w:val="000E23EA"/>
    <w:rsid w:val="000E2E27"/>
    <w:rsid w:val="000E4FD8"/>
    <w:rsid w:val="000E5ABB"/>
    <w:rsid w:val="000F1A5E"/>
    <w:rsid w:val="000F34F5"/>
    <w:rsid w:val="000F4344"/>
    <w:rsid w:val="000F5031"/>
    <w:rsid w:val="000F566A"/>
    <w:rsid w:val="000F60E7"/>
    <w:rsid w:val="000F79EB"/>
    <w:rsid w:val="00104F16"/>
    <w:rsid w:val="001113F3"/>
    <w:rsid w:val="00111C37"/>
    <w:rsid w:val="00116FF3"/>
    <w:rsid w:val="001179ED"/>
    <w:rsid w:val="001242FE"/>
    <w:rsid w:val="00127B9F"/>
    <w:rsid w:val="00130F79"/>
    <w:rsid w:val="00133467"/>
    <w:rsid w:val="00135E51"/>
    <w:rsid w:val="00136C40"/>
    <w:rsid w:val="00140F3A"/>
    <w:rsid w:val="00143AFD"/>
    <w:rsid w:val="00144F46"/>
    <w:rsid w:val="00147433"/>
    <w:rsid w:val="00147D51"/>
    <w:rsid w:val="00150695"/>
    <w:rsid w:val="0015092B"/>
    <w:rsid w:val="001534B4"/>
    <w:rsid w:val="001535E7"/>
    <w:rsid w:val="0015549C"/>
    <w:rsid w:val="001569C9"/>
    <w:rsid w:val="00156A87"/>
    <w:rsid w:val="00157B89"/>
    <w:rsid w:val="001614E9"/>
    <w:rsid w:val="00164795"/>
    <w:rsid w:val="00165191"/>
    <w:rsid w:val="00166083"/>
    <w:rsid w:val="00166114"/>
    <w:rsid w:val="001667F4"/>
    <w:rsid w:val="00167EE8"/>
    <w:rsid w:val="001753AA"/>
    <w:rsid w:val="001762F9"/>
    <w:rsid w:val="00180A4C"/>
    <w:rsid w:val="001841CF"/>
    <w:rsid w:val="00186943"/>
    <w:rsid w:val="00190162"/>
    <w:rsid w:val="001927B4"/>
    <w:rsid w:val="00192D47"/>
    <w:rsid w:val="0019377B"/>
    <w:rsid w:val="001938A2"/>
    <w:rsid w:val="0019400F"/>
    <w:rsid w:val="001A0747"/>
    <w:rsid w:val="001A1216"/>
    <w:rsid w:val="001A252D"/>
    <w:rsid w:val="001A2847"/>
    <w:rsid w:val="001A3FA8"/>
    <w:rsid w:val="001A7448"/>
    <w:rsid w:val="001B2719"/>
    <w:rsid w:val="001B4588"/>
    <w:rsid w:val="001B4E3D"/>
    <w:rsid w:val="001C141E"/>
    <w:rsid w:val="001C1BA1"/>
    <w:rsid w:val="001C26B8"/>
    <w:rsid w:val="001C2B3A"/>
    <w:rsid w:val="001C33D5"/>
    <w:rsid w:val="001C3A03"/>
    <w:rsid w:val="001C4263"/>
    <w:rsid w:val="001C4452"/>
    <w:rsid w:val="001C73F3"/>
    <w:rsid w:val="001D5229"/>
    <w:rsid w:val="001D6F33"/>
    <w:rsid w:val="001D7943"/>
    <w:rsid w:val="001D7B45"/>
    <w:rsid w:val="001E1A4B"/>
    <w:rsid w:val="001E35A9"/>
    <w:rsid w:val="001E3771"/>
    <w:rsid w:val="001E451E"/>
    <w:rsid w:val="001E45C4"/>
    <w:rsid w:val="001E502C"/>
    <w:rsid w:val="001E6AB7"/>
    <w:rsid w:val="001E724F"/>
    <w:rsid w:val="001E7253"/>
    <w:rsid w:val="001F05F2"/>
    <w:rsid w:val="001F248E"/>
    <w:rsid w:val="001F4382"/>
    <w:rsid w:val="001F5418"/>
    <w:rsid w:val="001F5A7B"/>
    <w:rsid w:val="002062BB"/>
    <w:rsid w:val="002065AA"/>
    <w:rsid w:val="0020779E"/>
    <w:rsid w:val="00210E64"/>
    <w:rsid w:val="0021103E"/>
    <w:rsid w:val="002114F3"/>
    <w:rsid w:val="00214E09"/>
    <w:rsid w:val="00216A3B"/>
    <w:rsid w:val="002173F5"/>
    <w:rsid w:val="00217A52"/>
    <w:rsid w:val="002209C4"/>
    <w:rsid w:val="00223444"/>
    <w:rsid w:val="00223F27"/>
    <w:rsid w:val="00230A24"/>
    <w:rsid w:val="00230FB0"/>
    <w:rsid w:val="00231EB0"/>
    <w:rsid w:val="00236BB3"/>
    <w:rsid w:val="00241193"/>
    <w:rsid w:val="00241E46"/>
    <w:rsid w:val="00242518"/>
    <w:rsid w:val="002437FE"/>
    <w:rsid w:val="00247711"/>
    <w:rsid w:val="0025562E"/>
    <w:rsid w:val="00257B6C"/>
    <w:rsid w:val="00260272"/>
    <w:rsid w:val="00261C4E"/>
    <w:rsid w:val="00263CCB"/>
    <w:rsid w:val="0026768D"/>
    <w:rsid w:val="0027278C"/>
    <w:rsid w:val="002728FE"/>
    <w:rsid w:val="00272D65"/>
    <w:rsid w:val="0027439A"/>
    <w:rsid w:val="00274513"/>
    <w:rsid w:val="00277884"/>
    <w:rsid w:val="002811D6"/>
    <w:rsid w:val="00281391"/>
    <w:rsid w:val="002825BC"/>
    <w:rsid w:val="0028354D"/>
    <w:rsid w:val="00286378"/>
    <w:rsid w:val="00291415"/>
    <w:rsid w:val="002917F4"/>
    <w:rsid w:val="00291CC9"/>
    <w:rsid w:val="002921CC"/>
    <w:rsid w:val="002A018A"/>
    <w:rsid w:val="002A46EA"/>
    <w:rsid w:val="002A48B9"/>
    <w:rsid w:val="002A506E"/>
    <w:rsid w:val="002A51EB"/>
    <w:rsid w:val="002B3E35"/>
    <w:rsid w:val="002B6BA8"/>
    <w:rsid w:val="002B7427"/>
    <w:rsid w:val="002C49D5"/>
    <w:rsid w:val="002C4BCD"/>
    <w:rsid w:val="002C5957"/>
    <w:rsid w:val="002C6FA2"/>
    <w:rsid w:val="002C77E1"/>
    <w:rsid w:val="002D0C6F"/>
    <w:rsid w:val="002D2D32"/>
    <w:rsid w:val="002D35BB"/>
    <w:rsid w:val="002D63AE"/>
    <w:rsid w:val="002E092F"/>
    <w:rsid w:val="002E52D5"/>
    <w:rsid w:val="002E6DA2"/>
    <w:rsid w:val="002F12BC"/>
    <w:rsid w:val="002F5A74"/>
    <w:rsid w:val="002F64DF"/>
    <w:rsid w:val="0030061E"/>
    <w:rsid w:val="00304089"/>
    <w:rsid w:val="00307224"/>
    <w:rsid w:val="0031035E"/>
    <w:rsid w:val="00311B81"/>
    <w:rsid w:val="0031454C"/>
    <w:rsid w:val="00316893"/>
    <w:rsid w:val="0032097C"/>
    <w:rsid w:val="00321B52"/>
    <w:rsid w:val="00325AAE"/>
    <w:rsid w:val="00330D0B"/>
    <w:rsid w:val="0033149A"/>
    <w:rsid w:val="00331A66"/>
    <w:rsid w:val="00333A8E"/>
    <w:rsid w:val="00334D9D"/>
    <w:rsid w:val="00334EF9"/>
    <w:rsid w:val="00335572"/>
    <w:rsid w:val="0033678D"/>
    <w:rsid w:val="003412F1"/>
    <w:rsid w:val="00345AF9"/>
    <w:rsid w:val="003500C3"/>
    <w:rsid w:val="003511FD"/>
    <w:rsid w:val="00351FC8"/>
    <w:rsid w:val="00352483"/>
    <w:rsid w:val="00353964"/>
    <w:rsid w:val="00355291"/>
    <w:rsid w:val="00356184"/>
    <w:rsid w:val="00357EE5"/>
    <w:rsid w:val="00362A9D"/>
    <w:rsid w:val="00363762"/>
    <w:rsid w:val="003671C9"/>
    <w:rsid w:val="00367D86"/>
    <w:rsid w:val="00370486"/>
    <w:rsid w:val="00371B22"/>
    <w:rsid w:val="00371F0B"/>
    <w:rsid w:val="003769CB"/>
    <w:rsid w:val="00377AE3"/>
    <w:rsid w:val="0038696E"/>
    <w:rsid w:val="00390506"/>
    <w:rsid w:val="003917CF"/>
    <w:rsid w:val="00395B7F"/>
    <w:rsid w:val="00396525"/>
    <w:rsid w:val="00396A84"/>
    <w:rsid w:val="00397320"/>
    <w:rsid w:val="003A04E5"/>
    <w:rsid w:val="003A61D8"/>
    <w:rsid w:val="003A7A83"/>
    <w:rsid w:val="003B4620"/>
    <w:rsid w:val="003B7806"/>
    <w:rsid w:val="003C18A3"/>
    <w:rsid w:val="003C1981"/>
    <w:rsid w:val="003C1B22"/>
    <w:rsid w:val="003C46BD"/>
    <w:rsid w:val="003C5A37"/>
    <w:rsid w:val="003C74F2"/>
    <w:rsid w:val="003D1848"/>
    <w:rsid w:val="003D2E0A"/>
    <w:rsid w:val="003D7861"/>
    <w:rsid w:val="003E0C35"/>
    <w:rsid w:val="003E38C9"/>
    <w:rsid w:val="003E49B3"/>
    <w:rsid w:val="003E4F40"/>
    <w:rsid w:val="003E4F5F"/>
    <w:rsid w:val="003F03AA"/>
    <w:rsid w:val="003F1432"/>
    <w:rsid w:val="003F20E6"/>
    <w:rsid w:val="003F22AF"/>
    <w:rsid w:val="00400352"/>
    <w:rsid w:val="0040263B"/>
    <w:rsid w:val="004030B4"/>
    <w:rsid w:val="00403AE0"/>
    <w:rsid w:val="00406E70"/>
    <w:rsid w:val="00407135"/>
    <w:rsid w:val="004138BC"/>
    <w:rsid w:val="00413A6B"/>
    <w:rsid w:val="004147D3"/>
    <w:rsid w:val="00416531"/>
    <w:rsid w:val="004220E8"/>
    <w:rsid w:val="00423985"/>
    <w:rsid w:val="00425E47"/>
    <w:rsid w:val="00432AE2"/>
    <w:rsid w:val="0043564A"/>
    <w:rsid w:val="00442805"/>
    <w:rsid w:val="00442BAC"/>
    <w:rsid w:val="00444F19"/>
    <w:rsid w:val="00446BDA"/>
    <w:rsid w:val="0044724F"/>
    <w:rsid w:val="00447513"/>
    <w:rsid w:val="00453DFE"/>
    <w:rsid w:val="00455874"/>
    <w:rsid w:val="0045738F"/>
    <w:rsid w:val="00457F00"/>
    <w:rsid w:val="00460E5B"/>
    <w:rsid w:val="00460F2A"/>
    <w:rsid w:val="004612BF"/>
    <w:rsid w:val="00461343"/>
    <w:rsid w:val="00464482"/>
    <w:rsid w:val="00470A56"/>
    <w:rsid w:val="00470B7F"/>
    <w:rsid w:val="0047204B"/>
    <w:rsid w:val="00472B9B"/>
    <w:rsid w:val="00475800"/>
    <w:rsid w:val="004761BA"/>
    <w:rsid w:val="004768F7"/>
    <w:rsid w:val="00480DC7"/>
    <w:rsid w:val="004817BA"/>
    <w:rsid w:val="004826F5"/>
    <w:rsid w:val="00482AEE"/>
    <w:rsid w:val="00483D87"/>
    <w:rsid w:val="00485CA0"/>
    <w:rsid w:val="00486019"/>
    <w:rsid w:val="00486903"/>
    <w:rsid w:val="00486998"/>
    <w:rsid w:val="00487CD5"/>
    <w:rsid w:val="004918AA"/>
    <w:rsid w:val="0049472F"/>
    <w:rsid w:val="004953BF"/>
    <w:rsid w:val="00497131"/>
    <w:rsid w:val="004A1283"/>
    <w:rsid w:val="004A1567"/>
    <w:rsid w:val="004A241D"/>
    <w:rsid w:val="004A31F5"/>
    <w:rsid w:val="004A5A6E"/>
    <w:rsid w:val="004A5BDF"/>
    <w:rsid w:val="004B1F02"/>
    <w:rsid w:val="004B2665"/>
    <w:rsid w:val="004B5B6C"/>
    <w:rsid w:val="004B6B28"/>
    <w:rsid w:val="004C1E94"/>
    <w:rsid w:val="004C21C1"/>
    <w:rsid w:val="004C227E"/>
    <w:rsid w:val="004C30A1"/>
    <w:rsid w:val="004C5FB2"/>
    <w:rsid w:val="004C623B"/>
    <w:rsid w:val="004D0E4B"/>
    <w:rsid w:val="004D15E2"/>
    <w:rsid w:val="004D1773"/>
    <w:rsid w:val="004D2453"/>
    <w:rsid w:val="004D2988"/>
    <w:rsid w:val="004E20D0"/>
    <w:rsid w:val="004E2193"/>
    <w:rsid w:val="004F0631"/>
    <w:rsid w:val="004F094C"/>
    <w:rsid w:val="004F0AAD"/>
    <w:rsid w:val="004F5A00"/>
    <w:rsid w:val="004F68F5"/>
    <w:rsid w:val="004F6B45"/>
    <w:rsid w:val="004F792F"/>
    <w:rsid w:val="004F7BAB"/>
    <w:rsid w:val="005023A0"/>
    <w:rsid w:val="00502BEC"/>
    <w:rsid w:val="00502C96"/>
    <w:rsid w:val="00503EA1"/>
    <w:rsid w:val="00506EFD"/>
    <w:rsid w:val="00506FD4"/>
    <w:rsid w:val="005070AB"/>
    <w:rsid w:val="005105CA"/>
    <w:rsid w:val="005125F3"/>
    <w:rsid w:val="0051301B"/>
    <w:rsid w:val="00516CB8"/>
    <w:rsid w:val="00521E96"/>
    <w:rsid w:val="00525463"/>
    <w:rsid w:val="00527CED"/>
    <w:rsid w:val="00531F33"/>
    <w:rsid w:val="00532CCC"/>
    <w:rsid w:val="00535B5F"/>
    <w:rsid w:val="00535E51"/>
    <w:rsid w:val="0053757B"/>
    <w:rsid w:val="0054412F"/>
    <w:rsid w:val="00544144"/>
    <w:rsid w:val="005450FC"/>
    <w:rsid w:val="005450FD"/>
    <w:rsid w:val="00546D4E"/>
    <w:rsid w:val="00552BA7"/>
    <w:rsid w:val="00553463"/>
    <w:rsid w:val="00556340"/>
    <w:rsid w:val="00556DFE"/>
    <w:rsid w:val="005619A5"/>
    <w:rsid w:val="00563035"/>
    <w:rsid w:val="005651B0"/>
    <w:rsid w:val="00566E57"/>
    <w:rsid w:val="00574894"/>
    <w:rsid w:val="00574FCE"/>
    <w:rsid w:val="00577770"/>
    <w:rsid w:val="00580D39"/>
    <w:rsid w:val="0058178D"/>
    <w:rsid w:val="00586266"/>
    <w:rsid w:val="00593780"/>
    <w:rsid w:val="005A0415"/>
    <w:rsid w:val="005A0C2B"/>
    <w:rsid w:val="005A2689"/>
    <w:rsid w:val="005A4D5A"/>
    <w:rsid w:val="005A574D"/>
    <w:rsid w:val="005B0415"/>
    <w:rsid w:val="005B6B54"/>
    <w:rsid w:val="005C145A"/>
    <w:rsid w:val="005C384C"/>
    <w:rsid w:val="005C3F6E"/>
    <w:rsid w:val="005C5F8A"/>
    <w:rsid w:val="005D1BEB"/>
    <w:rsid w:val="005D4A5F"/>
    <w:rsid w:val="005D4DBC"/>
    <w:rsid w:val="005D79A2"/>
    <w:rsid w:val="005E1E8B"/>
    <w:rsid w:val="005E2E40"/>
    <w:rsid w:val="005E46AC"/>
    <w:rsid w:val="005E642E"/>
    <w:rsid w:val="005E7E93"/>
    <w:rsid w:val="005F331C"/>
    <w:rsid w:val="005F3D23"/>
    <w:rsid w:val="005F42AE"/>
    <w:rsid w:val="006000A5"/>
    <w:rsid w:val="00600278"/>
    <w:rsid w:val="0060323C"/>
    <w:rsid w:val="00603E7A"/>
    <w:rsid w:val="00605544"/>
    <w:rsid w:val="00605D69"/>
    <w:rsid w:val="0060692A"/>
    <w:rsid w:val="00616454"/>
    <w:rsid w:val="00616782"/>
    <w:rsid w:val="0061683A"/>
    <w:rsid w:val="00616E6C"/>
    <w:rsid w:val="0062196A"/>
    <w:rsid w:val="00622540"/>
    <w:rsid w:val="00622DE7"/>
    <w:rsid w:val="0062300B"/>
    <w:rsid w:val="00623B4C"/>
    <w:rsid w:val="00624AD8"/>
    <w:rsid w:val="0062602C"/>
    <w:rsid w:val="0062681C"/>
    <w:rsid w:val="00626D32"/>
    <w:rsid w:val="00627352"/>
    <w:rsid w:val="00632002"/>
    <w:rsid w:val="00637EB3"/>
    <w:rsid w:val="0064108B"/>
    <w:rsid w:val="00641741"/>
    <w:rsid w:val="00642C2C"/>
    <w:rsid w:val="006432B7"/>
    <w:rsid w:val="0065152D"/>
    <w:rsid w:val="00651F73"/>
    <w:rsid w:val="006526B1"/>
    <w:rsid w:val="00652ED7"/>
    <w:rsid w:val="0065301D"/>
    <w:rsid w:val="006540A0"/>
    <w:rsid w:val="006544A2"/>
    <w:rsid w:val="00654828"/>
    <w:rsid w:val="00663E79"/>
    <w:rsid w:val="0066419F"/>
    <w:rsid w:val="00664963"/>
    <w:rsid w:val="00665DFB"/>
    <w:rsid w:val="00667DA4"/>
    <w:rsid w:val="00670072"/>
    <w:rsid w:val="00670BD9"/>
    <w:rsid w:val="00671770"/>
    <w:rsid w:val="006742C3"/>
    <w:rsid w:val="00676F9A"/>
    <w:rsid w:val="0067790E"/>
    <w:rsid w:val="00680F25"/>
    <w:rsid w:val="006818F2"/>
    <w:rsid w:val="00682F7A"/>
    <w:rsid w:val="00683864"/>
    <w:rsid w:val="006857A1"/>
    <w:rsid w:val="00686021"/>
    <w:rsid w:val="00691FFB"/>
    <w:rsid w:val="00694E75"/>
    <w:rsid w:val="006960A5"/>
    <w:rsid w:val="0069653B"/>
    <w:rsid w:val="006A2522"/>
    <w:rsid w:val="006A4C3D"/>
    <w:rsid w:val="006A6B20"/>
    <w:rsid w:val="006A70C1"/>
    <w:rsid w:val="006B05BE"/>
    <w:rsid w:val="006B38EE"/>
    <w:rsid w:val="006B3A7E"/>
    <w:rsid w:val="006B42CC"/>
    <w:rsid w:val="006B4845"/>
    <w:rsid w:val="006B7886"/>
    <w:rsid w:val="006C0D33"/>
    <w:rsid w:val="006C14C3"/>
    <w:rsid w:val="006C2352"/>
    <w:rsid w:val="006C2EA5"/>
    <w:rsid w:val="006C3479"/>
    <w:rsid w:val="006C5C38"/>
    <w:rsid w:val="006C71F4"/>
    <w:rsid w:val="006D0932"/>
    <w:rsid w:val="006D0C73"/>
    <w:rsid w:val="006D5890"/>
    <w:rsid w:val="006D5CDF"/>
    <w:rsid w:val="006E295E"/>
    <w:rsid w:val="006E33A5"/>
    <w:rsid w:val="006F0A75"/>
    <w:rsid w:val="007012A9"/>
    <w:rsid w:val="00702000"/>
    <w:rsid w:val="007020D4"/>
    <w:rsid w:val="00703270"/>
    <w:rsid w:val="007039C3"/>
    <w:rsid w:val="00704C22"/>
    <w:rsid w:val="00705313"/>
    <w:rsid w:val="00705881"/>
    <w:rsid w:val="00710291"/>
    <w:rsid w:val="00711EDE"/>
    <w:rsid w:val="00712BCD"/>
    <w:rsid w:val="00713F13"/>
    <w:rsid w:val="0071654C"/>
    <w:rsid w:val="00716AB2"/>
    <w:rsid w:val="007200FB"/>
    <w:rsid w:val="0072145F"/>
    <w:rsid w:val="00723904"/>
    <w:rsid w:val="00723BCE"/>
    <w:rsid w:val="00733C1A"/>
    <w:rsid w:val="007365ED"/>
    <w:rsid w:val="00737A88"/>
    <w:rsid w:val="007418F7"/>
    <w:rsid w:val="007420C1"/>
    <w:rsid w:val="007537A5"/>
    <w:rsid w:val="00753C40"/>
    <w:rsid w:val="00754D73"/>
    <w:rsid w:val="00755B73"/>
    <w:rsid w:val="00755E3B"/>
    <w:rsid w:val="00756D0B"/>
    <w:rsid w:val="00757845"/>
    <w:rsid w:val="00760033"/>
    <w:rsid w:val="00760C32"/>
    <w:rsid w:val="00771197"/>
    <w:rsid w:val="007724A4"/>
    <w:rsid w:val="0077351B"/>
    <w:rsid w:val="007744C3"/>
    <w:rsid w:val="007801CC"/>
    <w:rsid w:val="007868F4"/>
    <w:rsid w:val="007910F1"/>
    <w:rsid w:val="00791B1D"/>
    <w:rsid w:val="00793415"/>
    <w:rsid w:val="00793B0A"/>
    <w:rsid w:val="00794843"/>
    <w:rsid w:val="00795921"/>
    <w:rsid w:val="00795B9C"/>
    <w:rsid w:val="007965C8"/>
    <w:rsid w:val="00797C1C"/>
    <w:rsid w:val="007A058E"/>
    <w:rsid w:val="007A18C1"/>
    <w:rsid w:val="007A1A58"/>
    <w:rsid w:val="007A4D42"/>
    <w:rsid w:val="007A7106"/>
    <w:rsid w:val="007A7316"/>
    <w:rsid w:val="007B46A1"/>
    <w:rsid w:val="007B4995"/>
    <w:rsid w:val="007B6562"/>
    <w:rsid w:val="007B70D4"/>
    <w:rsid w:val="007C137F"/>
    <w:rsid w:val="007C3862"/>
    <w:rsid w:val="007C6B37"/>
    <w:rsid w:val="007D5520"/>
    <w:rsid w:val="007D7A02"/>
    <w:rsid w:val="007E022E"/>
    <w:rsid w:val="007E4AC4"/>
    <w:rsid w:val="007E5965"/>
    <w:rsid w:val="007E5CA7"/>
    <w:rsid w:val="007E61A0"/>
    <w:rsid w:val="007E6DAA"/>
    <w:rsid w:val="007F295A"/>
    <w:rsid w:val="007F2A0F"/>
    <w:rsid w:val="007F5ADA"/>
    <w:rsid w:val="007F5E31"/>
    <w:rsid w:val="007F7F7D"/>
    <w:rsid w:val="008022DA"/>
    <w:rsid w:val="008049FC"/>
    <w:rsid w:val="0080731A"/>
    <w:rsid w:val="00813F6A"/>
    <w:rsid w:val="00815DA1"/>
    <w:rsid w:val="00816985"/>
    <w:rsid w:val="00817A99"/>
    <w:rsid w:val="00824ADD"/>
    <w:rsid w:val="00825583"/>
    <w:rsid w:val="00827E0A"/>
    <w:rsid w:val="00830EDF"/>
    <w:rsid w:val="0083160E"/>
    <w:rsid w:val="008323D4"/>
    <w:rsid w:val="0083353C"/>
    <w:rsid w:val="00834F55"/>
    <w:rsid w:val="00835D25"/>
    <w:rsid w:val="00836662"/>
    <w:rsid w:val="00842BA6"/>
    <w:rsid w:val="00844BF1"/>
    <w:rsid w:val="00847802"/>
    <w:rsid w:val="0085031B"/>
    <w:rsid w:val="008504DC"/>
    <w:rsid w:val="00851757"/>
    <w:rsid w:val="00851C76"/>
    <w:rsid w:val="00861EF4"/>
    <w:rsid w:val="00862B54"/>
    <w:rsid w:val="00863A22"/>
    <w:rsid w:val="00863CF5"/>
    <w:rsid w:val="008658C5"/>
    <w:rsid w:val="00865C43"/>
    <w:rsid w:val="00867355"/>
    <w:rsid w:val="0087140E"/>
    <w:rsid w:val="0087397B"/>
    <w:rsid w:val="0087428A"/>
    <w:rsid w:val="00875AC5"/>
    <w:rsid w:val="008817A5"/>
    <w:rsid w:val="008858B2"/>
    <w:rsid w:val="008875DC"/>
    <w:rsid w:val="00891EDB"/>
    <w:rsid w:val="00895388"/>
    <w:rsid w:val="00897150"/>
    <w:rsid w:val="00897D96"/>
    <w:rsid w:val="008A2FB2"/>
    <w:rsid w:val="008A30DB"/>
    <w:rsid w:val="008A3A54"/>
    <w:rsid w:val="008A59BE"/>
    <w:rsid w:val="008A60B7"/>
    <w:rsid w:val="008B085C"/>
    <w:rsid w:val="008B0D79"/>
    <w:rsid w:val="008B1BAD"/>
    <w:rsid w:val="008B329E"/>
    <w:rsid w:val="008B32DB"/>
    <w:rsid w:val="008B387C"/>
    <w:rsid w:val="008B433C"/>
    <w:rsid w:val="008B43D5"/>
    <w:rsid w:val="008B5648"/>
    <w:rsid w:val="008B7A3C"/>
    <w:rsid w:val="008C067A"/>
    <w:rsid w:val="008C2E55"/>
    <w:rsid w:val="008C38D5"/>
    <w:rsid w:val="008C4239"/>
    <w:rsid w:val="008C4B53"/>
    <w:rsid w:val="008C4FF7"/>
    <w:rsid w:val="008C5DA3"/>
    <w:rsid w:val="008D0465"/>
    <w:rsid w:val="008D1670"/>
    <w:rsid w:val="008D2CC3"/>
    <w:rsid w:val="008D5FD6"/>
    <w:rsid w:val="008D6053"/>
    <w:rsid w:val="008D608A"/>
    <w:rsid w:val="008D6622"/>
    <w:rsid w:val="008D77D8"/>
    <w:rsid w:val="008E35D1"/>
    <w:rsid w:val="008F12B0"/>
    <w:rsid w:val="008F1735"/>
    <w:rsid w:val="008F2D0E"/>
    <w:rsid w:val="008F6D19"/>
    <w:rsid w:val="00904905"/>
    <w:rsid w:val="009122AA"/>
    <w:rsid w:val="00913FCA"/>
    <w:rsid w:val="00915EDD"/>
    <w:rsid w:val="00916B69"/>
    <w:rsid w:val="00920FD2"/>
    <w:rsid w:val="009245F7"/>
    <w:rsid w:val="00926951"/>
    <w:rsid w:val="00926A81"/>
    <w:rsid w:val="00927670"/>
    <w:rsid w:val="00930F7E"/>
    <w:rsid w:val="00933DCA"/>
    <w:rsid w:val="00936A50"/>
    <w:rsid w:val="009372C0"/>
    <w:rsid w:val="00940B90"/>
    <w:rsid w:val="00942653"/>
    <w:rsid w:val="00946E10"/>
    <w:rsid w:val="009511C5"/>
    <w:rsid w:val="00952BA1"/>
    <w:rsid w:val="00952D78"/>
    <w:rsid w:val="009530EA"/>
    <w:rsid w:val="00956BE2"/>
    <w:rsid w:val="00956D37"/>
    <w:rsid w:val="00962564"/>
    <w:rsid w:val="00962D7E"/>
    <w:rsid w:val="00963A22"/>
    <w:rsid w:val="0096536B"/>
    <w:rsid w:val="009663D7"/>
    <w:rsid w:val="00971B7D"/>
    <w:rsid w:val="00973671"/>
    <w:rsid w:val="00973E23"/>
    <w:rsid w:val="009749DA"/>
    <w:rsid w:val="00981AA9"/>
    <w:rsid w:val="00981E0D"/>
    <w:rsid w:val="0098270F"/>
    <w:rsid w:val="00982D9A"/>
    <w:rsid w:val="00982DE6"/>
    <w:rsid w:val="00983B2D"/>
    <w:rsid w:val="00984982"/>
    <w:rsid w:val="009851C8"/>
    <w:rsid w:val="00987B1E"/>
    <w:rsid w:val="009923B5"/>
    <w:rsid w:val="00992692"/>
    <w:rsid w:val="00993695"/>
    <w:rsid w:val="009A05D9"/>
    <w:rsid w:val="009A4B5E"/>
    <w:rsid w:val="009A53A9"/>
    <w:rsid w:val="009A5C83"/>
    <w:rsid w:val="009A6338"/>
    <w:rsid w:val="009C0FDE"/>
    <w:rsid w:val="009C1AD0"/>
    <w:rsid w:val="009C3FF9"/>
    <w:rsid w:val="009D1F97"/>
    <w:rsid w:val="009D248B"/>
    <w:rsid w:val="009D4F2F"/>
    <w:rsid w:val="009D6A8B"/>
    <w:rsid w:val="009E261A"/>
    <w:rsid w:val="009E6ADD"/>
    <w:rsid w:val="009E777B"/>
    <w:rsid w:val="009E7887"/>
    <w:rsid w:val="009E792F"/>
    <w:rsid w:val="009F08A6"/>
    <w:rsid w:val="009F0CB7"/>
    <w:rsid w:val="009F1908"/>
    <w:rsid w:val="009F375C"/>
    <w:rsid w:val="009F456C"/>
    <w:rsid w:val="009F4C11"/>
    <w:rsid w:val="009F7479"/>
    <w:rsid w:val="009F7580"/>
    <w:rsid w:val="00A00667"/>
    <w:rsid w:val="00A01B25"/>
    <w:rsid w:val="00A02579"/>
    <w:rsid w:val="00A04D2F"/>
    <w:rsid w:val="00A0651A"/>
    <w:rsid w:val="00A070E0"/>
    <w:rsid w:val="00A11537"/>
    <w:rsid w:val="00A11C3D"/>
    <w:rsid w:val="00A14423"/>
    <w:rsid w:val="00A17EA9"/>
    <w:rsid w:val="00A21BEB"/>
    <w:rsid w:val="00A246B4"/>
    <w:rsid w:val="00A319CC"/>
    <w:rsid w:val="00A32569"/>
    <w:rsid w:val="00A35C94"/>
    <w:rsid w:val="00A37A99"/>
    <w:rsid w:val="00A40D44"/>
    <w:rsid w:val="00A424B0"/>
    <w:rsid w:val="00A44BE9"/>
    <w:rsid w:val="00A44EC9"/>
    <w:rsid w:val="00A45934"/>
    <w:rsid w:val="00A5400C"/>
    <w:rsid w:val="00A55198"/>
    <w:rsid w:val="00A57EAF"/>
    <w:rsid w:val="00A6082E"/>
    <w:rsid w:val="00A620A5"/>
    <w:rsid w:val="00A62F39"/>
    <w:rsid w:val="00A642C3"/>
    <w:rsid w:val="00A64CCC"/>
    <w:rsid w:val="00A668D5"/>
    <w:rsid w:val="00A71616"/>
    <w:rsid w:val="00A736BD"/>
    <w:rsid w:val="00A74850"/>
    <w:rsid w:val="00A7710D"/>
    <w:rsid w:val="00A81E34"/>
    <w:rsid w:val="00A8208F"/>
    <w:rsid w:val="00A84D1B"/>
    <w:rsid w:val="00A8732D"/>
    <w:rsid w:val="00A90095"/>
    <w:rsid w:val="00A90440"/>
    <w:rsid w:val="00A9192C"/>
    <w:rsid w:val="00A92787"/>
    <w:rsid w:val="00A94CEB"/>
    <w:rsid w:val="00A95377"/>
    <w:rsid w:val="00A95957"/>
    <w:rsid w:val="00A96657"/>
    <w:rsid w:val="00AA0F6E"/>
    <w:rsid w:val="00AA3B13"/>
    <w:rsid w:val="00AA4F54"/>
    <w:rsid w:val="00AA55A0"/>
    <w:rsid w:val="00AA6DE4"/>
    <w:rsid w:val="00AB1CBF"/>
    <w:rsid w:val="00AB317F"/>
    <w:rsid w:val="00AB4A00"/>
    <w:rsid w:val="00AB4DF2"/>
    <w:rsid w:val="00AB5807"/>
    <w:rsid w:val="00AC0CB8"/>
    <w:rsid w:val="00AC656B"/>
    <w:rsid w:val="00AC6D51"/>
    <w:rsid w:val="00AD13BA"/>
    <w:rsid w:val="00AD24CF"/>
    <w:rsid w:val="00AD2A3B"/>
    <w:rsid w:val="00AD53C4"/>
    <w:rsid w:val="00AD5520"/>
    <w:rsid w:val="00AD629D"/>
    <w:rsid w:val="00AE0C8F"/>
    <w:rsid w:val="00AE22BC"/>
    <w:rsid w:val="00AE5404"/>
    <w:rsid w:val="00AE665B"/>
    <w:rsid w:val="00AF00B4"/>
    <w:rsid w:val="00AF1DDF"/>
    <w:rsid w:val="00AF2783"/>
    <w:rsid w:val="00AF488D"/>
    <w:rsid w:val="00AF4FA8"/>
    <w:rsid w:val="00AF5DD2"/>
    <w:rsid w:val="00AF78DA"/>
    <w:rsid w:val="00AF7D05"/>
    <w:rsid w:val="00B014D0"/>
    <w:rsid w:val="00B0491A"/>
    <w:rsid w:val="00B05AA5"/>
    <w:rsid w:val="00B06124"/>
    <w:rsid w:val="00B13352"/>
    <w:rsid w:val="00B13F7B"/>
    <w:rsid w:val="00B1681B"/>
    <w:rsid w:val="00B179FB"/>
    <w:rsid w:val="00B17E9C"/>
    <w:rsid w:val="00B20AA3"/>
    <w:rsid w:val="00B22405"/>
    <w:rsid w:val="00B23F66"/>
    <w:rsid w:val="00B24C9D"/>
    <w:rsid w:val="00B304D3"/>
    <w:rsid w:val="00B3421F"/>
    <w:rsid w:val="00B35F42"/>
    <w:rsid w:val="00B40814"/>
    <w:rsid w:val="00B409D0"/>
    <w:rsid w:val="00B40D7F"/>
    <w:rsid w:val="00B420A9"/>
    <w:rsid w:val="00B5217A"/>
    <w:rsid w:val="00B5243D"/>
    <w:rsid w:val="00B55934"/>
    <w:rsid w:val="00B56448"/>
    <w:rsid w:val="00B575AD"/>
    <w:rsid w:val="00B6109E"/>
    <w:rsid w:val="00B65035"/>
    <w:rsid w:val="00B652C7"/>
    <w:rsid w:val="00B67542"/>
    <w:rsid w:val="00B6789B"/>
    <w:rsid w:val="00B7191C"/>
    <w:rsid w:val="00B73C7B"/>
    <w:rsid w:val="00B75579"/>
    <w:rsid w:val="00B7676B"/>
    <w:rsid w:val="00B83470"/>
    <w:rsid w:val="00B849C9"/>
    <w:rsid w:val="00B84D66"/>
    <w:rsid w:val="00B87C0D"/>
    <w:rsid w:val="00B90BD6"/>
    <w:rsid w:val="00B91495"/>
    <w:rsid w:val="00B931A3"/>
    <w:rsid w:val="00B93D35"/>
    <w:rsid w:val="00B94EDA"/>
    <w:rsid w:val="00BA6E6E"/>
    <w:rsid w:val="00BA7E9C"/>
    <w:rsid w:val="00BA7FC3"/>
    <w:rsid w:val="00BB0BD7"/>
    <w:rsid w:val="00BB4007"/>
    <w:rsid w:val="00BB4BEE"/>
    <w:rsid w:val="00BB5F2D"/>
    <w:rsid w:val="00BC2773"/>
    <w:rsid w:val="00BC4CEB"/>
    <w:rsid w:val="00BC702C"/>
    <w:rsid w:val="00BC735E"/>
    <w:rsid w:val="00BC7F41"/>
    <w:rsid w:val="00BD1794"/>
    <w:rsid w:val="00BD1B2A"/>
    <w:rsid w:val="00BD25E3"/>
    <w:rsid w:val="00BD2DDE"/>
    <w:rsid w:val="00BD720B"/>
    <w:rsid w:val="00BE0C26"/>
    <w:rsid w:val="00BE56BE"/>
    <w:rsid w:val="00BF0476"/>
    <w:rsid w:val="00BF36FE"/>
    <w:rsid w:val="00BF3EFC"/>
    <w:rsid w:val="00BF419C"/>
    <w:rsid w:val="00BF4845"/>
    <w:rsid w:val="00BF5633"/>
    <w:rsid w:val="00BF75ED"/>
    <w:rsid w:val="00C00BA8"/>
    <w:rsid w:val="00C00EA8"/>
    <w:rsid w:val="00C00ED6"/>
    <w:rsid w:val="00C022F7"/>
    <w:rsid w:val="00C04233"/>
    <w:rsid w:val="00C053B0"/>
    <w:rsid w:val="00C07DC0"/>
    <w:rsid w:val="00C10441"/>
    <w:rsid w:val="00C117A8"/>
    <w:rsid w:val="00C1392F"/>
    <w:rsid w:val="00C13FBE"/>
    <w:rsid w:val="00C14104"/>
    <w:rsid w:val="00C15967"/>
    <w:rsid w:val="00C1673A"/>
    <w:rsid w:val="00C16A75"/>
    <w:rsid w:val="00C1779D"/>
    <w:rsid w:val="00C20591"/>
    <w:rsid w:val="00C22E33"/>
    <w:rsid w:val="00C23C77"/>
    <w:rsid w:val="00C241C2"/>
    <w:rsid w:val="00C2661C"/>
    <w:rsid w:val="00C30A21"/>
    <w:rsid w:val="00C3101D"/>
    <w:rsid w:val="00C36FE6"/>
    <w:rsid w:val="00C3758F"/>
    <w:rsid w:val="00C40081"/>
    <w:rsid w:val="00C4200D"/>
    <w:rsid w:val="00C454B8"/>
    <w:rsid w:val="00C46C91"/>
    <w:rsid w:val="00C4789D"/>
    <w:rsid w:val="00C517E7"/>
    <w:rsid w:val="00C54053"/>
    <w:rsid w:val="00C544B2"/>
    <w:rsid w:val="00C57617"/>
    <w:rsid w:val="00C60BF0"/>
    <w:rsid w:val="00C618D7"/>
    <w:rsid w:val="00C66E7B"/>
    <w:rsid w:val="00C73D07"/>
    <w:rsid w:val="00C74D70"/>
    <w:rsid w:val="00C758E1"/>
    <w:rsid w:val="00C75F08"/>
    <w:rsid w:val="00C82E0E"/>
    <w:rsid w:val="00C83FEB"/>
    <w:rsid w:val="00C84D40"/>
    <w:rsid w:val="00C8642A"/>
    <w:rsid w:val="00C9036F"/>
    <w:rsid w:val="00C9179F"/>
    <w:rsid w:val="00C91D79"/>
    <w:rsid w:val="00C9514A"/>
    <w:rsid w:val="00CA0296"/>
    <w:rsid w:val="00CA1CEA"/>
    <w:rsid w:val="00CA609D"/>
    <w:rsid w:val="00CB07C8"/>
    <w:rsid w:val="00CB466D"/>
    <w:rsid w:val="00CB4AD0"/>
    <w:rsid w:val="00CB60AF"/>
    <w:rsid w:val="00CB7C04"/>
    <w:rsid w:val="00CC27DB"/>
    <w:rsid w:val="00CC3D89"/>
    <w:rsid w:val="00CC58E5"/>
    <w:rsid w:val="00CC63F4"/>
    <w:rsid w:val="00CD0371"/>
    <w:rsid w:val="00CD303F"/>
    <w:rsid w:val="00CD3D2C"/>
    <w:rsid w:val="00CD5584"/>
    <w:rsid w:val="00CD675A"/>
    <w:rsid w:val="00CD6A12"/>
    <w:rsid w:val="00CD6D70"/>
    <w:rsid w:val="00CE0513"/>
    <w:rsid w:val="00CE4489"/>
    <w:rsid w:val="00CE622C"/>
    <w:rsid w:val="00CE69F7"/>
    <w:rsid w:val="00CE6E02"/>
    <w:rsid w:val="00CE7A85"/>
    <w:rsid w:val="00CF00F2"/>
    <w:rsid w:val="00CF51D2"/>
    <w:rsid w:val="00CF533F"/>
    <w:rsid w:val="00D00FB4"/>
    <w:rsid w:val="00D03B36"/>
    <w:rsid w:val="00D0688C"/>
    <w:rsid w:val="00D07190"/>
    <w:rsid w:val="00D071F7"/>
    <w:rsid w:val="00D10926"/>
    <w:rsid w:val="00D1112E"/>
    <w:rsid w:val="00D1340B"/>
    <w:rsid w:val="00D13798"/>
    <w:rsid w:val="00D16B66"/>
    <w:rsid w:val="00D16E97"/>
    <w:rsid w:val="00D2001D"/>
    <w:rsid w:val="00D2209A"/>
    <w:rsid w:val="00D22932"/>
    <w:rsid w:val="00D22CAC"/>
    <w:rsid w:val="00D24DDB"/>
    <w:rsid w:val="00D27482"/>
    <w:rsid w:val="00D317E9"/>
    <w:rsid w:val="00D3184B"/>
    <w:rsid w:val="00D3197F"/>
    <w:rsid w:val="00D32F0F"/>
    <w:rsid w:val="00D343BC"/>
    <w:rsid w:val="00D35F88"/>
    <w:rsid w:val="00D35FB0"/>
    <w:rsid w:val="00D36C66"/>
    <w:rsid w:val="00D3769D"/>
    <w:rsid w:val="00D40893"/>
    <w:rsid w:val="00D42F71"/>
    <w:rsid w:val="00D44E7C"/>
    <w:rsid w:val="00D459F4"/>
    <w:rsid w:val="00D53763"/>
    <w:rsid w:val="00D635A1"/>
    <w:rsid w:val="00D63880"/>
    <w:rsid w:val="00D63F20"/>
    <w:rsid w:val="00D67EC8"/>
    <w:rsid w:val="00D722FF"/>
    <w:rsid w:val="00D72B13"/>
    <w:rsid w:val="00D81970"/>
    <w:rsid w:val="00D81D0F"/>
    <w:rsid w:val="00D83171"/>
    <w:rsid w:val="00D8524C"/>
    <w:rsid w:val="00D85749"/>
    <w:rsid w:val="00D858B7"/>
    <w:rsid w:val="00D87F3A"/>
    <w:rsid w:val="00D93AE1"/>
    <w:rsid w:val="00D93EED"/>
    <w:rsid w:val="00DA6445"/>
    <w:rsid w:val="00DB03A5"/>
    <w:rsid w:val="00DB1D5D"/>
    <w:rsid w:val="00DB244E"/>
    <w:rsid w:val="00DB2901"/>
    <w:rsid w:val="00DB2D1D"/>
    <w:rsid w:val="00DB38AA"/>
    <w:rsid w:val="00DB6530"/>
    <w:rsid w:val="00DB7F4F"/>
    <w:rsid w:val="00DC086D"/>
    <w:rsid w:val="00DC0DAF"/>
    <w:rsid w:val="00DC20E8"/>
    <w:rsid w:val="00DC3649"/>
    <w:rsid w:val="00DC7F74"/>
    <w:rsid w:val="00DD0465"/>
    <w:rsid w:val="00DD2451"/>
    <w:rsid w:val="00DD4B0E"/>
    <w:rsid w:val="00DE17F7"/>
    <w:rsid w:val="00DE21D3"/>
    <w:rsid w:val="00DE6248"/>
    <w:rsid w:val="00DE71DD"/>
    <w:rsid w:val="00DF0BB4"/>
    <w:rsid w:val="00DF1244"/>
    <w:rsid w:val="00DF1F44"/>
    <w:rsid w:val="00DF2A7B"/>
    <w:rsid w:val="00DF2BF3"/>
    <w:rsid w:val="00DF4DE2"/>
    <w:rsid w:val="00E002C8"/>
    <w:rsid w:val="00E017D3"/>
    <w:rsid w:val="00E02CAF"/>
    <w:rsid w:val="00E10EAF"/>
    <w:rsid w:val="00E12C71"/>
    <w:rsid w:val="00E12FA0"/>
    <w:rsid w:val="00E148F2"/>
    <w:rsid w:val="00E1504E"/>
    <w:rsid w:val="00E1558B"/>
    <w:rsid w:val="00E16EC9"/>
    <w:rsid w:val="00E1727A"/>
    <w:rsid w:val="00E20D3B"/>
    <w:rsid w:val="00E21B82"/>
    <w:rsid w:val="00E32AA5"/>
    <w:rsid w:val="00E353F2"/>
    <w:rsid w:val="00E3643B"/>
    <w:rsid w:val="00E37899"/>
    <w:rsid w:val="00E4005D"/>
    <w:rsid w:val="00E4238F"/>
    <w:rsid w:val="00E55FD2"/>
    <w:rsid w:val="00E57351"/>
    <w:rsid w:val="00E6086C"/>
    <w:rsid w:val="00E61EB9"/>
    <w:rsid w:val="00E641E1"/>
    <w:rsid w:val="00E65818"/>
    <w:rsid w:val="00E72960"/>
    <w:rsid w:val="00E72C1F"/>
    <w:rsid w:val="00E75248"/>
    <w:rsid w:val="00E76EDE"/>
    <w:rsid w:val="00E775EC"/>
    <w:rsid w:val="00E821CA"/>
    <w:rsid w:val="00E828D5"/>
    <w:rsid w:val="00E8527B"/>
    <w:rsid w:val="00E86945"/>
    <w:rsid w:val="00E869B4"/>
    <w:rsid w:val="00E90F5B"/>
    <w:rsid w:val="00E91705"/>
    <w:rsid w:val="00E927A4"/>
    <w:rsid w:val="00E9437B"/>
    <w:rsid w:val="00E944CA"/>
    <w:rsid w:val="00E9567C"/>
    <w:rsid w:val="00E9613C"/>
    <w:rsid w:val="00E96CA1"/>
    <w:rsid w:val="00E96CA6"/>
    <w:rsid w:val="00EA18CA"/>
    <w:rsid w:val="00EA3075"/>
    <w:rsid w:val="00EB0F0F"/>
    <w:rsid w:val="00EB0F2F"/>
    <w:rsid w:val="00EB1C55"/>
    <w:rsid w:val="00EB21CD"/>
    <w:rsid w:val="00EB602E"/>
    <w:rsid w:val="00EC00B6"/>
    <w:rsid w:val="00EC010B"/>
    <w:rsid w:val="00EC27CA"/>
    <w:rsid w:val="00EC364F"/>
    <w:rsid w:val="00EC4080"/>
    <w:rsid w:val="00EC54C3"/>
    <w:rsid w:val="00EC73FA"/>
    <w:rsid w:val="00ED123D"/>
    <w:rsid w:val="00ED2653"/>
    <w:rsid w:val="00ED2669"/>
    <w:rsid w:val="00ED3F3A"/>
    <w:rsid w:val="00ED5C1B"/>
    <w:rsid w:val="00ED73CD"/>
    <w:rsid w:val="00EE0428"/>
    <w:rsid w:val="00EE1A92"/>
    <w:rsid w:val="00EE267D"/>
    <w:rsid w:val="00EE2B2A"/>
    <w:rsid w:val="00EE2EE8"/>
    <w:rsid w:val="00EE6021"/>
    <w:rsid w:val="00EF3F32"/>
    <w:rsid w:val="00EF463B"/>
    <w:rsid w:val="00EF5634"/>
    <w:rsid w:val="00EF6612"/>
    <w:rsid w:val="00F014F1"/>
    <w:rsid w:val="00F076B3"/>
    <w:rsid w:val="00F12837"/>
    <w:rsid w:val="00F21B4F"/>
    <w:rsid w:val="00F21D46"/>
    <w:rsid w:val="00F22E32"/>
    <w:rsid w:val="00F234F1"/>
    <w:rsid w:val="00F255CB"/>
    <w:rsid w:val="00F25F5A"/>
    <w:rsid w:val="00F26667"/>
    <w:rsid w:val="00F32FE4"/>
    <w:rsid w:val="00F344B6"/>
    <w:rsid w:val="00F3622C"/>
    <w:rsid w:val="00F42D40"/>
    <w:rsid w:val="00F43154"/>
    <w:rsid w:val="00F46DC1"/>
    <w:rsid w:val="00F52973"/>
    <w:rsid w:val="00F551D8"/>
    <w:rsid w:val="00F60998"/>
    <w:rsid w:val="00F60D40"/>
    <w:rsid w:val="00F61234"/>
    <w:rsid w:val="00F61780"/>
    <w:rsid w:val="00F63BBA"/>
    <w:rsid w:val="00F6404B"/>
    <w:rsid w:val="00F644CF"/>
    <w:rsid w:val="00F6556C"/>
    <w:rsid w:val="00F72B14"/>
    <w:rsid w:val="00F75602"/>
    <w:rsid w:val="00F757C7"/>
    <w:rsid w:val="00F7677C"/>
    <w:rsid w:val="00F77246"/>
    <w:rsid w:val="00F77259"/>
    <w:rsid w:val="00F80107"/>
    <w:rsid w:val="00F81112"/>
    <w:rsid w:val="00F82C3D"/>
    <w:rsid w:val="00F84522"/>
    <w:rsid w:val="00F85BF7"/>
    <w:rsid w:val="00F90158"/>
    <w:rsid w:val="00F91F90"/>
    <w:rsid w:val="00F931F1"/>
    <w:rsid w:val="00F94514"/>
    <w:rsid w:val="00F95641"/>
    <w:rsid w:val="00F95B93"/>
    <w:rsid w:val="00FA0F92"/>
    <w:rsid w:val="00FA22D5"/>
    <w:rsid w:val="00FA252C"/>
    <w:rsid w:val="00FA451C"/>
    <w:rsid w:val="00FA4A68"/>
    <w:rsid w:val="00FA7DBD"/>
    <w:rsid w:val="00FB3000"/>
    <w:rsid w:val="00FB4083"/>
    <w:rsid w:val="00FB49AF"/>
    <w:rsid w:val="00FB53D7"/>
    <w:rsid w:val="00FB546C"/>
    <w:rsid w:val="00FB6F1F"/>
    <w:rsid w:val="00FC3181"/>
    <w:rsid w:val="00FC37B0"/>
    <w:rsid w:val="00FC41C0"/>
    <w:rsid w:val="00FC6F8E"/>
    <w:rsid w:val="00FC7361"/>
    <w:rsid w:val="00FC7692"/>
    <w:rsid w:val="00FD3E71"/>
    <w:rsid w:val="00FD5038"/>
    <w:rsid w:val="00FD73C1"/>
    <w:rsid w:val="00FE0CBE"/>
    <w:rsid w:val="00FE1438"/>
    <w:rsid w:val="00FE1708"/>
    <w:rsid w:val="00FE5AD6"/>
    <w:rsid w:val="00FE65D7"/>
    <w:rsid w:val="00FE70C1"/>
    <w:rsid w:val="00FF26D4"/>
    <w:rsid w:val="00FF2BA7"/>
    <w:rsid w:val="00FF3B01"/>
    <w:rsid w:val="00FF653B"/>
    <w:rsid w:val="00FF6717"/>
    <w:rsid w:val="00FF70D3"/>
    <w:rsid w:val="00FF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4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0F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34F55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Times New Roman CYR" w:hAnsi="Times New Roman CYR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4D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D73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593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362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362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link">
    <w:name w:val="link"/>
    <w:rsid w:val="00A64CCC"/>
    <w:rPr>
      <w:strike w:val="0"/>
      <w:dstrike w:val="0"/>
      <w:color w:val="008000"/>
      <w:u w:val="none"/>
      <w:effect w:val="none"/>
    </w:rPr>
  </w:style>
  <w:style w:type="paragraph" w:customStyle="1" w:styleId="CharCharCharChar">
    <w:name w:val="Знак Знак Char Char Знак Знак Char Char Знак"/>
    <w:basedOn w:val="a"/>
    <w:rsid w:val="00CD6A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F344B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6">
    <w:name w:val="Hyperlink"/>
    <w:rsid w:val="00F61234"/>
    <w:rPr>
      <w:color w:val="0000FF"/>
      <w:u w:val="single"/>
    </w:rPr>
  </w:style>
  <w:style w:type="character" w:styleId="a7">
    <w:name w:val="annotation reference"/>
    <w:rsid w:val="002D63AE"/>
    <w:rPr>
      <w:sz w:val="16"/>
      <w:szCs w:val="16"/>
    </w:rPr>
  </w:style>
  <w:style w:type="paragraph" w:styleId="a8">
    <w:name w:val="annotation text"/>
    <w:basedOn w:val="a"/>
    <w:link w:val="a9"/>
    <w:rsid w:val="002D63A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2D63AE"/>
  </w:style>
  <w:style w:type="paragraph" w:styleId="aa">
    <w:name w:val="annotation subject"/>
    <w:basedOn w:val="a8"/>
    <w:next w:val="a8"/>
    <w:link w:val="ab"/>
    <w:rsid w:val="002D63AE"/>
    <w:rPr>
      <w:b/>
      <w:bCs/>
    </w:rPr>
  </w:style>
  <w:style w:type="character" w:customStyle="1" w:styleId="ab">
    <w:name w:val="Тема примечания Знак"/>
    <w:link w:val="aa"/>
    <w:rsid w:val="002D63AE"/>
    <w:rPr>
      <w:b/>
      <w:bCs/>
    </w:rPr>
  </w:style>
  <w:style w:type="character" w:styleId="ac">
    <w:name w:val="FollowedHyperlink"/>
    <w:rsid w:val="001A0747"/>
    <w:rPr>
      <w:color w:val="800080"/>
      <w:u w:val="single"/>
    </w:rPr>
  </w:style>
  <w:style w:type="paragraph" w:styleId="31">
    <w:name w:val="Body Text 3"/>
    <w:basedOn w:val="a"/>
    <w:rsid w:val="00050CF6"/>
    <w:pPr>
      <w:ind w:right="5078"/>
      <w:jc w:val="both"/>
    </w:pPr>
    <w:rPr>
      <w:sz w:val="28"/>
    </w:rPr>
  </w:style>
  <w:style w:type="paragraph" w:styleId="ad">
    <w:name w:val="header"/>
    <w:basedOn w:val="a"/>
    <w:link w:val="ae"/>
    <w:uiPriority w:val="99"/>
    <w:rsid w:val="00797C1C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797C1C"/>
  </w:style>
  <w:style w:type="paragraph" w:styleId="af0">
    <w:name w:val="footer"/>
    <w:basedOn w:val="a"/>
    <w:link w:val="af1"/>
    <w:rsid w:val="00C139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C38D5"/>
    <w:rPr>
      <w:sz w:val="24"/>
      <w:szCs w:val="24"/>
    </w:rPr>
  </w:style>
  <w:style w:type="character" w:customStyle="1" w:styleId="30">
    <w:name w:val="Заголовок 3 Знак"/>
    <w:link w:val="3"/>
    <w:rsid w:val="00834F55"/>
    <w:rPr>
      <w:rFonts w:ascii="Times New Roman CYR" w:hAnsi="Times New Roman CYR"/>
      <w:b/>
      <w:bCs/>
      <w:sz w:val="28"/>
      <w:szCs w:val="28"/>
    </w:rPr>
  </w:style>
  <w:style w:type="paragraph" w:styleId="af2">
    <w:name w:val="Body Text"/>
    <w:basedOn w:val="a"/>
    <w:link w:val="af3"/>
    <w:rsid w:val="00834F55"/>
    <w:pPr>
      <w:spacing w:after="120"/>
    </w:pPr>
  </w:style>
  <w:style w:type="character" w:customStyle="1" w:styleId="af3">
    <w:name w:val="Основной текст Знак"/>
    <w:link w:val="af2"/>
    <w:rsid w:val="00834F55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834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34F55"/>
    <w:rPr>
      <w:rFonts w:ascii="Courier New" w:hAnsi="Courier New" w:cs="Courier New"/>
    </w:rPr>
  </w:style>
  <w:style w:type="paragraph" w:styleId="af4">
    <w:name w:val="Normal (Web)"/>
    <w:basedOn w:val="a"/>
    <w:rsid w:val="00EC4080"/>
  </w:style>
  <w:style w:type="character" w:customStyle="1" w:styleId="af1">
    <w:name w:val="Нижний колонтитул Знак"/>
    <w:link w:val="af0"/>
    <w:rsid w:val="007A4D42"/>
    <w:rPr>
      <w:sz w:val="24"/>
      <w:szCs w:val="24"/>
    </w:rPr>
  </w:style>
  <w:style w:type="character" w:styleId="af5">
    <w:name w:val="Strong"/>
    <w:qFormat/>
    <w:rsid w:val="007A4D42"/>
    <w:rPr>
      <w:b/>
      <w:bCs/>
    </w:rPr>
  </w:style>
  <w:style w:type="paragraph" w:styleId="af6">
    <w:name w:val="List Paragraph"/>
    <w:basedOn w:val="a"/>
    <w:uiPriority w:val="34"/>
    <w:qFormat/>
    <w:rsid w:val="007A4D42"/>
    <w:pPr>
      <w:ind w:left="708"/>
    </w:pPr>
  </w:style>
  <w:style w:type="character" w:customStyle="1" w:styleId="10">
    <w:name w:val="Заголовок 1 Знак"/>
    <w:link w:val="1"/>
    <w:rsid w:val="00130F79"/>
    <w:rPr>
      <w:rFonts w:ascii="Cambria" w:hAnsi="Cambria"/>
      <w:b/>
      <w:bCs/>
      <w:kern w:val="32"/>
      <w:sz w:val="32"/>
      <w:szCs w:val="32"/>
    </w:rPr>
  </w:style>
  <w:style w:type="character" w:customStyle="1" w:styleId="ConsPlusNormal0">
    <w:name w:val="ConsPlusNormal Знак"/>
    <w:link w:val="ConsPlusNormal"/>
    <w:locked/>
    <w:rsid w:val="00DD4B0E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9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B753914FFF3C03988D2A046A4718EA8C55D8D6304999ABC784218CFE62D256C618C5B574120B9E7448E799478E47C12D835AC5DDF8B1D396FE8A1FYEf5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B753914FFF3C03988D2A046A4718EA8C55D8D6304999ABC784218CFE62D256C618C5B574120B9E7448E799478E47C12D835AC5DDF8B1D396FE8A1FYEf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</vt:lpstr>
    </vt:vector>
  </TitlesOfParts>
  <Company>Hewlett-Packard Company</Company>
  <LinksUpToDate>false</LinksUpToDate>
  <CharactersWithSpaces>8931</CharactersWithSpaces>
  <SharedDoc>false</SharedDoc>
  <HLinks>
    <vt:vector size="24" baseType="variant">
      <vt:variant>
        <vt:i4>6750312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consultantplus://offline/ref=DBB753914FFF3C03988D2A046A4718EA8C55D8D6304999ABC784218CFE62D256C618C5B574120B9E7448E799478E47C12D835AC5DDF8B1D396FE8A1FYEf5F</vt:lpwstr>
      </vt:variant>
      <vt:variant>
        <vt:lpwstr/>
      </vt:variant>
      <vt:variant>
        <vt:i4>6750318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consultantplus://offline/ref=DBB753914FFF3C03988D2A046A4718EA8C55D8D6334198AAC785218CFE62D256C618C5B574120B9E7449E79B4C8E47C12D835AC5DDF8B1D396FE8A1FYEf5F</vt:lpwstr>
      </vt:variant>
      <vt:variant>
        <vt:lpwstr/>
      </vt:variant>
      <vt:variant>
        <vt:i4>6357102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consultantplus://offline/ref=234925B71FE5E2CE45D81221A24A73F6951662BEA7540E88396425B3A087DA3A15A1F31BCB1FBA0A00F8AEB72A107F90B2A39637DD41483B4B44283E04WAJ</vt:lpwstr>
      </vt:variant>
      <vt:variant>
        <vt:lpwstr/>
      </vt:variant>
      <vt:variant>
        <vt:i4>8060983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consultantplus://offline/ref=E0DB4CC71F9A556EE0856724F4436303C4B396CA133BC26C687B68BBDC95E510B34C68014CF33C75F66E0999219C0A7A98BDE9DBC205A48B93793BEB6473E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</dc:title>
  <dc:creator>User</dc:creator>
  <cp:lastModifiedBy>Пользователь Windows</cp:lastModifiedBy>
  <cp:revision>9</cp:revision>
  <cp:lastPrinted>2021-05-25T04:14:00Z</cp:lastPrinted>
  <dcterms:created xsi:type="dcterms:W3CDTF">2021-02-09T12:29:00Z</dcterms:created>
  <dcterms:modified xsi:type="dcterms:W3CDTF">2021-11-12T11:59:00Z</dcterms:modified>
</cp:coreProperties>
</file>