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820B18" w:rsidP="00820B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</w:t>
      </w:r>
      <w:proofErr w:type="gramStart"/>
      <w:r w:rsidR="0005694B"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05694B"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1C6A93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1C6A9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1C6A93" w:rsidRPr="001C6A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6A93" w:rsidRP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«О</w:t>
      </w:r>
      <w:r w:rsid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б утверждении Положения о предо</w:t>
      </w:r>
      <w:r w:rsidR="001C6A93" w:rsidRP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с</w:t>
      </w:r>
      <w:r w:rsid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тавлении компенсации части роди</w:t>
      </w:r>
      <w:r w:rsidR="001C6A93" w:rsidRP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тельской платы за присмотр и уход за дет</w:t>
      </w:r>
      <w:r w:rsid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ьми в организациях, осуществляю</w:t>
      </w:r>
      <w:r w:rsidR="001C6A93" w:rsidRP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щих образовательную деятельность по реализации о</w:t>
      </w:r>
      <w:r w:rsidR="001C6A93" w:rsidRP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б</w:t>
      </w:r>
      <w:r w:rsidR="001C6A93" w:rsidRPr="001C6A93">
        <w:rPr>
          <w:rFonts w:ascii="Times New Roman" w:hAnsi="Times New Roman"/>
          <w:color w:val="000000" w:themeColor="text1"/>
          <w:sz w:val="24"/>
          <w:szCs w:val="24"/>
          <w:u w:val="single"/>
        </w:rPr>
        <w:t>разовательной программы дошкольного образования»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F77D2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1C6A93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A24EC5">
        <w:rPr>
          <w:rFonts w:ascii="Times New Roman" w:hAnsi="Times New Roman"/>
          <w:b/>
          <w:sz w:val="24"/>
          <w:szCs w:val="24"/>
        </w:rPr>
        <w:t>0</w:t>
      </w:r>
      <w:r w:rsidR="00F77D2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D96B0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proofErr w:type="spellStart"/>
      <w:r w:rsidR="002A3E8B">
        <w:rPr>
          <w:rFonts w:ascii="Times New Roman" w:hAnsi="Times New Roman"/>
          <w:i/>
          <w:sz w:val="24"/>
          <w:szCs w:val="24"/>
          <w:u w:val="single"/>
          <w:lang w:val="en-US"/>
        </w:rPr>
        <w:t>o</w:t>
      </w:r>
      <w:r w:rsidR="00D96B07">
        <w:rPr>
          <w:rFonts w:ascii="Times New Roman" w:hAnsi="Times New Roman"/>
          <w:i/>
          <w:sz w:val="24"/>
          <w:szCs w:val="24"/>
          <w:u w:val="single"/>
          <w:lang w:val="en-US"/>
        </w:rPr>
        <w:t>kv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@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D96B07" w:rsidP="0098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Абальмасова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Наталья Владимировна</w:t>
      </w:r>
      <w:r w:rsidR="00A24EC5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5273D1">
        <w:rPr>
          <w:rFonts w:ascii="Times New Roman" w:hAnsi="Times New Roman"/>
          <w:i/>
          <w:sz w:val="24"/>
          <w:szCs w:val="24"/>
          <w:u w:val="single"/>
        </w:rPr>
        <w:t>начальник отдела компенсационных выплат управл</w:t>
      </w:r>
      <w:r w:rsidR="005273D1">
        <w:rPr>
          <w:rFonts w:ascii="Times New Roman" w:hAnsi="Times New Roman"/>
          <w:i/>
          <w:sz w:val="24"/>
          <w:szCs w:val="24"/>
          <w:u w:val="single"/>
        </w:rPr>
        <w:t>е</w:t>
      </w:r>
      <w:r w:rsidR="005273D1">
        <w:rPr>
          <w:rFonts w:ascii="Times New Roman" w:hAnsi="Times New Roman"/>
          <w:i/>
          <w:sz w:val="24"/>
          <w:szCs w:val="24"/>
          <w:u w:val="single"/>
        </w:rPr>
        <w:t>ния финансово-экономического обеспечения  прав и гарантий граждан в области образов</w:t>
      </w:r>
      <w:r w:rsidR="005273D1">
        <w:rPr>
          <w:rFonts w:ascii="Times New Roman" w:hAnsi="Times New Roman"/>
          <w:i/>
          <w:sz w:val="24"/>
          <w:szCs w:val="24"/>
          <w:u w:val="single"/>
        </w:rPr>
        <w:t>а</w:t>
      </w:r>
      <w:r w:rsidR="005273D1">
        <w:rPr>
          <w:rFonts w:ascii="Times New Roman" w:hAnsi="Times New Roman"/>
          <w:i/>
          <w:sz w:val="24"/>
          <w:szCs w:val="24"/>
          <w:u w:val="single"/>
        </w:rPr>
        <w:t>ния департамента образования администрации города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 w:rsidR="005273D1">
        <w:rPr>
          <w:rFonts w:ascii="Times New Roman" w:hAnsi="Times New Roman"/>
          <w:i/>
          <w:sz w:val="24"/>
          <w:szCs w:val="24"/>
          <w:u w:val="single"/>
        </w:rPr>
        <w:t>45-56-21</w:t>
      </w:r>
      <w:r w:rsidR="00983071"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5273D1" w:rsidRPr="005273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«Об утверждении Положения о предоставл</w:t>
            </w:r>
            <w:r w:rsidR="005273D1" w:rsidRPr="005273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е</w:t>
            </w:r>
            <w:r w:rsidR="005273D1" w:rsidRPr="005273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</w:t>
            </w:r>
            <w:r w:rsidR="005273D1" w:rsidRPr="005273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м</w:t>
            </w:r>
            <w:r w:rsidR="005273D1" w:rsidRPr="005273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мы дошкольного образования»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D1251D" w:rsidRPr="0005694B" w:rsidRDefault="00D1251D" w:rsidP="00A24E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в прилагаемом муниципальном нормативном акте п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ложений, необоснованно затрудняющих ведение предпринимательской и инвестиционной деятельности</w:t>
            </w: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и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 соответствии с пунктом 3.9 Порядка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проведения в администрации города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EF" w:rsidRDefault="005E2DEF" w:rsidP="00A14D14">
      <w:pPr>
        <w:spacing w:after="0" w:line="240" w:lineRule="auto"/>
      </w:pPr>
      <w:r>
        <w:separator/>
      </w:r>
    </w:p>
  </w:endnote>
  <w:endnote w:type="continuationSeparator" w:id="0">
    <w:p w:rsidR="005E2DEF" w:rsidRDefault="005E2DEF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EF" w:rsidRDefault="005E2DEF" w:rsidP="00A14D14">
      <w:pPr>
        <w:spacing w:after="0" w:line="240" w:lineRule="auto"/>
      </w:pPr>
      <w:r>
        <w:separator/>
      </w:r>
    </w:p>
  </w:footnote>
  <w:footnote w:type="continuationSeparator" w:id="0">
    <w:p w:rsidR="005E2DEF" w:rsidRDefault="005E2DEF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77D21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442A8"/>
    <w:rsid w:val="0005694B"/>
    <w:rsid w:val="000F25CE"/>
    <w:rsid w:val="001015BF"/>
    <w:rsid w:val="00115885"/>
    <w:rsid w:val="0015448F"/>
    <w:rsid w:val="001A02B5"/>
    <w:rsid w:val="001A0F6C"/>
    <w:rsid w:val="001C4AC1"/>
    <w:rsid w:val="001C6A93"/>
    <w:rsid w:val="001D0D54"/>
    <w:rsid w:val="001E33E9"/>
    <w:rsid w:val="001F67F3"/>
    <w:rsid w:val="002006D2"/>
    <w:rsid w:val="002028D5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A3E8B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273D1"/>
    <w:rsid w:val="00585F44"/>
    <w:rsid w:val="00586752"/>
    <w:rsid w:val="005E2DEF"/>
    <w:rsid w:val="005E2E4D"/>
    <w:rsid w:val="00681107"/>
    <w:rsid w:val="007039A6"/>
    <w:rsid w:val="00715D10"/>
    <w:rsid w:val="00747545"/>
    <w:rsid w:val="00770301"/>
    <w:rsid w:val="00786948"/>
    <w:rsid w:val="007E16E4"/>
    <w:rsid w:val="007E5BF8"/>
    <w:rsid w:val="0080097B"/>
    <w:rsid w:val="00815DB9"/>
    <w:rsid w:val="00820B18"/>
    <w:rsid w:val="008561A8"/>
    <w:rsid w:val="008703C8"/>
    <w:rsid w:val="008715C5"/>
    <w:rsid w:val="00892B19"/>
    <w:rsid w:val="00894B5A"/>
    <w:rsid w:val="008A69C0"/>
    <w:rsid w:val="00937B5A"/>
    <w:rsid w:val="00983071"/>
    <w:rsid w:val="00984EEF"/>
    <w:rsid w:val="009D0631"/>
    <w:rsid w:val="009E30BF"/>
    <w:rsid w:val="00A14D14"/>
    <w:rsid w:val="00A20890"/>
    <w:rsid w:val="00A24EC5"/>
    <w:rsid w:val="00AE2287"/>
    <w:rsid w:val="00AE5265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96B0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32E15"/>
    <w:rsid w:val="00F678CD"/>
    <w:rsid w:val="00F70A79"/>
    <w:rsid w:val="00F77D21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Абальмасова Наталья Владимировна</cp:lastModifiedBy>
  <cp:revision>5</cp:revision>
  <cp:lastPrinted>2015-10-30T13:07:00Z</cp:lastPrinted>
  <dcterms:created xsi:type="dcterms:W3CDTF">2017-11-20T07:07:00Z</dcterms:created>
  <dcterms:modified xsi:type="dcterms:W3CDTF">2017-11-21T12:35:00Z</dcterms:modified>
</cp:coreProperties>
</file>