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B9" w:rsidRDefault="00022BB9" w:rsidP="00F54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3F55" w:rsidRDefault="00253F55" w:rsidP="00253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253F55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Pr="00253F55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253F55" w:rsidRPr="00253F55" w:rsidRDefault="00253F55" w:rsidP="00253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3F55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253F55" w:rsidRPr="00253F55" w:rsidRDefault="00253F55" w:rsidP="00253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3F55"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253F55" w:rsidRDefault="00253F55" w:rsidP="00253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3F55"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5215F4" w:rsidRPr="00FC2C5B" w:rsidRDefault="005215F4" w:rsidP="00F54A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F574C" w:rsidRPr="00022BB9" w:rsidTr="002F574C">
        <w:tc>
          <w:tcPr>
            <w:tcW w:w="10137" w:type="dxa"/>
          </w:tcPr>
          <w:p w:rsidR="00541209" w:rsidRDefault="00253F55" w:rsidP="00541209">
            <w:pPr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3F55">
              <w:rPr>
                <w:rFonts w:ascii="Times New Roman" w:hAnsi="Times New Roman"/>
                <w:color w:val="000000"/>
                <w:sz w:val="28"/>
                <w:szCs w:val="28"/>
              </w:rPr>
              <w:t>Перечень вопросов в рамках проведения публичного обсуждения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3F55">
              <w:rPr>
                <w:rFonts w:ascii="Times New Roman" w:hAnsi="Times New Roman"/>
                <w:color w:val="000000"/>
                <w:sz w:val="28"/>
                <w:szCs w:val="28"/>
              </w:rPr>
              <w:t>проекта постановления администрации города</w:t>
            </w:r>
            <w:r w:rsidR="005412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3F5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 w:rsidR="00541209" w:rsidRPr="00541209">
              <w:rPr>
                <w:rFonts w:ascii="Times New Roman" w:hAnsi="Times New Roman"/>
                <w:color w:val="000000"/>
                <w:sz w:val="28"/>
                <w:szCs w:val="28"/>
              </w:rPr>
              <w:t>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</w:t>
            </w:r>
            <w:r w:rsidR="00541209">
              <w:rPr>
                <w:rFonts w:ascii="Times New Roman" w:hAnsi="Times New Roman"/>
                <w:color w:val="000000"/>
                <w:sz w:val="28"/>
                <w:szCs w:val="28"/>
              </w:rPr>
              <w:t>".</w:t>
            </w:r>
          </w:p>
          <w:p w:rsidR="00F54A06" w:rsidRPr="00F54A06" w:rsidRDefault="002F574C" w:rsidP="00F54A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Пожалуйста, заполните и направьте данную форму по электронной почте                      на адрес: </w:t>
            </w:r>
            <w:r w:rsidR="00F54A06" w:rsidRPr="00F54A06">
              <w:rPr>
                <w:rFonts w:ascii="Times New Roman" w:hAnsi="Times New Roman"/>
                <w:color w:val="000000"/>
                <w:sz w:val="28"/>
                <w:szCs w:val="28"/>
              </w:rPr>
              <w:t>orzf@n-vartovsk.ru не позднее 04.</w:t>
            </w:r>
            <w:r w:rsidR="0054120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bookmarkStart w:id="0" w:name="_GoBack"/>
            <w:bookmarkEnd w:id="0"/>
            <w:r w:rsidR="00F54A06" w:rsidRPr="00F54A06">
              <w:rPr>
                <w:rFonts w:ascii="Times New Roman" w:hAnsi="Times New Roman"/>
                <w:color w:val="000000"/>
                <w:sz w:val="28"/>
                <w:szCs w:val="28"/>
              </w:rPr>
              <w:t>.2018.</w:t>
            </w:r>
          </w:p>
          <w:p w:rsidR="002F574C" w:rsidRPr="00022BB9" w:rsidRDefault="002F574C" w:rsidP="00F54A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>Рег</w:t>
            </w:r>
            <w:r w:rsidR="00022BB9"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>улирующий орган не будет иметь возможности проанал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изировать позиции, направленные ему после указанного срока, а также направленные </w:t>
            </w:r>
            <w:r w:rsid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в соответствии с настоящей формой. </w:t>
            </w:r>
          </w:p>
        </w:tc>
      </w:tr>
    </w:tbl>
    <w:p w:rsidR="005215F4" w:rsidRPr="00022BB9" w:rsidRDefault="005215F4" w:rsidP="00F54A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F574C" w:rsidRPr="00022BB9" w:rsidTr="003008CE">
        <w:trPr>
          <w:trHeight w:val="4394"/>
        </w:trPr>
        <w:tc>
          <w:tcPr>
            <w:tcW w:w="10137" w:type="dxa"/>
          </w:tcPr>
          <w:p w:rsidR="002F574C" w:rsidRPr="00022BB9" w:rsidRDefault="002F574C" w:rsidP="00F5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  <w:p w:rsidR="002F574C" w:rsidRPr="00022BB9" w:rsidRDefault="002F574C" w:rsidP="00F54A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По вашему желанию укажите:</w:t>
            </w:r>
          </w:p>
          <w:p w:rsidR="002F574C" w:rsidRPr="00022BB9" w:rsidRDefault="002F574C" w:rsidP="00F54A06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2F574C" w:rsidRPr="00022BB9" w:rsidRDefault="002F574C" w:rsidP="00F54A0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  <w:p w:rsidR="002F574C" w:rsidRPr="00022BB9" w:rsidRDefault="002F574C" w:rsidP="00F54A0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574C" w:rsidRPr="00022BB9" w:rsidRDefault="002F574C" w:rsidP="00F54A06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2F574C" w:rsidRPr="00022BB9" w:rsidRDefault="002F574C" w:rsidP="00F54A0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Сфера деятельности организации</w:t>
            </w:r>
          </w:p>
          <w:p w:rsidR="0000792A" w:rsidRPr="00022BB9" w:rsidRDefault="0000792A" w:rsidP="00F54A0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574C" w:rsidRPr="00022BB9" w:rsidRDefault="002F574C" w:rsidP="00F54A06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00792A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Фамилия, имя, отчество контактного лица</w:t>
            </w:r>
          </w:p>
          <w:p w:rsidR="0000792A" w:rsidRPr="00022BB9" w:rsidRDefault="0000792A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0792A" w:rsidRPr="00022BB9" w:rsidRDefault="0000792A" w:rsidP="00F54A06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00792A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Номер контактного телефона</w:t>
            </w:r>
          </w:p>
          <w:p w:rsidR="003008CE" w:rsidRPr="00022BB9" w:rsidRDefault="003008CE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008CE" w:rsidRPr="00022BB9" w:rsidRDefault="003008CE" w:rsidP="00F54A06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3008CE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3008CE" w:rsidRPr="00022BB9" w:rsidRDefault="003008CE" w:rsidP="00F54A06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0792A" w:rsidRPr="00022BB9" w:rsidRDefault="0000792A" w:rsidP="00F54A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08CE" w:rsidRDefault="003008CE" w:rsidP="00F54A06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3008CE" w:rsidTr="003008CE">
        <w:tc>
          <w:tcPr>
            <w:tcW w:w="10137" w:type="dxa"/>
          </w:tcPr>
          <w:p w:rsidR="005215F4" w:rsidRPr="00FC2C5B" w:rsidRDefault="005215F4" w:rsidP="00F54A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54A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3008CE" w:rsidRDefault="003008CE" w:rsidP="00F54A0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sectPr w:rsidR="003008CE" w:rsidSect="00022BB9">
      <w:pgSz w:w="11906" w:h="16838"/>
      <w:pgMar w:top="709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FE" w:rsidRDefault="00C638FE" w:rsidP="00022BB9">
      <w:pPr>
        <w:spacing w:after="0" w:line="240" w:lineRule="auto"/>
      </w:pPr>
      <w:r>
        <w:separator/>
      </w:r>
    </w:p>
  </w:endnote>
  <w:endnote w:type="continuationSeparator" w:id="0">
    <w:p w:rsidR="00C638FE" w:rsidRDefault="00C638FE" w:rsidP="0002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FE" w:rsidRDefault="00C638FE" w:rsidP="00022BB9">
      <w:pPr>
        <w:spacing w:after="0" w:line="240" w:lineRule="auto"/>
      </w:pPr>
      <w:r>
        <w:separator/>
      </w:r>
    </w:p>
  </w:footnote>
  <w:footnote w:type="continuationSeparator" w:id="0">
    <w:p w:rsidR="00C638FE" w:rsidRDefault="00C638FE" w:rsidP="0002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71"/>
    <w:rsid w:val="0000792A"/>
    <w:rsid w:val="00022BB9"/>
    <w:rsid w:val="00087D14"/>
    <w:rsid w:val="000D76FB"/>
    <w:rsid w:val="000D7F2B"/>
    <w:rsid w:val="000E626C"/>
    <w:rsid w:val="00145652"/>
    <w:rsid w:val="00160C6A"/>
    <w:rsid w:val="00166A58"/>
    <w:rsid w:val="0019672F"/>
    <w:rsid w:val="001C1AD7"/>
    <w:rsid w:val="001F33F8"/>
    <w:rsid w:val="00223399"/>
    <w:rsid w:val="00252DBA"/>
    <w:rsid w:val="00252EFC"/>
    <w:rsid w:val="00253F55"/>
    <w:rsid w:val="0025617F"/>
    <w:rsid w:val="002B73A5"/>
    <w:rsid w:val="002D780F"/>
    <w:rsid w:val="002F574C"/>
    <w:rsid w:val="003008CE"/>
    <w:rsid w:val="00302567"/>
    <w:rsid w:val="00335DA9"/>
    <w:rsid w:val="003A6627"/>
    <w:rsid w:val="003C3D2E"/>
    <w:rsid w:val="003C5AD1"/>
    <w:rsid w:val="003E6F38"/>
    <w:rsid w:val="00425290"/>
    <w:rsid w:val="00441037"/>
    <w:rsid w:val="00441965"/>
    <w:rsid w:val="004618D7"/>
    <w:rsid w:val="00480225"/>
    <w:rsid w:val="004D1FA0"/>
    <w:rsid w:val="004F2582"/>
    <w:rsid w:val="004F5A16"/>
    <w:rsid w:val="005215F4"/>
    <w:rsid w:val="00523295"/>
    <w:rsid w:val="00541209"/>
    <w:rsid w:val="00553F59"/>
    <w:rsid w:val="005819F5"/>
    <w:rsid w:val="00645F25"/>
    <w:rsid w:val="006844A2"/>
    <w:rsid w:val="006A6E21"/>
    <w:rsid w:val="006D65BA"/>
    <w:rsid w:val="006D7C88"/>
    <w:rsid w:val="006F3D95"/>
    <w:rsid w:val="0070147C"/>
    <w:rsid w:val="00723331"/>
    <w:rsid w:val="007535FC"/>
    <w:rsid w:val="00792371"/>
    <w:rsid w:val="007A1BA2"/>
    <w:rsid w:val="007C063C"/>
    <w:rsid w:val="007C5DB3"/>
    <w:rsid w:val="007D59A1"/>
    <w:rsid w:val="007E16EB"/>
    <w:rsid w:val="00802C81"/>
    <w:rsid w:val="00814EEE"/>
    <w:rsid w:val="00824F48"/>
    <w:rsid w:val="008418C7"/>
    <w:rsid w:val="0085234F"/>
    <w:rsid w:val="00862F43"/>
    <w:rsid w:val="008A0F09"/>
    <w:rsid w:val="008B2207"/>
    <w:rsid w:val="008C745C"/>
    <w:rsid w:val="00905BD9"/>
    <w:rsid w:val="00910B31"/>
    <w:rsid w:val="00914D74"/>
    <w:rsid w:val="00923A04"/>
    <w:rsid w:val="00946211"/>
    <w:rsid w:val="0098451A"/>
    <w:rsid w:val="009A3850"/>
    <w:rsid w:val="009B0E34"/>
    <w:rsid w:val="009B644F"/>
    <w:rsid w:val="009D2E09"/>
    <w:rsid w:val="00A27181"/>
    <w:rsid w:val="00AD32D4"/>
    <w:rsid w:val="00AF3A7A"/>
    <w:rsid w:val="00B119A8"/>
    <w:rsid w:val="00B23A44"/>
    <w:rsid w:val="00B61BD2"/>
    <w:rsid w:val="00B8089C"/>
    <w:rsid w:val="00BB675B"/>
    <w:rsid w:val="00BF7768"/>
    <w:rsid w:val="00C10EDF"/>
    <w:rsid w:val="00C168B8"/>
    <w:rsid w:val="00C638FE"/>
    <w:rsid w:val="00D060FC"/>
    <w:rsid w:val="00D23EFD"/>
    <w:rsid w:val="00D46C79"/>
    <w:rsid w:val="00D739D5"/>
    <w:rsid w:val="00D9797B"/>
    <w:rsid w:val="00DA5578"/>
    <w:rsid w:val="00DC0ACA"/>
    <w:rsid w:val="00DC0B8B"/>
    <w:rsid w:val="00DC4F93"/>
    <w:rsid w:val="00DD0E75"/>
    <w:rsid w:val="00DE5BBF"/>
    <w:rsid w:val="00DF72CF"/>
    <w:rsid w:val="00E01309"/>
    <w:rsid w:val="00E43817"/>
    <w:rsid w:val="00F12985"/>
    <w:rsid w:val="00F13C16"/>
    <w:rsid w:val="00F54A06"/>
    <w:rsid w:val="00F558D4"/>
    <w:rsid w:val="00FC2C5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D8E7"/>
  <w15:docId w15:val="{7A1CD6B3-58F1-43D1-A285-11421527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F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B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Дроздовская Л.Н.</cp:lastModifiedBy>
  <cp:revision>6</cp:revision>
  <cp:lastPrinted>2018-03-19T07:31:00Z</cp:lastPrinted>
  <dcterms:created xsi:type="dcterms:W3CDTF">2018-03-19T06:53:00Z</dcterms:created>
  <dcterms:modified xsi:type="dcterms:W3CDTF">2018-08-30T12:22:00Z</dcterms:modified>
</cp:coreProperties>
</file>