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369" w:rsidRPr="00BB6369" w:rsidRDefault="00BB6369" w:rsidP="00BB6369">
      <w:pPr>
        <w:spacing w:after="0" w:line="240" w:lineRule="auto"/>
        <w:ind w:right="424"/>
        <w:jc w:val="center"/>
        <w:rPr>
          <w:rFonts w:ascii="Times New Roman" w:hAnsi="Times New Roman"/>
          <w:sz w:val="28"/>
          <w:szCs w:val="28"/>
        </w:rPr>
      </w:pPr>
      <w:r w:rsidRPr="00BB6369">
        <w:rPr>
          <w:rFonts w:ascii="Times New Roman" w:hAnsi="Times New Roman"/>
          <w:sz w:val="28"/>
          <w:szCs w:val="28"/>
        </w:rPr>
        <w:t>ПРОЕКТ ПОСТАНОВЛЕНИЯ АДМИНИСТРАЦИИ ГОРОДА НИЖНЕВАРТОВСКА</w:t>
      </w:r>
    </w:p>
    <w:p w:rsidR="00BB6369" w:rsidRPr="00BB6369" w:rsidRDefault="00BB6369" w:rsidP="00BB6369">
      <w:pPr>
        <w:spacing w:after="0" w:line="240" w:lineRule="auto"/>
        <w:ind w:right="4676"/>
        <w:jc w:val="both"/>
        <w:rPr>
          <w:rFonts w:ascii="Times New Roman" w:hAnsi="Times New Roman"/>
          <w:sz w:val="24"/>
          <w:szCs w:val="28"/>
        </w:rPr>
      </w:pPr>
    </w:p>
    <w:p w:rsidR="00BB6369" w:rsidRPr="00BB6369" w:rsidRDefault="00BB6369" w:rsidP="00BB6369">
      <w:pPr>
        <w:spacing w:after="0" w:line="240" w:lineRule="auto"/>
        <w:ind w:right="4676"/>
        <w:jc w:val="both"/>
        <w:rPr>
          <w:rFonts w:ascii="Times New Roman" w:hAnsi="Times New Roman"/>
          <w:sz w:val="24"/>
          <w:szCs w:val="28"/>
        </w:rPr>
      </w:pPr>
      <w:r w:rsidRPr="00BB6369">
        <w:rPr>
          <w:rFonts w:ascii="Times New Roman" w:hAnsi="Times New Roman"/>
          <w:sz w:val="24"/>
          <w:szCs w:val="28"/>
        </w:rPr>
        <w:t>О внесении изменений в приложение к постан</w:t>
      </w:r>
      <w:bookmarkStart w:id="0" w:name="_GoBack"/>
      <w:bookmarkEnd w:id="0"/>
      <w:r w:rsidRPr="00BB6369">
        <w:rPr>
          <w:rFonts w:ascii="Times New Roman" w:hAnsi="Times New Roman"/>
          <w:sz w:val="24"/>
          <w:szCs w:val="28"/>
        </w:rPr>
        <w:t>овлению администрации города от 06.06.2014 №1086 "Об утверждении Положения о порядке аттестации кандидатов на должность руководителя учреждения дополнительного образования, подведомственного управлению культуры          администрации города, и руководителей учреждений дополнительного образования, подведомственных управлению культуры администрации города" (с учетом изменений                от  20.04.2015 №784, 16.09.2015 №1710,           от 25.01.2017 №99)</w:t>
      </w:r>
    </w:p>
    <w:p w:rsidR="00BB6369" w:rsidRPr="00BB6369" w:rsidRDefault="00BB6369" w:rsidP="00BB6369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BB6369" w:rsidRPr="00BB6369" w:rsidRDefault="00BB6369" w:rsidP="00BB6369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BB6369" w:rsidRPr="00BB6369" w:rsidRDefault="00BB6369" w:rsidP="00BB6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69" w:rsidRPr="00BB6369" w:rsidRDefault="00BB6369" w:rsidP="00BB636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B6369">
        <w:rPr>
          <w:rFonts w:ascii="Times New Roman" w:eastAsiaTheme="minorHAnsi" w:hAnsi="Times New Roman"/>
          <w:sz w:val="28"/>
          <w:szCs w:val="28"/>
        </w:rPr>
        <w:t xml:space="preserve">В соответствии со статьей 51 Федерального закона от 29.12.2012               №273-ФЗ "Об образовании в Российской Федерации", в целях приведения муниципального правового акта в соответствие с действующим законодательством: </w:t>
      </w:r>
    </w:p>
    <w:p w:rsidR="00BB6369" w:rsidRPr="00BB6369" w:rsidRDefault="00BB6369" w:rsidP="00BB636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B6369" w:rsidRPr="00BB6369" w:rsidRDefault="00BB6369" w:rsidP="00BB636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B6369">
        <w:rPr>
          <w:rFonts w:ascii="Times New Roman" w:eastAsiaTheme="minorHAnsi" w:hAnsi="Times New Roman"/>
          <w:sz w:val="28"/>
          <w:szCs w:val="28"/>
        </w:rPr>
        <w:t>1. Внести изменения в приложение к постановлению администрации города от 06.06.2014 №1086 "</w:t>
      </w:r>
      <w:hyperlink r:id="rId5" w:history="1">
        <w:r w:rsidRPr="00BB6369">
          <w:rPr>
            <w:rFonts w:ascii="Times New Roman" w:eastAsiaTheme="minorHAnsi" w:hAnsi="Times New Roman"/>
            <w:sz w:val="28"/>
            <w:szCs w:val="28"/>
          </w:rPr>
          <w:t>Об утверждении Положения о порядке аттестации кандидатов на должность руководителя учреждения дополнительного образования, подведомственного управлению культуры администрации города, и руководителей учреждений дополнительного образования, подведомственных управлению культуры администрации города</w:t>
        </w:r>
      </w:hyperlink>
      <w:r w:rsidRPr="00BB6369">
        <w:rPr>
          <w:rFonts w:ascii="Times New Roman" w:eastAsiaTheme="minorHAnsi" w:hAnsi="Times New Roman"/>
          <w:sz w:val="28"/>
          <w:szCs w:val="28"/>
        </w:rPr>
        <w:t xml:space="preserve">" (с учетом изменений                  от 20.04.2015 №784, 16.09.2015 №1710, от 25.01.2017 №99), дополнив пункт 4.4. раздела </w:t>
      </w:r>
      <w:r w:rsidRPr="00BB6369">
        <w:rPr>
          <w:rFonts w:ascii="Times New Roman" w:eastAsiaTheme="minorHAnsi" w:hAnsi="Times New Roman"/>
          <w:sz w:val="28"/>
          <w:szCs w:val="28"/>
          <w:lang w:val="en-US"/>
        </w:rPr>
        <w:t>IV</w:t>
      </w:r>
      <w:r w:rsidRPr="00BB6369">
        <w:rPr>
          <w:rFonts w:ascii="Times New Roman" w:eastAsiaTheme="minorHAnsi" w:hAnsi="Times New Roman"/>
          <w:sz w:val="28"/>
          <w:szCs w:val="28"/>
        </w:rPr>
        <w:t xml:space="preserve"> словами следующего содержания:</w:t>
      </w:r>
    </w:p>
    <w:p w:rsidR="00BB6369" w:rsidRPr="00BB6369" w:rsidRDefault="00BB6369" w:rsidP="00BB636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BB6369">
        <w:rPr>
          <w:rFonts w:ascii="Times New Roman" w:eastAsiaTheme="minorHAnsi" w:hAnsi="Times New Roman"/>
          <w:sz w:val="28"/>
          <w:szCs w:val="28"/>
        </w:rPr>
        <w:t>",а</w:t>
      </w:r>
      <w:proofErr w:type="gramEnd"/>
      <w:r w:rsidRPr="00BB6369">
        <w:rPr>
          <w:rFonts w:ascii="Times New Roman" w:eastAsiaTheme="minorHAnsi" w:hAnsi="Times New Roman"/>
          <w:sz w:val="28"/>
          <w:szCs w:val="28"/>
        </w:rPr>
        <w:t xml:space="preserve"> так же при заключении нового срочного трудового договора при сохранении прежнего места работы.".</w:t>
      </w:r>
    </w:p>
    <w:p w:rsidR="00BB6369" w:rsidRPr="00BB6369" w:rsidRDefault="00BB6369" w:rsidP="00BB6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6369" w:rsidRPr="00BB6369" w:rsidRDefault="00BB6369" w:rsidP="00BB6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369">
        <w:rPr>
          <w:rFonts w:ascii="Times New Roman" w:hAnsi="Times New Roman"/>
          <w:sz w:val="28"/>
          <w:szCs w:val="28"/>
        </w:rPr>
        <w:t>2. 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 w:rsidR="00BB6369" w:rsidRPr="00BB6369" w:rsidRDefault="00BB6369" w:rsidP="00BB6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6369" w:rsidRPr="00BB6369" w:rsidRDefault="00BB6369" w:rsidP="00BB6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369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BB6369" w:rsidRPr="00BB6369" w:rsidRDefault="00BB6369" w:rsidP="00BB6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69" w:rsidRPr="00BB6369" w:rsidRDefault="00BB6369" w:rsidP="00BB6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69" w:rsidRPr="00BB6369" w:rsidRDefault="00BB6369" w:rsidP="00BB6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69" w:rsidRDefault="00BB6369" w:rsidP="00BB63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369"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 В.В. Тихонов</w:t>
      </w:r>
    </w:p>
    <w:sectPr w:rsidR="00BB6369" w:rsidSect="00A200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C6CE6"/>
    <w:multiLevelType w:val="hybridMultilevel"/>
    <w:tmpl w:val="8E9EE8E4"/>
    <w:lvl w:ilvl="0" w:tplc="638C8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21"/>
    <w:rsid w:val="00105DB4"/>
    <w:rsid w:val="001A0862"/>
    <w:rsid w:val="004150B4"/>
    <w:rsid w:val="00417621"/>
    <w:rsid w:val="004B6063"/>
    <w:rsid w:val="004F4FF9"/>
    <w:rsid w:val="005F315C"/>
    <w:rsid w:val="0071478A"/>
    <w:rsid w:val="00764FF3"/>
    <w:rsid w:val="00A200E6"/>
    <w:rsid w:val="00A831F5"/>
    <w:rsid w:val="00BB6369"/>
    <w:rsid w:val="00BE4758"/>
    <w:rsid w:val="00CF2B83"/>
    <w:rsid w:val="00D375D5"/>
    <w:rsid w:val="00D53746"/>
    <w:rsid w:val="00DD40EA"/>
    <w:rsid w:val="00E036B7"/>
    <w:rsid w:val="00E14AC1"/>
    <w:rsid w:val="00E26C4F"/>
    <w:rsid w:val="00F47A25"/>
    <w:rsid w:val="00F8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1FB86-7AED-483C-AB52-9CF46AEA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A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6C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D375D5"/>
    <w:pPr>
      <w:spacing w:beforeAutospacing="1" w:after="0" w:afterAutospacing="1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D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-vartovsk.ru/documents/agPost/06-06-2014/108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 Валентина Михайловна</dc:creator>
  <cp:lastModifiedBy>Ивлев Вадим Михайлович</cp:lastModifiedBy>
  <cp:revision>2</cp:revision>
  <cp:lastPrinted>2016-03-10T11:48:00Z</cp:lastPrinted>
  <dcterms:created xsi:type="dcterms:W3CDTF">2017-07-19T09:17:00Z</dcterms:created>
  <dcterms:modified xsi:type="dcterms:W3CDTF">2017-07-19T09:17:00Z</dcterms:modified>
</cp:coreProperties>
</file>