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678"/>
      </w:tblGrid>
      <w:tr w:rsidR="00473BA4" w:rsidTr="00266C31">
        <w:tc>
          <w:tcPr>
            <w:tcW w:w="5382" w:type="dxa"/>
          </w:tcPr>
          <w:p w:rsidR="00473BA4" w:rsidRDefault="0085728A" w:rsidP="0085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4678" w:type="dxa"/>
          </w:tcPr>
          <w:p w:rsidR="00814AE0" w:rsidRPr="009944A4" w:rsidRDefault="00266C31" w:rsidP="00814AE0">
            <w:pPr>
              <w:jc w:val="right"/>
              <w:rPr>
                <w:sz w:val="24"/>
                <w:szCs w:val="24"/>
              </w:rPr>
            </w:pPr>
            <w:r w:rsidRPr="009944A4">
              <w:rPr>
                <w:sz w:val="24"/>
                <w:szCs w:val="24"/>
              </w:rPr>
              <w:t xml:space="preserve"> </w:t>
            </w:r>
            <w:r w:rsidR="00207BEE" w:rsidRPr="009944A4">
              <w:rPr>
                <w:sz w:val="24"/>
                <w:szCs w:val="24"/>
              </w:rPr>
              <w:t xml:space="preserve">          </w:t>
            </w:r>
            <w:r w:rsidRPr="009944A4">
              <w:rPr>
                <w:sz w:val="24"/>
                <w:szCs w:val="24"/>
              </w:rPr>
              <w:t xml:space="preserve"> </w:t>
            </w:r>
            <w:r w:rsidR="00814AE0" w:rsidRPr="009944A4">
              <w:rPr>
                <w:sz w:val="24"/>
                <w:szCs w:val="24"/>
              </w:rPr>
              <w:t>Приложение 3</w:t>
            </w:r>
          </w:p>
          <w:p w:rsidR="00814AE0" w:rsidRPr="009944A4" w:rsidRDefault="00814AE0" w:rsidP="00814AE0">
            <w:pPr>
              <w:jc w:val="right"/>
              <w:rPr>
                <w:sz w:val="24"/>
                <w:szCs w:val="24"/>
              </w:rPr>
            </w:pPr>
            <w:r w:rsidRPr="009944A4">
              <w:rPr>
                <w:sz w:val="24"/>
                <w:szCs w:val="24"/>
              </w:rPr>
              <w:t>к протоколу КЧС и ОПБ</w:t>
            </w:r>
          </w:p>
          <w:p w:rsidR="00814AE0" w:rsidRPr="009944A4" w:rsidRDefault="00814AE0" w:rsidP="00814AE0">
            <w:pPr>
              <w:jc w:val="right"/>
              <w:rPr>
                <w:sz w:val="24"/>
                <w:szCs w:val="24"/>
              </w:rPr>
            </w:pPr>
            <w:r w:rsidRPr="009944A4">
              <w:rPr>
                <w:sz w:val="24"/>
                <w:szCs w:val="24"/>
              </w:rPr>
              <w:t xml:space="preserve">города </w:t>
            </w:r>
            <w:r w:rsidR="009944A4">
              <w:rPr>
                <w:sz w:val="24"/>
                <w:szCs w:val="24"/>
              </w:rPr>
              <w:t xml:space="preserve"> </w:t>
            </w:r>
            <w:r w:rsidRPr="009944A4">
              <w:rPr>
                <w:sz w:val="24"/>
                <w:szCs w:val="24"/>
              </w:rPr>
              <w:t>Нижневартовска</w:t>
            </w:r>
          </w:p>
          <w:p w:rsidR="00814AE0" w:rsidRPr="009944A4" w:rsidRDefault="00814AE0" w:rsidP="00814AE0">
            <w:pPr>
              <w:jc w:val="right"/>
              <w:rPr>
                <w:sz w:val="24"/>
                <w:szCs w:val="24"/>
              </w:rPr>
            </w:pPr>
            <w:r w:rsidRPr="009944A4">
              <w:rPr>
                <w:sz w:val="24"/>
                <w:szCs w:val="24"/>
              </w:rPr>
              <w:t>от</w:t>
            </w:r>
            <w:r w:rsidR="00DB7462">
              <w:rPr>
                <w:sz w:val="24"/>
                <w:szCs w:val="24"/>
              </w:rPr>
              <w:t xml:space="preserve"> </w:t>
            </w:r>
            <w:r w:rsidR="00777845">
              <w:rPr>
                <w:sz w:val="24"/>
                <w:szCs w:val="24"/>
              </w:rPr>
              <w:t>24.12.2021</w:t>
            </w:r>
            <w:r w:rsidR="00DB7462">
              <w:rPr>
                <w:sz w:val="24"/>
                <w:szCs w:val="24"/>
              </w:rPr>
              <w:t xml:space="preserve">  </w:t>
            </w:r>
            <w:r w:rsidRPr="009944A4">
              <w:rPr>
                <w:sz w:val="24"/>
                <w:szCs w:val="24"/>
              </w:rPr>
              <w:t>№5</w:t>
            </w:r>
          </w:p>
          <w:p w:rsidR="00814AE0" w:rsidRPr="009944A4" w:rsidRDefault="00814AE0" w:rsidP="00814AE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473BA4" w:rsidRDefault="00473BA4" w:rsidP="00A830A0">
            <w:pPr>
              <w:pStyle w:val="a4"/>
              <w:ind w:left="0" w:firstLine="709"/>
              <w:jc w:val="right"/>
            </w:pPr>
          </w:p>
        </w:tc>
      </w:tr>
    </w:tbl>
    <w:p w:rsidR="00473BA4" w:rsidRDefault="0085728A" w:rsidP="008572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Оперативного штаба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 на пожароопасный </w:t>
      </w:r>
      <w:r w:rsidR="009C63A0">
        <w:rPr>
          <w:b/>
          <w:sz w:val="28"/>
          <w:szCs w:val="28"/>
        </w:rPr>
        <w:t>сезон</w:t>
      </w:r>
      <w:r>
        <w:rPr>
          <w:b/>
          <w:sz w:val="28"/>
          <w:szCs w:val="28"/>
        </w:rPr>
        <w:t xml:space="preserve"> 20</w:t>
      </w:r>
      <w:r w:rsidR="00785C6E">
        <w:rPr>
          <w:b/>
          <w:sz w:val="28"/>
          <w:szCs w:val="28"/>
        </w:rPr>
        <w:t>2</w:t>
      </w:r>
      <w:r w:rsidR="007A07A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:rsidR="00A71D1A" w:rsidRDefault="00A71D1A" w:rsidP="00A71D1A">
      <w:pPr>
        <w:jc w:val="center"/>
        <w:rPr>
          <w:b/>
          <w:sz w:val="28"/>
          <w:szCs w:val="28"/>
        </w:rPr>
      </w:pPr>
    </w:p>
    <w:tbl>
      <w:tblPr>
        <w:tblW w:w="98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8"/>
        <w:gridCol w:w="4536"/>
        <w:gridCol w:w="2410"/>
      </w:tblGrid>
      <w:tr w:rsidR="00A71D1A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217CB3" w:rsidRDefault="00A71D1A">
            <w:pPr>
              <w:jc w:val="center"/>
              <w:rPr>
                <w:b/>
                <w:sz w:val="24"/>
                <w:szCs w:val="24"/>
              </w:rPr>
            </w:pPr>
            <w:r w:rsidRPr="00217CB3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217CB3" w:rsidRDefault="00A71D1A">
            <w:pPr>
              <w:jc w:val="center"/>
              <w:rPr>
                <w:b/>
                <w:sz w:val="24"/>
                <w:szCs w:val="24"/>
              </w:rPr>
            </w:pPr>
            <w:r w:rsidRPr="00217CB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217CB3" w:rsidRDefault="00A71D1A">
            <w:pPr>
              <w:jc w:val="center"/>
              <w:rPr>
                <w:b/>
                <w:sz w:val="24"/>
                <w:szCs w:val="24"/>
              </w:rPr>
            </w:pPr>
            <w:r w:rsidRPr="00217CB3">
              <w:rPr>
                <w:b/>
                <w:sz w:val="24"/>
                <w:szCs w:val="24"/>
              </w:rPr>
              <w:t>Контактные телефоны</w:t>
            </w:r>
          </w:p>
        </w:tc>
      </w:tr>
      <w:tr w:rsidR="00A71D1A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7A1" w:rsidRPr="00217CB3" w:rsidRDefault="007A07A1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Фролов</w:t>
            </w:r>
          </w:p>
          <w:p w:rsidR="00A71D1A" w:rsidRPr="00217CB3" w:rsidRDefault="007A07A1" w:rsidP="007A07A1">
            <w:pPr>
              <w:jc w:val="center"/>
              <w:rPr>
                <w:b/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Игорь Валерьевич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AD" w:rsidRPr="00217CB3" w:rsidRDefault="00A675AD" w:rsidP="00A675AD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начальник 5 ПСО ФПС ГПС</w:t>
            </w:r>
          </w:p>
          <w:p w:rsidR="00A71D1A" w:rsidRPr="00217CB3" w:rsidRDefault="00A675AD" w:rsidP="001F2D54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Главного управления МЧС России по ХМАО – Югре, </w:t>
            </w:r>
            <w:r w:rsidRPr="00217CB3">
              <w:rPr>
                <w:b/>
                <w:sz w:val="24"/>
                <w:szCs w:val="24"/>
              </w:rPr>
              <w:t>руководитель  штаба</w:t>
            </w:r>
            <w:r w:rsidRPr="00217C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217CB3" w:rsidRDefault="00A71D1A" w:rsidP="007A07A1">
            <w:pPr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с. </w:t>
            </w:r>
            <w:r w:rsidR="007A07A1" w:rsidRPr="00217CB3">
              <w:rPr>
                <w:sz w:val="24"/>
                <w:szCs w:val="24"/>
              </w:rPr>
              <w:t>с.8-922-784-0654</w:t>
            </w:r>
          </w:p>
        </w:tc>
      </w:tr>
      <w:tr w:rsidR="00573056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B2" w:rsidRPr="00217CB3" w:rsidRDefault="007A0FB2" w:rsidP="00573056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Головаш</w:t>
            </w:r>
          </w:p>
          <w:p w:rsidR="00573056" w:rsidRPr="00217CB3" w:rsidRDefault="007A0FB2" w:rsidP="00573056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 Дмитрий Вячеславович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D" w:rsidRPr="00217CB3" w:rsidRDefault="00573056" w:rsidP="00A675AD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 заместитель начальника </w:t>
            </w:r>
            <w:r w:rsidR="00A675AD" w:rsidRPr="00217CB3">
              <w:rPr>
                <w:sz w:val="24"/>
                <w:szCs w:val="24"/>
              </w:rPr>
              <w:t>5 ПСО ФПС ГПС Главного управления МЧС России по ХМАО – Югре</w:t>
            </w:r>
            <w:r w:rsidR="001F2D54" w:rsidRPr="00217CB3">
              <w:rPr>
                <w:sz w:val="24"/>
                <w:szCs w:val="24"/>
              </w:rPr>
              <w:t>,</w:t>
            </w:r>
          </w:p>
          <w:p w:rsidR="00573056" w:rsidRPr="00217CB3" w:rsidRDefault="00573056" w:rsidP="00573056">
            <w:pPr>
              <w:jc w:val="center"/>
              <w:rPr>
                <w:sz w:val="24"/>
                <w:szCs w:val="24"/>
              </w:rPr>
            </w:pPr>
            <w:r w:rsidRPr="00217CB3">
              <w:rPr>
                <w:b/>
                <w:sz w:val="24"/>
                <w:szCs w:val="24"/>
              </w:rPr>
              <w:t>заместитель руководителя</w:t>
            </w:r>
            <w:r w:rsidR="00A675AD" w:rsidRPr="00217CB3">
              <w:rPr>
                <w:b/>
                <w:sz w:val="24"/>
                <w:szCs w:val="24"/>
              </w:rPr>
              <w:t xml:space="preserve"> штаба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6" w:rsidRPr="00217CB3" w:rsidRDefault="00963072" w:rsidP="00963072">
            <w:pPr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с.</w:t>
            </w:r>
            <w:r w:rsidR="007A0FB2" w:rsidRPr="00217CB3">
              <w:rPr>
                <w:sz w:val="24"/>
                <w:szCs w:val="24"/>
              </w:rPr>
              <w:t xml:space="preserve"> 8-922-783-</w:t>
            </w:r>
            <w:bookmarkStart w:id="0" w:name="_GoBack"/>
            <w:bookmarkEnd w:id="0"/>
            <w:r w:rsidR="007A0FB2" w:rsidRPr="00217CB3">
              <w:rPr>
                <w:sz w:val="24"/>
                <w:szCs w:val="24"/>
              </w:rPr>
              <w:t>0709</w:t>
            </w:r>
          </w:p>
        </w:tc>
      </w:tr>
      <w:tr w:rsidR="00573056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217CB3" w:rsidRDefault="00573056" w:rsidP="00573056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Татаренков </w:t>
            </w:r>
          </w:p>
          <w:p w:rsidR="00573056" w:rsidRPr="00217CB3" w:rsidRDefault="00573056" w:rsidP="00573056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Вадим Леонидович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217CB3" w:rsidRDefault="00573056" w:rsidP="00573056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директор МКУ г</w:t>
            </w:r>
            <w:proofErr w:type="gramStart"/>
            <w:r w:rsidRPr="00217CB3">
              <w:rPr>
                <w:sz w:val="24"/>
                <w:szCs w:val="24"/>
              </w:rPr>
              <w:t>.Н</w:t>
            </w:r>
            <w:proofErr w:type="gramEnd"/>
            <w:r w:rsidRPr="00217CB3">
              <w:rPr>
                <w:sz w:val="24"/>
                <w:szCs w:val="24"/>
              </w:rPr>
              <w:t xml:space="preserve">ижневартовска «Управление по делам ГО и ЧС»,  </w:t>
            </w:r>
            <w:r w:rsidRPr="00217CB3">
              <w:rPr>
                <w:b/>
                <w:sz w:val="24"/>
                <w:szCs w:val="24"/>
              </w:rPr>
              <w:t>заместитель руководителя</w:t>
            </w:r>
            <w:r w:rsidRPr="00217CB3">
              <w:rPr>
                <w:sz w:val="24"/>
                <w:szCs w:val="24"/>
              </w:rPr>
              <w:t xml:space="preserve"> </w:t>
            </w:r>
            <w:r w:rsidR="00E6236F" w:rsidRPr="00217CB3">
              <w:rPr>
                <w:sz w:val="24"/>
                <w:szCs w:val="24"/>
              </w:rPr>
              <w:t xml:space="preserve"> </w:t>
            </w:r>
            <w:r w:rsidR="00E6236F" w:rsidRPr="00217CB3">
              <w:rPr>
                <w:b/>
                <w:sz w:val="24"/>
                <w:szCs w:val="24"/>
              </w:rPr>
              <w:t>штаба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217CB3" w:rsidRDefault="00573056" w:rsidP="001425B9">
            <w:pPr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сот. 8-951-972-0300</w:t>
            </w:r>
          </w:p>
        </w:tc>
      </w:tr>
      <w:tr w:rsidR="00573056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217CB3" w:rsidRDefault="00573056" w:rsidP="00573056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Овсянников</w:t>
            </w:r>
          </w:p>
          <w:p w:rsidR="00573056" w:rsidRPr="00217CB3" w:rsidRDefault="00573056" w:rsidP="00573056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217CB3" w:rsidRDefault="00573056" w:rsidP="00573056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инженер отдела МКУ </w:t>
            </w:r>
            <w:proofErr w:type="spellStart"/>
            <w:r w:rsidRPr="00217CB3">
              <w:rPr>
                <w:sz w:val="24"/>
                <w:szCs w:val="24"/>
              </w:rPr>
              <w:t>г</w:t>
            </w:r>
            <w:proofErr w:type="gramStart"/>
            <w:r w:rsidRPr="00217CB3">
              <w:rPr>
                <w:sz w:val="24"/>
                <w:szCs w:val="24"/>
              </w:rPr>
              <w:t>.Н</w:t>
            </w:r>
            <w:proofErr w:type="gramEnd"/>
            <w:r w:rsidRPr="00217CB3">
              <w:rPr>
                <w:sz w:val="24"/>
                <w:szCs w:val="24"/>
              </w:rPr>
              <w:t>ижневартов-ска</w:t>
            </w:r>
            <w:proofErr w:type="spellEnd"/>
            <w:r w:rsidRPr="00217CB3">
              <w:rPr>
                <w:sz w:val="24"/>
                <w:szCs w:val="24"/>
              </w:rPr>
              <w:t xml:space="preserve"> «Управление по делам ГО и ЧС», </w:t>
            </w:r>
            <w:r w:rsidRPr="00217CB3">
              <w:rPr>
                <w:b/>
                <w:sz w:val="24"/>
                <w:szCs w:val="24"/>
              </w:rPr>
              <w:t xml:space="preserve">секретарь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217CB3" w:rsidRDefault="00573056" w:rsidP="001425B9">
            <w:pPr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сот. 8-912-939-6131</w:t>
            </w:r>
          </w:p>
        </w:tc>
      </w:tr>
      <w:tr w:rsidR="00E06CDC" w:rsidRPr="00217CB3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DC" w:rsidRPr="00217CB3" w:rsidRDefault="00E06CDC" w:rsidP="00E06CDC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Зверев </w:t>
            </w:r>
          </w:p>
          <w:p w:rsidR="00E06CDC" w:rsidRPr="00217CB3" w:rsidRDefault="00E06CDC" w:rsidP="00217CB3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Артем Сергеевич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DC" w:rsidRPr="00217CB3" w:rsidRDefault="00E06CDC" w:rsidP="0057305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17CB3">
              <w:rPr>
                <w:rStyle w:val="a5"/>
                <w:rFonts w:eastAsia="Calibri"/>
                <w:b w:val="0"/>
                <w:sz w:val="24"/>
                <w:szCs w:val="24"/>
              </w:rPr>
              <w:t>исполняющий</w:t>
            </w:r>
            <w:proofErr w:type="gramEnd"/>
            <w:r w:rsidRPr="00217CB3">
              <w:rPr>
                <w:rStyle w:val="a5"/>
                <w:rFonts w:eastAsia="Calibri"/>
                <w:b w:val="0"/>
                <w:sz w:val="24"/>
                <w:szCs w:val="24"/>
              </w:rPr>
              <w:t xml:space="preserve"> обязанности заместителя начальника полиции по охране общественного порядка Управления МВД России по городу Нижневартовску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DC" w:rsidRPr="00217CB3" w:rsidRDefault="00E06CDC" w:rsidP="00E06CDC">
            <w:pPr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сот. 8-928-483-6360</w:t>
            </w:r>
          </w:p>
        </w:tc>
      </w:tr>
      <w:tr w:rsidR="001B102D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2D" w:rsidRPr="00217CB3" w:rsidRDefault="001B102D" w:rsidP="001B102D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Кадров</w:t>
            </w:r>
          </w:p>
          <w:p w:rsidR="001B102D" w:rsidRPr="00217CB3" w:rsidRDefault="001B102D" w:rsidP="001B102D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 Фанис Фаилевич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DC" w:rsidRPr="00217CB3" w:rsidRDefault="009844D6" w:rsidP="009844D6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н</w:t>
            </w:r>
            <w:r w:rsidR="001B102D" w:rsidRPr="00217CB3">
              <w:rPr>
                <w:sz w:val="24"/>
                <w:szCs w:val="24"/>
              </w:rPr>
              <w:t xml:space="preserve">ачальник отдела </w:t>
            </w:r>
            <w:proofErr w:type="gramStart"/>
            <w:r w:rsidRPr="00217CB3">
              <w:rPr>
                <w:sz w:val="24"/>
                <w:szCs w:val="24"/>
              </w:rPr>
              <w:t>экологической</w:t>
            </w:r>
            <w:proofErr w:type="gramEnd"/>
          </w:p>
          <w:p w:rsidR="001B102D" w:rsidRPr="00217CB3" w:rsidRDefault="009844D6" w:rsidP="00043E95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2D" w:rsidRPr="00217CB3" w:rsidRDefault="009844D6" w:rsidP="009844D6">
            <w:pPr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сот.</w:t>
            </w:r>
            <w:r w:rsidR="00BD6609" w:rsidRPr="00217CB3">
              <w:rPr>
                <w:sz w:val="24"/>
                <w:szCs w:val="24"/>
              </w:rPr>
              <w:t>8</w:t>
            </w:r>
            <w:r w:rsidR="0006122E" w:rsidRPr="00217CB3">
              <w:rPr>
                <w:sz w:val="24"/>
                <w:szCs w:val="24"/>
              </w:rPr>
              <w:t>-</w:t>
            </w:r>
            <w:r w:rsidR="00BD6609" w:rsidRPr="00217CB3">
              <w:rPr>
                <w:sz w:val="24"/>
                <w:szCs w:val="24"/>
              </w:rPr>
              <w:t>912</w:t>
            </w:r>
            <w:r w:rsidR="0006122E" w:rsidRPr="00217CB3">
              <w:rPr>
                <w:sz w:val="24"/>
                <w:szCs w:val="24"/>
              </w:rPr>
              <w:t>-</w:t>
            </w:r>
            <w:r w:rsidR="00BD6609" w:rsidRPr="00217CB3">
              <w:rPr>
                <w:sz w:val="24"/>
                <w:szCs w:val="24"/>
              </w:rPr>
              <w:t>531</w:t>
            </w:r>
            <w:r w:rsidR="0006122E" w:rsidRPr="00217CB3">
              <w:rPr>
                <w:sz w:val="24"/>
                <w:szCs w:val="24"/>
              </w:rPr>
              <w:t>-</w:t>
            </w:r>
            <w:r w:rsidR="00BD6609" w:rsidRPr="00217CB3">
              <w:rPr>
                <w:sz w:val="24"/>
                <w:szCs w:val="24"/>
              </w:rPr>
              <w:t>1311</w:t>
            </w:r>
          </w:p>
        </w:tc>
      </w:tr>
      <w:tr w:rsidR="00573056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F1" w:rsidRPr="00217CB3" w:rsidRDefault="00573056" w:rsidP="00573056">
            <w:pPr>
              <w:jc w:val="center"/>
              <w:rPr>
                <w:sz w:val="24"/>
                <w:szCs w:val="24"/>
              </w:rPr>
            </w:pPr>
            <w:proofErr w:type="spellStart"/>
            <w:r w:rsidRPr="00217CB3">
              <w:rPr>
                <w:sz w:val="24"/>
                <w:szCs w:val="24"/>
              </w:rPr>
              <w:t>Механошин</w:t>
            </w:r>
            <w:proofErr w:type="spellEnd"/>
            <w:r w:rsidRPr="00217CB3">
              <w:rPr>
                <w:sz w:val="24"/>
                <w:szCs w:val="24"/>
              </w:rPr>
              <w:t xml:space="preserve"> </w:t>
            </w:r>
          </w:p>
          <w:p w:rsidR="00573056" w:rsidRPr="00217CB3" w:rsidRDefault="00573056" w:rsidP="00573056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Андрей Георгиевич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217CB3" w:rsidRDefault="00573056" w:rsidP="00573056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заместитель директора МКУ г</w:t>
            </w:r>
            <w:proofErr w:type="gramStart"/>
            <w:r w:rsidRPr="00217CB3">
              <w:rPr>
                <w:sz w:val="24"/>
                <w:szCs w:val="24"/>
              </w:rPr>
              <w:t>.Н</w:t>
            </w:r>
            <w:proofErr w:type="gramEnd"/>
            <w:r w:rsidRPr="00217CB3">
              <w:rPr>
                <w:sz w:val="24"/>
                <w:szCs w:val="24"/>
              </w:rPr>
              <w:t>ижневартовска «Управление по делам ГО и ЧС»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217CB3" w:rsidRDefault="00573056" w:rsidP="001425B9">
            <w:pPr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сот. 8-902-853-8421</w:t>
            </w:r>
          </w:p>
        </w:tc>
      </w:tr>
      <w:tr w:rsidR="00473BA4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217CB3" w:rsidRDefault="00473BA4" w:rsidP="00473BA4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Попенко</w:t>
            </w:r>
          </w:p>
          <w:p w:rsidR="00473BA4" w:rsidRPr="00217CB3" w:rsidRDefault="00473BA4" w:rsidP="00473BA4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Олег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217CB3" w:rsidRDefault="00473BA4" w:rsidP="00E6236F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начальник управления по </w:t>
            </w:r>
            <w:proofErr w:type="spellStart"/>
            <w:proofErr w:type="gramStart"/>
            <w:r w:rsidRPr="00217CB3">
              <w:rPr>
                <w:sz w:val="24"/>
                <w:szCs w:val="24"/>
              </w:rPr>
              <w:t>природо</w:t>
            </w:r>
            <w:r w:rsidR="006C07E8" w:rsidRPr="00217CB3">
              <w:rPr>
                <w:sz w:val="24"/>
                <w:szCs w:val="24"/>
              </w:rPr>
              <w:t>-</w:t>
            </w:r>
            <w:r w:rsidRPr="00217CB3">
              <w:rPr>
                <w:sz w:val="24"/>
                <w:szCs w:val="24"/>
              </w:rPr>
              <w:t>пользованию</w:t>
            </w:r>
            <w:proofErr w:type="spellEnd"/>
            <w:proofErr w:type="gramEnd"/>
            <w:r w:rsidRPr="00217CB3">
              <w:rPr>
                <w:sz w:val="24"/>
                <w:szCs w:val="24"/>
              </w:rPr>
              <w:t xml:space="preserve"> и экологии </w:t>
            </w:r>
            <w:proofErr w:type="spellStart"/>
            <w:r w:rsidRPr="00217CB3">
              <w:rPr>
                <w:sz w:val="24"/>
                <w:szCs w:val="24"/>
              </w:rPr>
              <w:t>админис</w:t>
            </w:r>
            <w:r w:rsidR="00FF2D68" w:rsidRPr="00217CB3">
              <w:rPr>
                <w:sz w:val="24"/>
                <w:szCs w:val="24"/>
              </w:rPr>
              <w:t>-</w:t>
            </w:r>
            <w:r w:rsidRPr="00217CB3">
              <w:rPr>
                <w:sz w:val="24"/>
                <w:szCs w:val="24"/>
              </w:rPr>
              <w:t>трации</w:t>
            </w:r>
            <w:proofErr w:type="spellEnd"/>
            <w:r w:rsidRPr="00217CB3">
              <w:rPr>
                <w:sz w:val="24"/>
                <w:szCs w:val="24"/>
              </w:rPr>
              <w:t xml:space="preserve">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217CB3" w:rsidRDefault="00473BA4" w:rsidP="001425B9">
            <w:pPr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сот. 8-904-870-4186</w:t>
            </w:r>
          </w:p>
        </w:tc>
      </w:tr>
      <w:tr w:rsidR="00473BA4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C" w:rsidRPr="00217CB3" w:rsidRDefault="00684F4C" w:rsidP="00684F4C">
            <w:pPr>
              <w:jc w:val="center"/>
              <w:rPr>
                <w:sz w:val="24"/>
                <w:szCs w:val="24"/>
              </w:rPr>
            </w:pPr>
            <w:proofErr w:type="spellStart"/>
            <w:r w:rsidRPr="00217CB3">
              <w:rPr>
                <w:sz w:val="24"/>
                <w:szCs w:val="24"/>
              </w:rPr>
              <w:t>Семенюк</w:t>
            </w:r>
            <w:proofErr w:type="spellEnd"/>
            <w:r w:rsidRPr="00217CB3">
              <w:rPr>
                <w:sz w:val="24"/>
                <w:szCs w:val="24"/>
              </w:rPr>
              <w:t xml:space="preserve"> </w:t>
            </w:r>
          </w:p>
          <w:p w:rsidR="00473BA4" w:rsidRPr="00217CB3" w:rsidRDefault="00684F4C" w:rsidP="00684F4C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Александр Григорьевич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217CB3" w:rsidRDefault="00473BA4" w:rsidP="00A338AB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заместитель начальника Отдела надзорной деятельности и </w:t>
            </w:r>
            <w:proofErr w:type="spellStart"/>
            <w:r w:rsidRPr="00217CB3">
              <w:rPr>
                <w:sz w:val="24"/>
                <w:szCs w:val="24"/>
              </w:rPr>
              <w:t>профилак-тической</w:t>
            </w:r>
            <w:proofErr w:type="spellEnd"/>
            <w:r w:rsidRPr="00217CB3">
              <w:rPr>
                <w:sz w:val="24"/>
                <w:szCs w:val="24"/>
              </w:rPr>
              <w:t xml:space="preserve"> работы  (по г. </w:t>
            </w:r>
            <w:proofErr w:type="spellStart"/>
            <w:r w:rsidRPr="00217CB3">
              <w:rPr>
                <w:sz w:val="24"/>
                <w:szCs w:val="24"/>
              </w:rPr>
              <w:t>Нижневар-товску</w:t>
            </w:r>
            <w:proofErr w:type="spellEnd"/>
            <w:r w:rsidRPr="00217CB3">
              <w:rPr>
                <w:sz w:val="24"/>
                <w:szCs w:val="24"/>
              </w:rPr>
              <w:t>)</w:t>
            </w:r>
            <w:r w:rsidR="00F06FD6" w:rsidRPr="00217CB3">
              <w:rPr>
                <w:sz w:val="24"/>
                <w:szCs w:val="24"/>
              </w:rPr>
              <w:t xml:space="preserve"> УНД и </w:t>
            </w:r>
            <w:proofErr w:type="gramStart"/>
            <w:r w:rsidR="00F06FD6" w:rsidRPr="00217CB3">
              <w:rPr>
                <w:sz w:val="24"/>
                <w:szCs w:val="24"/>
              </w:rPr>
              <w:t>ПР</w:t>
            </w:r>
            <w:proofErr w:type="gramEnd"/>
            <w:r w:rsidR="00F06FD6" w:rsidRPr="00217CB3">
              <w:rPr>
                <w:sz w:val="24"/>
                <w:szCs w:val="24"/>
              </w:rPr>
              <w:t xml:space="preserve"> Главного </w:t>
            </w:r>
            <w:proofErr w:type="spellStart"/>
            <w:r w:rsidR="00F06FD6" w:rsidRPr="00217CB3">
              <w:rPr>
                <w:sz w:val="24"/>
                <w:szCs w:val="24"/>
              </w:rPr>
              <w:t>управ-ления</w:t>
            </w:r>
            <w:proofErr w:type="spellEnd"/>
            <w:r w:rsidR="00F06FD6" w:rsidRPr="00217CB3">
              <w:rPr>
                <w:sz w:val="24"/>
                <w:szCs w:val="24"/>
              </w:rPr>
              <w:t xml:space="preserve"> МЧС России по  ХМАО - Югре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217CB3" w:rsidRDefault="00473BA4" w:rsidP="001425B9">
            <w:pPr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сот. 8-9</w:t>
            </w:r>
            <w:r w:rsidR="00684F4C" w:rsidRPr="00217CB3">
              <w:rPr>
                <w:sz w:val="24"/>
                <w:szCs w:val="24"/>
              </w:rPr>
              <w:t>22-775-6555</w:t>
            </w:r>
          </w:p>
        </w:tc>
      </w:tr>
      <w:tr w:rsidR="00BD76DF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F" w:rsidRPr="00217CB3" w:rsidRDefault="00BD76DF" w:rsidP="00684F4C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Шевченко </w:t>
            </w:r>
          </w:p>
          <w:p w:rsidR="00BD76DF" w:rsidRPr="00217CB3" w:rsidRDefault="00BD76DF" w:rsidP="00684F4C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Тимофей Анатольевич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F" w:rsidRPr="00217CB3" w:rsidRDefault="003E6236" w:rsidP="003E6236">
            <w:pPr>
              <w:jc w:val="center"/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 xml:space="preserve">заместитель директора </w:t>
            </w:r>
            <w:r w:rsidR="00BD76DF" w:rsidRPr="00217CB3">
              <w:rPr>
                <w:sz w:val="24"/>
                <w:szCs w:val="24"/>
              </w:rPr>
              <w:t xml:space="preserve"> департамента жилищно-коммунального хозяйства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F" w:rsidRPr="00217CB3" w:rsidRDefault="00A14DCC" w:rsidP="00A14DCC">
            <w:pPr>
              <w:rPr>
                <w:sz w:val="24"/>
                <w:szCs w:val="24"/>
              </w:rPr>
            </w:pPr>
            <w:r w:rsidRPr="00217CB3">
              <w:rPr>
                <w:sz w:val="24"/>
                <w:szCs w:val="24"/>
              </w:rPr>
              <w:t>с</w:t>
            </w:r>
            <w:r w:rsidR="00BD76DF" w:rsidRPr="00217CB3">
              <w:rPr>
                <w:sz w:val="24"/>
                <w:szCs w:val="24"/>
              </w:rPr>
              <w:t>от.</w:t>
            </w:r>
            <w:r w:rsidR="006B3494" w:rsidRPr="00217CB3">
              <w:rPr>
                <w:sz w:val="24"/>
                <w:szCs w:val="24"/>
              </w:rPr>
              <w:t>8-902-854-5891</w:t>
            </w:r>
          </w:p>
        </w:tc>
      </w:tr>
    </w:tbl>
    <w:p w:rsidR="008A2C4E" w:rsidRDefault="008A2C4E" w:rsidP="00584532"/>
    <w:sectPr w:rsidR="008A2C4E" w:rsidSect="0001780C">
      <w:pgSz w:w="11906" w:h="16838"/>
      <w:pgMar w:top="680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0CDC"/>
    <w:rsid w:val="0001780C"/>
    <w:rsid w:val="00043E95"/>
    <w:rsid w:val="0006122E"/>
    <w:rsid w:val="00067510"/>
    <w:rsid w:val="000A12A0"/>
    <w:rsid w:val="000A3EA6"/>
    <w:rsid w:val="000D1DB6"/>
    <w:rsid w:val="001425B9"/>
    <w:rsid w:val="001719A9"/>
    <w:rsid w:val="001878DC"/>
    <w:rsid w:val="001B102D"/>
    <w:rsid w:val="001B6395"/>
    <w:rsid w:val="001F0D1B"/>
    <w:rsid w:val="001F2D54"/>
    <w:rsid w:val="00207BEE"/>
    <w:rsid w:val="00217CB3"/>
    <w:rsid w:val="00266C31"/>
    <w:rsid w:val="002C3F6C"/>
    <w:rsid w:val="00356514"/>
    <w:rsid w:val="00384C52"/>
    <w:rsid w:val="003E6236"/>
    <w:rsid w:val="00431883"/>
    <w:rsid w:val="0043238D"/>
    <w:rsid w:val="00473BA4"/>
    <w:rsid w:val="004B1DC0"/>
    <w:rsid w:val="0053740D"/>
    <w:rsid w:val="00573056"/>
    <w:rsid w:val="005775A4"/>
    <w:rsid w:val="00582C57"/>
    <w:rsid w:val="00582CDE"/>
    <w:rsid w:val="00584532"/>
    <w:rsid w:val="0059201B"/>
    <w:rsid w:val="005A7007"/>
    <w:rsid w:val="00636F58"/>
    <w:rsid w:val="00654FDA"/>
    <w:rsid w:val="00684F4C"/>
    <w:rsid w:val="006B3494"/>
    <w:rsid w:val="006C07E8"/>
    <w:rsid w:val="00700CDC"/>
    <w:rsid w:val="00713744"/>
    <w:rsid w:val="00773BE9"/>
    <w:rsid w:val="00777845"/>
    <w:rsid w:val="00785C6E"/>
    <w:rsid w:val="007A07A1"/>
    <w:rsid w:val="007A0FB2"/>
    <w:rsid w:val="007F2388"/>
    <w:rsid w:val="007F7E4C"/>
    <w:rsid w:val="00814AE0"/>
    <w:rsid w:val="0085728A"/>
    <w:rsid w:val="008764A6"/>
    <w:rsid w:val="008A2C4E"/>
    <w:rsid w:val="008F53C8"/>
    <w:rsid w:val="00937BEE"/>
    <w:rsid w:val="00963072"/>
    <w:rsid w:val="00970786"/>
    <w:rsid w:val="009844D6"/>
    <w:rsid w:val="009944A4"/>
    <w:rsid w:val="009C63A0"/>
    <w:rsid w:val="00A14DCC"/>
    <w:rsid w:val="00A338AB"/>
    <w:rsid w:val="00A33BCD"/>
    <w:rsid w:val="00A6546A"/>
    <w:rsid w:val="00A675AD"/>
    <w:rsid w:val="00A71D1A"/>
    <w:rsid w:val="00A830A0"/>
    <w:rsid w:val="00AC175D"/>
    <w:rsid w:val="00B23437"/>
    <w:rsid w:val="00B50C2F"/>
    <w:rsid w:val="00BA1F93"/>
    <w:rsid w:val="00BD6609"/>
    <w:rsid w:val="00BD76DF"/>
    <w:rsid w:val="00C164F1"/>
    <w:rsid w:val="00C33921"/>
    <w:rsid w:val="00C71298"/>
    <w:rsid w:val="00C851CA"/>
    <w:rsid w:val="00D146F1"/>
    <w:rsid w:val="00D74BBC"/>
    <w:rsid w:val="00DB7462"/>
    <w:rsid w:val="00DE0234"/>
    <w:rsid w:val="00E06CDC"/>
    <w:rsid w:val="00E6236F"/>
    <w:rsid w:val="00E67C4D"/>
    <w:rsid w:val="00E83406"/>
    <w:rsid w:val="00E93670"/>
    <w:rsid w:val="00F06FD6"/>
    <w:rsid w:val="00F26CDD"/>
    <w:rsid w:val="00F30A5F"/>
    <w:rsid w:val="00FF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0A0"/>
    <w:pPr>
      <w:ind w:left="720"/>
      <w:contextualSpacing/>
    </w:pPr>
    <w:rPr>
      <w:rFonts w:eastAsia="Calibri"/>
      <w:sz w:val="24"/>
      <w:szCs w:val="24"/>
    </w:rPr>
  </w:style>
  <w:style w:type="character" w:styleId="a5">
    <w:name w:val="Strong"/>
    <w:basedOn w:val="a0"/>
    <w:qFormat/>
    <w:rsid w:val="00E06C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13</cp:revision>
  <cp:lastPrinted>2021-12-24T04:21:00Z</cp:lastPrinted>
  <dcterms:created xsi:type="dcterms:W3CDTF">2021-11-23T04:06:00Z</dcterms:created>
  <dcterms:modified xsi:type="dcterms:W3CDTF">2021-12-29T10:19:00Z</dcterms:modified>
</cp:coreProperties>
</file>