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D6" w:rsidRDefault="00F0352A" w:rsidP="00F035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  <w:r w:rsidRPr="0005694B">
        <w:rPr>
          <w:rFonts w:ascii="Times New Roman" w:hAnsi="Times New Roman"/>
          <w:b/>
          <w:sz w:val="28"/>
          <w:szCs w:val="28"/>
        </w:rPr>
        <w:t xml:space="preserve"> </w:t>
      </w:r>
    </w:p>
    <w:p w:rsidR="00F0352A" w:rsidRPr="0005694B" w:rsidRDefault="00F0352A" w:rsidP="00F035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при проведении публичных консультаций</w:t>
      </w:r>
    </w:p>
    <w:p w:rsidR="000A4ED6" w:rsidRPr="000A4ED6" w:rsidRDefault="000A4ED6" w:rsidP="000A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ED6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A4ED6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A4ED6">
        <w:rPr>
          <w:rFonts w:ascii="Times New Roman" w:hAnsi="Times New Roman"/>
          <w:b/>
          <w:sz w:val="28"/>
          <w:szCs w:val="28"/>
        </w:rPr>
        <w:t xml:space="preserve"> оценки регулирующего воздействия</w:t>
      </w:r>
    </w:p>
    <w:p w:rsidR="00F0352A" w:rsidRPr="0005694B" w:rsidRDefault="000A4ED6" w:rsidP="000A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ED6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F0352A" w:rsidRPr="0005694B" w:rsidRDefault="00F0352A" w:rsidP="00F03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57454F" w:rsidRPr="0005694B" w:rsidTr="00E707D5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57454F" w:rsidRDefault="00F0352A" w:rsidP="00574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рамках </w:t>
            </w:r>
            <w:r w:rsidR="0057454F">
              <w:rPr>
                <w:rFonts w:ascii="Times New Roman" w:hAnsi="Times New Roman"/>
                <w:b/>
                <w:sz w:val="24"/>
                <w:szCs w:val="24"/>
              </w:rPr>
              <w:t>проведения публичного обсуждения</w:t>
            </w:r>
          </w:p>
          <w:p w:rsidR="00F0352A" w:rsidRPr="00236260" w:rsidRDefault="00EE3547" w:rsidP="00EF42D2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проекта </w:t>
            </w:r>
            <w:r w:rsidR="00236260" w:rsidRPr="002362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постановления администрации города </w:t>
            </w:r>
            <w:r w:rsidRPr="00EE3547">
              <w:rPr>
                <w:rFonts w:ascii="Times New Roman" w:hAnsi="Times New Roman"/>
                <w:sz w:val="24"/>
                <w:szCs w:val="24"/>
                <w:u w:val="single"/>
              </w:rPr>
              <w:t xml:space="preserve">"Об </w:t>
            </w:r>
            <w:r w:rsidR="006738ED">
              <w:rPr>
                <w:rFonts w:ascii="Times New Roman" w:hAnsi="Times New Roman"/>
                <w:sz w:val="24"/>
                <w:szCs w:val="24"/>
                <w:u w:val="single"/>
              </w:rPr>
              <w:t>утверждении Генеральной схемы санитарной очистки территории города Нижневартовска</w:t>
            </w:r>
            <w:r w:rsidRPr="00EE3547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</w:p>
          <w:p w:rsidR="00F0352A" w:rsidRPr="0005694B" w:rsidRDefault="00F0352A" w:rsidP="00CA4CC7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F0352A" w:rsidRPr="00B17FCB" w:rsidRDefault="00EE4A8D" w:rsidP="00CA4C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</w:rPr>
                <w:t>ор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pp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F42D2" w:rsidRPr="0099629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52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FCB" w:rsidRPr="00EE4A8D">
              <w:rPr>
                <w:rFonts w:ascii="Times New Roman" w:hAnsi="Times New Roman"/>
                <w:b/>
                <w:sz w:val="24"/>
                <w:szCs w:val="24"/>
              </w:rPr>
              <w:t>не позднее</w:t>
            </w:r>
            <w:r w:rsidR="00B17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B29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="00236260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6738ED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</w:t>
            </w:r>
            <w:r w:rsidR="00EE3547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236260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6738ED" w:rsidRPr="00EE4A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E5734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0352A" w:rsidRPr="0005694B" w:rsidRDefault="00EE3547" w:rsidP="004A492B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47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</w:t>
            </w:r>
            <w:r>
              <w:rPr>
                <w:rFonts w:ascii="Times New Roman" w:hAnsi="Times New Roman"/>
                <w:sz w:val="24"/>
                <w:szCs w:val="24"/>
              </w:rPr>
              <w:t>роанализировать позиции, направ</w:t>
            </w:r>
            <w:r w:rsidRPr="00EE3547">
              <w:rPr>
                <w:rFonts w:ascii="Times New Roman" w:hAnsi="Times New Roman"/>
                <w:sz w:val="24"/>
                <w:szCs w:val="24"/>
              </w:rPr>
              <w:t xml:space="preserve">ленные ему после указанного срока, а также направленные не в соответствии </w:t>
            </w:r>
            <w:r w:rsidR="00E707D5">
              <w:rPr>
                <w:rFonts w:ascii="Times New Roman" w:hAnsi="Times New Roman"/>
                <w:sz w:val="24"/>
                <w:szCs w:val="24"/>
              </w:rPr>
              <w:br/>
            </w:r>
            <w:r w:rsidRPr="00EE3547">
              <w:rPr>
                <w:rFonts w:ascii="Times New Roman" w:hAnsi="Times New Roman"/>
                <w:sz w:val="24"/>
                <w:szCs w:val="24"/>
              </w:rPr>
              <w:t>с настоящей формой</w:t>
            </w:r>
          </w:p>
        </w:tc>
      </w:tr>
    </w:tbl>
    <w:p w:rsidR="00F0352A" w:rsidRPr="0005694B" w:rsidRDefault="00F0352A" w:rsidP="00F0352A">
      <w:pPr>
        <w:ind w:firstLine="567"/>
        <w:rPr>
          <w:rFonts w:ascii="Times New Roman" w:hAnsi="Times New Roman"/>
          <w:sz w:val="24"/>
          <w:szCs w:val="24"/>
        </w:rPr>
      </w:pP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F0352A" w:rsidRPr="0005694B" w:rsidRDefault="00B17FCB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</w:t>
      </w:r>
      <w:r w:rsidR="00F0352A" w:rsidRPr="0005694B">
        <w:rPr>
          <w:rFonts w:ascii="Times New Roman" w:hAnsi="Times New Roman"/>
          <w:sz w:val="24"/>
          <w:szCs w:val="24"/>
        </w:rPr>
        <w:t>__________________________________________________</w:t>
      </w:r>
      <w:r w:rsidR="00F0352A">
        <w:rPr>
          <w:rFonts w:ascii="Times New Roman" w:hAnsi="Times New Roman"/>
          <w:sz w:val="24"/>
          <w:szCs w:val="24"/>
        </w:rPr>
        <w:t>_</w:t>
      </w: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</w:t>
      </w:r>
      <w:r w:rsidR="00B17FCB">
        <w:rPr>
          <w:rFonts w:ascii="Times New Roman" w:hAnsi="Times New Roman"/>
          <w:sz w:val="24"/>
          <w:szCs w:val="24"/>
        </w:rPr>
        <w:t>зации _________________________</w:t>
      </w:r>
      <w:r w:rsidRPr="0005694B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</w:t>
      </w:r>
      <w:r w:rsidR="00B17FCB">
        <w:rPr>
          <w:rFonts w:ascii="Times New Roman" w:hAnsi="Times New Roman"/>
          <w:sz w:val="24"/>
          <w:szCs w:val="24"/>
        </w:rPr>
        <w:t>во контактного лица ___________</w:t>
      </w:r>
      <w:r w:rsidRPr="0005694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</w:t>
      </w:r>
      <w:r w:rsidR="00B17FCB">
        <w:rPr>
          <w:rFonts w:ascii="Times New Roman" w:hAnsi="Times New Roman"/>
          <w:sz w:val="24"/>
          <w:szCs w:val="24"/>
        </w:rPr>
        <w:t>тного телефона ________________</w:t>
      </w:r>
      <w:r w:rsidRPr="0005694B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0352A" w:rsidRPr="0005694B" w:rsidRDefault="00F0352A" w:rsidP="00E707D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2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</w:t>
      </w:r>
      <w:r w:rsidR="00B17FCB">
        <w:rPr>
          <w:rFonts w:ascii="Times New Roman" w:hAnsi="Times New Roman"/>
          <w:sz w:val="24"/>
          <w:szCs w:val="24"/>
        </w:rPr>
        <w:t>тронной почты _________________</w:t>
      </w:r>
      <w:r w:rsidRPr="0005694B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EE3547" w:rsidRPr="0005694B" w:rsidTr="00E707D5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EE3547" w:rsidRPr="0005694B" w:rsidTr="00E707D5">
        <w:trPr>
          <w:trHeight w:val="261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EE3547" w:rsidRPr="0005694B" w:rsidTr="00E707D5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EE3547" w:rsidRPr="0005694B" w:rsidTr="00E707D5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E3547" w:rsidRPr="0005694B" w:rsidTr="00E707D5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E3547" w:rsidRPr="0005694B" w:rsidTr="00E707D5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E3547" w:rsidRPr="0005694B" w:rsidTr="00E707D5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и обязанностей?</w:t>
            </w: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EE3547" w:rsidRPr="0005694B" w:rsidTr="00E707D5"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бюджета города Нижневартовска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ленте и др.).</w:t>
            </w:r>
          </w:p>
        </w:tc>
      </w:tr>
      <w:tr w:rsidR="00EE3547" w:rsidRPr="0005694B" w:rsidTr="00E707D5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</w:tcPr>
          <w:p w:rsidR="00EE3547" w:rsidRPr="0005694B" w:rsidRDefault="00EE3547" w:rsidP="00A63BAD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EE3547" w:rsidRPr="0005694B" w:rsidTr="00E707D5">
        <w:trPr>
          <w:trHeight w:val="155"/>
        </w:trPr>
        <w:tc>
          <w:tcPr>
            <w:tcW w:w="10036" w:type="dxa"/>
            <w:shd w:val="clear" w:color="auto" w:fill="auto"/>
          </w:tcPr>
          <w:p w:rsidR="00EE3547" w:rsidRPr="0005694B" w:rsidRDefault="00EE3547" w:rsidP="00A63BAD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E3547" w:rsidRPr="0005694B" w:rsidTr="00E707D5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EE3547" w:rsidRPr="0005694B" w:rsidTr="00E707D5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EE3547" w:rsidRPr="0005694B" w:rsidRDefault="00EE3547" w:rsidP="00A63BAD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</w:tcPr>
          <w:p w:rsidR="00EE3547" w:rsidRPr="0005694B" w:rsidRDefault="00EE3547" w:rsidP="00A63BAD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 нормативного правового акта.</w:t>
            </w:r>
          </w:p>
        </w:tc>
      </w:tr>
      <w:tr w:rsidR="00EE3547" w:rsidRPr="0005694B" w:rsidTr="00E707D5">
        <w:trPr>
          <w:trHeight w:val="397"/>
        </w:trPr>
        <w:tc>
          <w:tcPr>
            <w:tcW w:w="10036" w:type="dxa"/>
            <w:shd w:val="clear" w:color="auto" w:fill="auto"/>
          </w:tcPr>
          <w:p w:rsidR="00EE3547" w:rsidRPr="0005694B" w:rsidRDefault="00EE3547" w:rsidP="00A63BAD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0352A" w:rsidRDefault="00F0352A" w:rsidP="00F0352A">
      <w:pPr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0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20"/>
    <w:rsid w:val="00017B29"/>
    <w:rsid w:val="000A4ED6"/>
    <w:rsid w:val="00236260"/>
    <w:rsid w:val="004213B2"/>
    <w:rsid w:val="004A0D20"/>
    <w:rsid w:val="00521156"/>
    <w:rsid w:val="0057454F"/>
    <w:rsid w:val="0066586D"/>
    <w:rsid w:val="006738ED"/>
    <w:rsid w:val="008C1B99"/>
    <w:rsid w:val="009849EF"/>
    <w:rsid w:val="00A75E75"/>
    <w:rsid w:val="00A85DE9"/>
    <w:rsid w:val="00B17FCB"/>
    <w:rsid w:val="00CA4CC7"/>
    <w:rsid w:val="00E57343"/>
    <w:rsid w:val="00E707D5"/>
    <w:rsid w:val="00EE3547"/>
    <w:rsid w:val="00EE4A8D"/>
    <w:rsid w:val="00EF42D2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6;&#1088;pp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Зайцева Анжелика Валентиновна</cp:lastModifiedBy>
  <cp:revision>9</cp:revision>
  <cp:lastPrinted>2017-06-09T09:01:00Z</cp:lastPrinted>
  <dcterms:created xsi:type="dcterms:W3CDTF">2017-11-19T17:08:00Z</dcterms:created>
  <dcterms:modified xsi:type="dcterms:W3CDTF">2018-02-06T07:51:00Z</dcterms:modified>
</cp:coreProperties>
</file>